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8B827" w14:textId="09D99E96" w:rsidR="0005772E" w:rsidRPr="00E21DFE" w:rsidRDefault="00EC4252" w:rsidP="0005772E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_Hlk143795298"/>
      <w:bookmarkStart w:id="1" w:name="_Hlk143803318"/>
      <w:bookmarkStart w:id="2" w:name="_Hlk143640761"/>
      <w:bookmarkStart w:id="3" w:name="_GoBack"/>
      <w:r>
        <w:rPr>
          <w:rFonts w:asciiTheme="majorBidi" w:hAnsiTheme="majorBidi" w:cstheme="majorBidi"/>
          <w:sz w:val="28"/>
          <w:szCs w:val="28"/>
        </w:rPr>
        <w:pict w14:anchorId="011CAE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55pt;height:722.2pt">
            <v:imagedata r:id="rId7" o:title="УП ООО"/>
          </v:shape>
        </w:pict>
      </w:r>
      <w:bookmarkEnd w:id="3"/>
    </w:p>
    <w:bookmarkEnd w:id="0"/>
    <w:p w14:paraId="676D9EE9" w14:textId="77777777" w:rsidR="0078615E" w:rsidRDefault="0078615E" w:rsidP="0078615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ПОЯСНИТЕЛЬНАЯ ЗАПИСКА</w:t>
      </w:r>
    </w:p>
    <w:p w14:paraId="73763C50" w14:textId="77777777" w:rsidR="0078615E" w:rsidRDefault="0078615E" w:rsidP="0078615E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F4C9F1" w14:textId="77777777" w:rsidR="0078615E" w:rsidRPr="006E1004" w:rsidRDefault="0078615E" w:rsidP="0078615E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Учебный</w:t>
      </w:r>
      <w:bookmarkEnd w:id="1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Я 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ШКОЛА №90 ГОРОДА ДОНЕЦКА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14:paraId="5EF3E636" w14:textId="77777777" w:rsidR="0078615E" w:rsidRPr="006E1004" w:rsidRDefault="0078615E" w:rsidP="0078615E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Я 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ШКОЛА №90 ГОРОДА ДОНЕЦКА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4DD38048" w14:textId="77777777" w:rsidR="00DB3543" w:rsidRDefault="0078615E" w:rsidP="0078615E">
      <w:pPr>
        <w:spacing w:after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ШКОЛА №90 ГОРОДА ДОНЕЦКА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="00026B44">
        <w:rPr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 w:rsidR="00026B44">
        <w:rPr>
          <w:rFonts w:asciiTheme="majorBidi" w:hAnsiTheme="majorBidi" w:cstheme="majorBidi"/>
          <w:sz w:val="28"/>
          <w:szCs w:val="28"/>
        </w:rPr>
        <w:t>5.</w:t>
      </w:r>
      <w:r w:rsidRPr="00BA255F">
        <w:rPr>
          <w:rFonts w:asciiTheme="majorBidi" w:hAnsiTheme="majorBidi" w:cstheme="majorBidi"/>
          <w:sz w:val="28"/>
          <w:szCs w:val="28"/>
        </w:rPr>
        <w:t>05.2024</w:t>
      </w:r>
      <w:r w:rsidR="00DB3543">
        <w:rPr>
          <w:rFonts w:asciiTheme="majorBidi" w:hAnsiTheme="majorBidi" w:cstheme="majorBidi"/>
          <w:sz w:val="28"/>
          <w:szCs w:val="28"/>
        </w:rPr>
        <w:t>.</w:t>
      </w:r>
      <w:r w:rsidR="00026B44">
        <w:rPr>
          <w:rFonts w:asciiTheme="majorBidi" w:hAnsiTheme="majorBidi" w:cstheme="majorBidi"/>
          <w:sz w:val="28"/>
          <w:szCs w:val="28"/>
        </w:rPr>
        <w:t xml:space="preserve"> </w:t>
      </w:r>
    </w:p>
    <w:p w14:paraId="45ED1BC1" w14:textId="77777777" w:rsidR="0078615E" w:rsidRPr="006E1004" w:rsidRDefault="0078615E" w:rsidP="0078615E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344E8D89" w14:textId="77777777" w:rsidR="0078615E" w:rsidRDefault="0078615E" w:rsidP="0078615E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498931E" w14:textId="77777777" w:rsidR="0078615E" w:rsidRPr="006E1004" w:rsidRDefault="0078615E" w:rsidP="0078615E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5 классе – 29 часов, в  6 классе – 30 часов, в 7 классе – 32 часа, в  8-9 классах – 33 часа.</w:t>
      </w:r>
    </w:p>
    <w:p w14:paraId="2C50B147" w14:textId="77777777" w:rsidR="00B97D9F" w:rsidRDefault="0078615E" w:rsidP="0078615E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обязательной части и части, формируемой участниками образовательных отношений. </w:t>
      </w:r>
    </w:p>
    <w:p w14:paraId="2EADC04B" w14:textId="77777777" w:rsidR="00B97D9F" w:rsidRDefault="0078615E" w:rsidP="00B97D9F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областей.</w:t>
      </w:r>
    </w:p>
    <w:p w14:paraId="5AB6CC5E" w14:textId="77777777" w:rsidR="0078615E" w:rsidRPr="00B97D9F" w:rsidRDefault="0078615E" w:rsidP="00B97D9F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B97D9F">
        <w:rPr>
          <w:rStyle w:val="markedcontent"/>
          <w:rFonts w:ascii="Times New Roman" w:hAnsi="Times New Roman" w:cs="Times New Roman"/>
          <w:sz w:val="28"/>
          <w:szCs w:val="28"/>
        </w:rPr>
        <w:t>максимально допустимой недельной нагрузки обучающихся, может быть использовано</w:t>
      </w:r>
      <w:r w:rsidR="00B97D9F" w:rsidRPr="00B97D9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97D9F" w:rsidRPr="00B9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увеличение учебных часов, предусмотренных на изучение </w:t>
      </w:r>
      <w:r w:rsidR="00B97D9F" w:rsidRPr="00B97D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отдельных учебных предметов обязательной части, в том числе на углубленном уровне; </w:t>
      </w:r>
      <w:hyperlink r:id="rId8">
        <w:r w:rsidR="00B97D9F" w:rsidRPr="00B97D9F">
          <w:rPr>
            <w:rFonts w:ascii="Times New Roman" w:hAnsi="Times New Roman" w:cs="Times New Roman"/>
            <w:sz w:val="28"/>
            <w:szCs w:val="28"/>
          </w:rPr>
          <w:t>введение</w:t>
        </w:r>
        <w:r w:rsidR="00B97D9F" w:rsidRPr="00B97D9F">
          <w:rPr>
            <w:rFonts w:ascii="Times New Roman" w:hAnsi="Times New Roman" w:cs="Times New Roman"/>
            <w:spacing w:val="61"/>
            <w:sz w:val="28"/>
            <w:szCs w:val="28"/>
          </w:rPr>
          <w:t xml:space="preserve"> </w:t>
        </w:r>
        <w:r w:rsidR="00B97D9F" w:rsidRPr="00B97D9F">
          <w:rPr>
            <w:rFonts w:ascii="Times New Roman" w:hAnsi="Times New Roman" w:cs="Times New Roman"/>
            <w:sz w:val="28"/>
            <w:szCs w:val="28"/>
          </w:rPr>
          <w:t>специально   разработанных   учебных   курсов, обеспечивающих   интересы</w:t>
        </w:r>
        <w:r w:rsidR="00B97D9F" w:rsidRPr="00B97D9F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="00B97D9F" w:rsidRPr="00B97D9F">
          <w:rPr>
            <w:rFonts w:ascii="Times New Roman" w:hAnsi="Times New Roman" w:cs="Times New Roman"/>
            <w:sz w:val="28"/>
            <w:szCs w:val="28"/>
          </w:rPr>
          <w:t>и</w:t>
        </w:r>
        <w:r w:rsidR="00B97D9F" w:rsidRPr="00B97D9F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="00B97D9F" w:rsidRPr="00B97D9F">
          <w:rPr>
            <w:rFonts w:ascii="Times New Roman" w:hAnsi="Times New Roman" w:cs="Times New Roman"/>
            <w:sz w:val="28"/>
            <w:szCs w:val="28"/>
          </w:rPr>
          <w:t>потребности</w:t>
        </w:r>
        <w:r w:rsidR="00B97D9F" w:rsidRPr="00B97D9F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="00B97D9F" w:rsidRPr="00B97D9F">
          <w:rPr>
            <w:rFonts w:ascii="Times New Roman" w:hAnsi="Times New Roman" w:cs="Times New Roman"/>
            <w:sz w:val="28"/>
            <w:szCs w:val="28"/>
          </w:rPr>
          <w:t>участников</w:t>
        </w:r>
        <w:r w:rsidR="00B97D9F" w:rsidRPr="00B97D9F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B97D9F" w:rsidRPr="00B97D9F">
          <w:rPr>
            <w:rFonts w:ascii="Times New Roman" w:hAnsi="Times New Roman" w:cs="Times New Roman"/>
            <w:sz w:val="28"/>
            <w:szCs w:val="28"/>
          </w:rPr>
          <w:t>образовательных</w:t>
        </w:r>
        <w:r w:rsidR="00B97D9F" w:rsidRPr="00B97D9F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r w:rsidR="00B97D9F" w:rsidRPr="00B97D9F">
          <w:rPr>
            <w:rFonts w:ascii="Times New Roman" w:hAnsi="Times New Roman" w:cs="Times New Roman"/>
            <w:sz w:val="28"/>
            <w:szCs w:val="28"/>
          </w:rPr>
          <w:t>отношений,</w:t>
        </w:r>
        <w:r w:rsidR="00B97D9F" w:rsidRPr="00B97D9F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="00B97D9F" w:rsidRPr="00B97D9F">
          <w:rPr>
            <w:rFonts w:ascii="Times New Roman" w:hAnsi="Times New Roman" w:cs="Times New Roman"/>
            <w:sz w:val="28"/>
            <w:szCs w:val="28"/>
          </w:rPr>
          <w:t>в</w:t>
        </w:r>
        <w:r w:rsidR="00B97D9F" w:rsidRPr="00B97D9F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="00B97D9F" w:rsidRPr="00B97D9F">
          <w:rPr>
            <w:rFonts w:ascii="Times New Roman" w:hAnsi="Times New Roman" w:cs="Times New Roman"/>
            <w:sz w:val="28"/>
            <w:szCs w:val="28"/>
          </w:rPr>
          <w:t>том</w:t>
        </w:r>
        <w:r w:rsidR="00B97D9F" w:rsidRPr="00B97D9F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="00B97D9F" w:rsidRPr="00B97D9F">
          <w:rPr>
            <w:rFonts w:ascii="Times New Roman" w:hAnsi="Times New Roman" w:cs="Times New Roman"/>
            <w:sz w:val="28"/>
            <w:szCs w:val="28"/>
          </w:rPr>
          <w:t>числе</w:t>
        </w:r>
        <w:r w:rsidR="00B97D9F" w:rsidRPr="00B97D9F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  <w:r w:rsidR="00B97D9F" w:rsidRPr="00B97D9F">
          <w:rPr>
            <w:rFonts w:ascii="Times New Roman" w:hAnsi="Times New Roman" w:cs="Times New Roman"/>
            <w:sz w:val="28"/>
            <w:szCs w:val="28"/>
          </w:rPr>
          <w:t>этнокультурные;</w:t>
        </w:r>
      </w:hyperlink>
      <w:r w:rsidR="00B97D9F" w:rsidRPr="00B97D9F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B97D9F" w:rsidRPr="00B97D9F">
          <w:rPr>
            <w:rFonts w:ascii="Times New Roman" w:hAnsi="Times New Roman" w:cs="Times New Roman"/>
            <w:sz w:val="28"/>
            <w:szCs w:val="28"/>
          </w:rPr>
          <w:t>другие</w:t>
        </w:r>
        <w:r w:rsidR="00B97D9F" w:rsidRPr="00B97D9F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r w:rsidR="00B97D9F" w:rsidRPr="00B97D9F">
          <w:rPr>
            <w:rFonts w:ascii="Times New Roman" w:hAnsi="Times New Roman" w:cs="Times New Roman"/>
            <w:sz w:val="28"/>
            <w:szCs w:val="28"/>
          </w:rPr>
          <w:t>виды</w:t>
        </w:r>
        <w:r w:rsidR="00B97D9F" w:rsidRPr="00B97D9F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  <w:r w:rsidR="00B97D9F" w:rsidRPr="00B97D9F">
          <w:rPr>
            <w:rFonts w:ascii="Times New Roman" w:hAnsi="Times New Roman" w:cs="Times New Roman"/>
            <w:sz w:val="28"/>
            <w:szCs w:val="28"/>
          </w:rPr>
          <w:t>учебной,</w:t>
        </w:r>
        <w:r w:rsidR="00B97D9F" w:rsidRPr="00B97D9F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="00B97D9F" w:rsidRPr="00B97D9F">
          <w:rPr>
            <w:rFonts w:ascii="Times New Roman" w:hAnsi="Times New Roman" w:cs="Times New Roman"/>
            <w:sz w:val="28"/>
            <w:szCs w:val="28"/>
          </w:rPr>
          <w:t>воспитательной,</w:t>
        </w:r>
        <w:r w:rsidR="00B97D9F" w:rsidRPr="00B97D9F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="00B97D9F" w:rsidRPr="00B97D9F">
          <w:rPr>
            <w:rFonts w:ascii="Times New Roman" w:hAnsi="Times New Roman" w:cs="Times New Roman"/>
            <w:sz w:val="28"/>
            <w:szCs w:val="28"/>
          </w:rPr>
          <w:t>спортивной</w:t>
        </w:r>
        <w:r w:rsidR="00B97D9F" w:rsidRPr="00B97D9F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  <w:r w:rsidR="00B97D9F" w:rsidRPr="00B97D9F">
          <w:rPr>
            <w:rFonts w:ascii="Times New Roman" w:hAnsi="Times New Roman" w:cs="Times New Roman"/>
            <w:sz w:val="28"/>
            <w:szCs w:val="28"/>
          </w:rPr>
          <w:t>и</w:t>
        </w:r>
        <w:r w:rsidR="00B97D9F" w:rsidRPr="00B97D9F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  <w:r w:rsidR="00B97D9F" w:rsidRPr="00B97D9F">
          <w:rPr>
            <w:rFonts w:ascii="Times New Roman" w:hAnsi="Times New Roman" w:cs="Times New Roman"/>
            <w:sz w:val="28"/>
            <w:szCs w:val="28"/>
          </w:rPr>
          <w:t>иной</w:t>
        </w:r>
        <w:r w:rsidR="00B97D9F" w:rsidRPr="00B97D9F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="00B97D9F" w:rsidRPr="00B97D9F">
          <w:rPr>
            <w:rFonts w:ascii="Times New Roman" w:hAnsi="Times New Roman" w:cs="Times New Roman"/>
            <w:sz w:val="28"/>
            <w:szCs w:val="28"/>
          </w:rPr>
          <w:t>деятельности</w:t>
        </w:r>
        <w:r w:rsidR="00B97D9F" w:rsidRPr="00B97D9F">
          <w:rPr>
            <w:rFonts w:ascii="Times New Roman" w:hAnsi="Times New Roman" w:cs="Times New Roman"/>
            <w:spacing w:val="-10"/>
            <w:sz w:val="28"/>
            <w:szCs w:val="28"/>
          </w:rPr>
          <w:t xml:space="preserve"> </w:t>
        </w:r>
        <w:proofErr w:type="gramStart"/>
        <w:r w:rsidR="00B97D9F" w:rsidRPr="00B97D9F">
          <w:rPr>
            <w:rFonts w:ascii="Times New Roman" w:hAnsi="Times New Roman" w:cs="Times New Roman"/>
            <w:sz w:val="28"/>
            <w:szCs w:val="28"/>
          </w:rPr>
          <w:t>обучающихся</w:t>
        </w:r>
        <w:proofErr w:type="gramEnd"/>
        <w:r w:rsidR="00B97D9F" w:rsidRPr="00B97D9F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14:paraId="31CB2B29" w14:textId="77777777" w:rsidR="0078615E" w:rsidRPr="006E1004" w:rsidRDefault="0078615E" w:rsidP="00B97D9F">
      <w:pPr>
        <w:spacing w:after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97D9F">
        <w:rPr>
          <w:rStyle w:val="markedcontent"/>
          <w:rFonts w:ascii="Times New Roman" w:hAnsi="Times New Roman" w:cs="Times New Roman"/>
          <w:sz w:val="28"/>
          <w:szCs w:val="28"/>
        </w:rPr>
        <w:t>В МУНИЦИПАЛЬНО</w:t>
      </w:r>
      <w:r w:rsidR="00B97D9F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B97D9F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B97D9F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B97D9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B97D9F">
        <w:rPr>
          <w:rStyle w:val="markedcontent"/>
          <w:rFonts w:ascii="Times New Roman" w:hAnsi="Times New Roman" w:cs="Times New Roman"/>
          <w:sz w:val="28"/>
          <w:szCs w:val="28"/>
        </w:rPr>
        <w:t xml:space="preserve">М </w:t>
      </w:r>
      <w:r w:rsidRPr="00B97D9F">
        <w:rPr>
          <w:rStyle w:val="markedcontent"/>
          <w:rFonts w:ascii="Times New Roman" w:hAnsi="Times New Roman" w:cs="Times New Roman"/>
          <w:sz w:val="28"/>
          <w:szCs w:val="28"/>
        </w:rPr>
        <w:t>УЧРЕЖДЕНИ</w:t>
      </w:r>
      <w:r w:rsidR="00B97D9F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ШКОЛА №90 ГОРОДА ДОНЕЦКА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B97D9F">
        <w:rPr>
          <w:rFonts w:asciiTheme="majorBidi" w:hAnsiTheme="majorBidi" w:cstheme="majorBidi"/>
          <w:sz w:val="28"/>
          <w:szCs w:val="28"/>
        </w:rPr>
        <w:t>р</w:t>
      </w:r>
      <w:r w:rsidRPr="00BA255F">
        <w:rPr>
          <w:rFonts w:asciiTheme="majorBidi" w:hAnsiTheme="majorBidi" w:cstheme="majorBidi"/>
          <w:sz w:val="28"/>
          <w:szCs w:val="28"/>
        </w:rPr>
        <w:t>усский язык</w:t>
      </w:r>
      <w:r w:rsidRPr="006E1004">
        <w:rPr>
          <w:rFonts w:asciiTheme="majorBidi" w:hAnsiTheme="majorBidi" w:cstheme="majorBidi"/>
          <w:sz w:val="28"/>
          <w:szCs w:val="28"/>
        </w:rPr>
        <w:t>.</w:t>
      </w:r>
    </w:p>
    <w:p w14:paraId="5A4384C8" w14:textId="77777777" w:rsidR="0078615E" w:rsidRPr="00BA255F" w:rsidRDefault="0078615E" w:rsidP="0078615E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4" w:name="_Hlk143804044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«Иностранный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язык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(английский)»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«И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нформатика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>
        <w:rPr>
          <w:rStyle w:val="markedcontent"/>
          <w:rFonts w:asciiTheme="majorBidi" w:hAnsiTheme="majorBidi" w:cstheme="majorBidi"/>
          <w:sz w:val="28"/>
          <w:szCs w:val="28"/>
        </w:rPr>
        <w:t>«Т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ехнологии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>
        <w:rPr>
          <w:rStyle w:val="markedcontent"/>
          <w:rFonts w:asciiTheme="majorBidi" w:hAnsiTheme="majorBidi" w:cstheme="majorBidi"/>
          <w:sz w:val="28"/>
          <w:szCs w:val="28"/>
        </w:rPr>
        <w:t>«Ф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изическая культура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осуществляется деление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B49D208" w14:textId="77777777" w:rsidR="0078615E" w:rsidRPr="006E1004" w:rsidRDefault="0078615E" w:rsidP="0078615E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5" w:name="_Hlk143804143"/>
      <w:bookmarkEnd w:id="4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ШКОЛА №90 ГОРОДА ДОНЕЦКА</w:t>
      </w:r>
      <w:r w:rsidR="00B97D9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bookmarkEnd w:id="5"/>
    <w:p w14:paraId="0A0B73E5" w14:textId="77777777" w:rsidR="0078615E" w:rsidRDefault="0078615E" w:rsidP="0078615E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14:paraId="7469DCBF" w14:textId="77777777" w:rsidR="0078615E" w:rsidRDefault="0078615E" w:rsidP="0078615E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C46934F" w14:textId="77777777" w:rsidR="008D765F" w:rsidRDefault="008D765F" w:rsidP="008D765F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highlight w:val="yellow"/>
        </w:rPr>
      </w:pPr>
    </w:p>
    <w:p w14:paraId="5A8E045B" w14:textId="77777777" w:rsidR="008D765F" w:rsidRDefault="008D765F" w:rsidP="008D765F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highlight w:val="yellow"/>
        </w:rPr>
      </w:pPr>
    </w:p>
    <w:bookmarkEnd w:id="2"/>
    <w:p w14:paraId="1549FBEA" w14:textId="77777777" w:rsidR="00520928" w:rsidRDefault="00520928" w:rsidP="008D765F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2520637" w14:textId="77777777" w:rsidR="00CD2873" w:rsidRDefault="00CD2873" w:rsidP="008D765F">
      <w:pPr>
        <w:spacing w:after="0" w:line="276" w:lineRule="auto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FC54D63" w14:textId="77777777" w:rsidR="005A02A5" w:rsidRDefault="005A02A5" w:rsidP="00520928">
      <w:p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  <w:sectPr w:rsidR="005A02A5" w:rsidSect="00B97D9F">
          <w:pgSz w:w="11910" w:h="16840" w:code="9"/>
          <w:pgMar w:top="1134" w:right="1134" w:bottom="1134" w:left="1134" w:header="720" w:footer="720" w:gutter="0"/>
          <w:cols w:space="720"/>
        </w:sectPr>
      </w:pPr>
    </w:p>
    <w:p w14:paraId="3F36ADE6" w14:textId="77777777" w:rsidR="009135E2" w:rsidRPr="00840ECB" w:rsidRDefault="00F60A00" w:rsidP="009135E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40EC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  <w:r w:rsidR="009135E2" w:rsidRPr="00840EC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BA2FB7" w14:textId="77777777" w:rsidR="00F60A00" w:rsidRPr="00840ECB" w:rsidRDefault="009135E2" w:rsidP="009135E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40EC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14:paraId="14C54D2F" w14:textId="77777777" w:rsidR="009135E2" w:rsidRPr="00840ECB" w:rsidRDefault="009135E2" w:rsidP="009135E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40ECB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40EC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-</w:t>
      </w:r>
      <w:r w:rsidRPr="00840ECB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840EC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14:paraId="702EC569" w14:textId="77777777" w:rsidR="009135E2" w:rsidRDefault="009135E2" w:rsidP="009135E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40EC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для 5-дневной учебной недели</w:t>
      </w:r>
    </w:p>
    <w:p w14:paraId="5A243ACE" w14:textId="77777777" w:rsidR="00057DED" w:rsidRPr="00840ECB" w:rsidRDefault="00057DED" w:rsidP="00057DED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2404"/>
        <w:gridCol w:w="759"/>
        <w:gridCol w:w="759"/>
        <w:gridCol w:w="760"/>
        <w:gridCol w:w="759"/>
        <w:gridCol w:w="759"/>
        <w:gridCol w:w="760"/>
        <w:gridCol w:w="759"/>
        <w:gridCol w:w="759"/>
        <w:gridCol w:w="760"/>
        <w:gridCol w:w="759"/>
        <w:gridCol w:w="759"/>
        <w:gridCol w:w="760"/>
        <w:gridCol w:w="759"/>
        <w:gridCol w:w="760"/>
      </w:tblGrid>
      <w:tr w:rsidR="00AB1BB2" w:rsidRPr="00EF2F4A" w14:paraId="6B70186F" w14:textId="77777777" w:rsidTr="00B97D9F">
        <w:trPr>
          <w:trHeight w:val="360"/>
          <w:jc w:val="center"/>
        </w:trPr>
        <w:tc>
          <w:tcPr>
            <w:tcW w:w="2411" w:type="dxa"/>
            <w:vMerge w:val="restart"/>
            <w:shd w:val="clear" w:color="auto" w:fill="D9D9D9"/>
            <w:vAlign w:val="center"/>
          </w:tcPr>
          <w:p w14:paraId="4C1B496E" w14:textId="77777777" w:rsidR="00AB1BB2" w:rsidRPr="00EF2F4A" w:rsidRDefault="00AB1BB2" w:rsidP="008D2C38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  <w:b/>
              </w:rPr>
              <w:t>Предметн</w:t>
            </w:r>
            <w:r>
              <w:rPr>
                <w:rFonts w:ascii="Times New Roman" w:hAnsi="Times New Roman" w:cs="Times New Roman"/>
                <w:b/>
              </w:rPr>
              <w:t>ые</w:t>
            </w:r>
            <w:r w:rsidRPr="00EF2F4A">
              <w:rPr>
                <w:rFonts w:ascii="Times New Roman" w:hAnsi="Times New Roman" w:cs="Times New Roman"/>
                <w:b/>
              </w:rPr>
              <w:t xml:space="preserve"> област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2404" w:type="dxa"/>
            <w:vMerge w:val="restart"/>
            <w:shd w:val="clear" w:color="auto" w:fill="D9D9D9"/>
            <w:vAlign w:val="center"/>
          </w:tcPr>
          <w:p w14:paraId="4DDCCEBC" w14:textId="77777777" w:rsidR="00AB1BB2" w:rsidRPr="00AB1BB2" w:rsidRDefault="00AB1BB2" w:rsidP="008D2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F4A">
              <w:rPr>
                <w:rFonts w:ascii="Times New Roman" w:hAnsi="Times New Roman" w:cs="Times New Roman"/>
                <w:b/>
              </w:rPr>
              <w:t>Учебны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F2F4A">
              <w:rPr>
                <w:rFonts w:ascii="Times New Roman" w:hAnsi="Times New Roman" w:cs="Times New Roman"/>
                <w:b/>
              </w:rPr>
              <w:t xml:space="preserve"> предмет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10631" w:type="dxa"/>
            <w:gridSpan w:val="14"/>
            <w:shd w:val="clear" w:color="auto" w:fill="D9D9D9"/>
            <w:vAlign w:val="center"/>
          </w:tcPr>
          <w:p w14:paraId="2AF3F0F8" w14:textId="77777777" w:rsidR="00AB1BB2" w:rsidRPr="00EF2F4A" w:rsidRDefault="00AB1BB2" w:rsidP="008D2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F4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AB1BB2" w:rsidRPr="00EF2F4A" w14:paraId="45028A27" w14:textId="77777777" w:rsidTr="00B97D9F">
        <w:trPr>
          <w:trHeight w:val="360"/>
          <w:jc w:val="center"/>
        </w:trPr>
        <w:tc>
          <w:tcPr>
            <w:tcW w:w="2411" w:type="dxa"/>
            <w:vMerge/>
            <w:vAlign w:val="center"/>
          </w:tcPr>
          <w:p w14:paraId="466638F5" w14:textId="77777777" w:rsidR="00AB1BB2" w:rsidRPr="00EF2F4A" w:rsidRDefault="00AB1BB2" w:rsidP="008D2C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  <w:vAlign w:val="center"/>
          </w:tcPr>
          <w:p w14:paraId="5AA3F8BA" w14:textId="77777777" w:rsidR="00AB1BB2" w:rsidRPr="00EF2F4A" w:rsidRDefault="00AB1BB2" w:rsidP="008D2C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shd w:val="clear" w:color="auto" w:fill="D9D9D9"/>
            <w:vAlign w:val="center"/>
          </w:tcPr>
          <w:p w14:paraId="5F89DCB9" w14:textId="77777777" w:rsidR="00AB1BB2" w:rsidRPr="00066CF3" w:rsidRDefault="00AB1BB2" w:rsidP="008D2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-А</w:t>
            </w:r>
          </w:p>
        </w:tc>
        <w:tc>
          <w:tcPr>
            <w:tcW w:w="759" w:type="dxa"/>
            <w:shd w:val="clear" w:color="auto" w:fill="D9D9D9"/>
            <w:vAlign w:val="center"/>
          </w:tcPr>
          <w:p w14:paraId="46E5874A" w14:textId="77777777" w:rsidR="00AB1BB2" w:rsidRPr="00066CF3" w:rsidRDefault="00AB1BB2" w:rsidP="008D2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-Б</w:t>
            </w:r>
          </w:p>
        </w:tc>
        <w:tc>
          <w:tcPr>
            <w:tcW w:w="760" w:type="dxa"/>
            <w:shd w:val="clear" w:color="auto" w:fill="D9D9D9"/>
            <w:vAlign w:val="center"/>
          </w:tcPr>
          <w:p w14:paraId="6E83F2CE" w14:textId="77777777" w:rsidR="00AB1BB2" w:rsidRPr="00066CF3" w:rsidRDefault="00AB1BB2" w:rsidP="008D2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-А</w:t>
            </w:r>
          </w:p>
        </w:tc>
        <w:tc>
          <w:tcPr>
            <w:tcW w:w="759" w:type="dxa"/>
            <w:shd w:val="clear" w:color="auto" w:fill="D9D9D9"/>
            <w:vAlign w:val="center"/>
          </w:tcPr>
          <w:p w14:paraId="5706A944" w14:textId="77777777" w:rsidR="00AB1BB2" w:rsidRPr="00066CF3" w:rsidRDefault="00AB1BB2" w:rsidP="008D2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-Б</w:t>
            </w:r>
          </w:p>
        </w:tc>
        <w:tc>
          <w:tcPr>
            <w:tcW w:w="759" w:type="dxa"/>
            <w:shd w:val="clear" w:color="auto" w:fill="D9D9D9"/>
            <w:vAlign w:val="center"/>
          </w:tcPr>
          <w:p w14:paraId="35988D37" w14:textId="77777777" w:rsidR="00AB1BB2" w:rsidRPr="00066CF3" w:rsidRDefault="00AB1BB2" w:rsidP="008D2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-В</w:t>
            </w:r>
          </w:p>
        </w:tc>
        <w:tc>
          <w:tcPr>
            <w:tcW w:w="760" w:type="dxa"/>
            <w:shd w:val="clear" w:color="auto" w:fill="D9D9D9"/>
            <w:vAlign w:val="center"/>
          </w:tcPr>
          <w:p w14:paraId="386E45F5" w14:textId="77777777" w:rsidR="00AB1BB2" w:rsidRPr="00066CF3" w:rsidRDefault="00AB1BB2" w:rsidP="008D2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-А</w:t>
            </w:r>
          </w:p>
        </w:tc>
        <w:tc>
          <w:tcPr>
            <w:tcW w:w="759" w:type="dxa"/>
            <w:shd w:val="clear" w:color="auto" w:fill="D9D9D9"/>
            <w:vAlign w:val="center"/>
          </w:tcPr>
          <w:p w14:paraId="797E8CB6" w14:textId="77777777" w:rsidR="00AB1BB2" w:rsidRPr="00066CF3" w:rsidRDefault="00AB1BB2" w:rsidP="008D2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-Б</w:t>
            </w:r>
          </w:p>
        </w:tc>
        <w:tc>
          <w:tcPr>
            <w:tcW w:w="759" w:type="dxa"/>
            <w:shd w:val="clear" w:color="auto" w:fill="D9D9D9"/>
            <w:vAlign w:val="center"/>
          </w:tcPr>
          <w:p w14:paraId="06E9119D" w14:textId="77777777" w:rsidR="00AB1BB2" w:rsidRPr="00066CF3" w:rsidRDefault="00AB1BB2" w:rsidP="008D2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-В</w:t>
            </w:r>
          </w:p>
        </w:tc>
        <w:tc>
          <w:tcPr>
            <w:tcW w:w="760" w:type="dxa"/>
            <w:shd w:val="clear" w:color="auto" w:fill="D9D9D9"/>
            <w:vAlign w:val="center"/>
          </w:tcPr>
          <w:p w14:paraId="3655724D" w14:textId="77777777" w:rsidR="00AB1BB2" w:rsidRPr="00066CF3" w:rsidRDefault="00AB1BB2" w:rsidP="008D2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VIII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-А</w:t>
            </w:r>
          </w:p>
        </w:tc>
        <w:tc>
          <w:tcPr>
            <w:tcW w:w="759" w:type="dxa"/>
            <w:shd w:val="clear" w:color="auto" w:fill="D9D9D9"/>
            <w:vAlign w:val="center"/>
          </w:tcPr>
          <w:p w14:paraId="070ECBA4" w14:textId="77777777" w:rsidR="00AB1BB2" w:rsidRPr="00066CF3" w:rsidRDefault="00AB1BB2" w:rsidP="008D2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VIII-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59" w:type="dxa"/>
            <w:shd w:val="clear" w:color="auto" w:fill="D9D9D9"/>
            <w:vAlign w:val="center"/>
          </w:tcPr>
          <w:p w14:paraId="5DA719FC" w14:textId="77777777" w:rsidR="00AB1BB2" w:rsidRPr="00066CF3" w:rsidRDefault="00AB1BB2" w:rsidP="008D2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VIII-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  <w:tc>
          <w:tcPr>
            <w:tcW w:w="760" w:type="dxa"/>
            <w:shd w:val="clear" w:color="auto" w:fill="D9D9D9"/>
            <w:vAlign w:val="center"/>
          </w:tcPr>
          <w:p w14:paraId="6E9CB65B" w14:textId="77777777" w:rsidR="00AB1BB2" w:rsidRPr="00066CF3" w:rsidRDefault="00AB1BB2" w:rsidP="008D2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IX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-А</w:t>
            </w:r>
          </w:p>
        </w:tc>
        <w:tc>
          <w:tcPr>
            <w:tcW w:w="759" w:type="dxa"/>
            <w:shd w:val="clear" w:color="auto" w:fill="D9D9D9"/>
            <w:vAlign w:val="center"/>
          </w:tcPr>
          <w:p w14:paraId="0D0CAAC9" w14:textId="77777777" w:rsidR="00AB1BB2" w:rsidRPr="00066CF3" w:rsidRDefault="00AB1BB2" w:rsidP="008D2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IX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-Б</w:t>
            </w:r>
          </w:p>
        </w:tc>
        <w:tc>
          <w:tcPr>
            <w:tcW w:w="760" w:type="dxa"/>
            <w:shd w:val="clear" w:color="auto" w:fill="D9D9D9"/>
            <w:vAlign w:val="center"/>
          </w:tcPr>
          <w:p w14:paraId="3A009FE3" w14:textId="77777777" w:rsidR="00AB1BB2" w:rsidRPr="00066CF3" w:rsidRDefault="00AB1BB2" w:rsidP="008D2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IX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-В</w:t>
            </w:r>
          </w:p>
        </w:tc>
      </w:tr>
      <w:tr w:rsidR="00AB1BB2" w:rsidRPr="00EF2F4A" w14:paraId="3A2FF8E7" w14:textId="77777777" w:rsidTr="00F11858">
        <w:trPr>
          <w:trHeight w:val="279"/>
          <w:jc w:val="center"/>
        </w:trPr>
        <w:tc>
          <w:tcPr>
            <w:tcW w:w="15446" w:type="dxa"/>
            <w:gridSpan w:val="16"/>
            <w:shd w:val="clear" w:color="auto" w:fill="FFFFCC"/>
          </w:tcPr>
          <w:p w14:paraId="0D7AC6F9" w14:textId="77777777" w:rsidR="00AB1BB2" w:rsidRPr="00EF2F4A" w:rsidRDefault="00AB1BB2" w:rsidP="0030479C">
            <w:pPr>
              <w:jc w:val="center"/>
              <w:rPr>
                <w:rFonts w:ascii="Times New Roman" w:hAnsi="Times New Roman" w:cs="Times New Roman"/>
              </w:rPr>
            </w:pP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Обязательная часть</w:t>
            </w:r>
          </w:p>
        </w:tc>
      </w:tr>
      <w:tr w:rsidR="005734A1" w:rsidRPr="00EF2F4A" w14:paraId="562BFBCE" w14:textId="77777777" w:rsidTr="00AB1BB2">
        <w:trPr>
          <w:trHeight w:val="279"/>
          <w:jc w:val="center"/>
        </w:trPr>
        <w:tc>
          <w:tcPr>
            <w:tcW w:w="2411" w:type="dxa"/>
            <w:vMerge w:val="restart"/>
          </w:tcPr>
          <w:p w14:paraId="5D6C8378" w14:textId="77777777" w:rsidR="005734A1" w:rsidRPr="00EF2F4A" w:rsidRDefault="005734A1" w:rsidP="005734A1">
            <w:pPr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04" w:type="dxa"/>
          </w:tcPr>
          <w:p w14:paraId="26FC6C5C" w14:textId="77777777" w:rsidR="005734A1" w:rsidRPr="00B97D9F" w:rsidRDefault="005734A1" w:rsidP="005734A1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59" w:type="dxa"/>
          </w:tcPr>
          <w:p w14:paraId="3CD5D020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" w:type="dxa"/>
          </w:tcPr>
          <w:p w14:paraId="719E3922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0" w:type="dxa"/>
          </w:tcPr>
          <w:p w14:paraId="5E02C190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dxa"/>
          </w:tcPr>
          <w:p w14:paraId="2AC8A707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dxa"/>
          </w:tcPr>
          <w:p w14:paraId="6EBC78BA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0" w:type="dxa"/>
          </w:tcPr>
          <w:p w14:paraId="4F7078D2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" w:type="dxa"/>
          </w:tcPr>
          <w:p w14:paraId="28D7F6DE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" w:type="dxa"/>
          </w:tcPr>
          <w:p w14:paraId="00266FAE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</w:tcPr>
          <w:p w14:paraId="5D970F32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072ED8B8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2B3CCDC2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</w:tcPr>
          <w:p w14:paraId="56AE46D2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76DFBABB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</w:tcPr>
          <w:p w14:paraId="000B8CFA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</w:tr>
      <w:tr w:rsidR="005734A1" w:rsidRPr="00EF2F4A" w14:paraId="6258A981" w14:textId="77777777" w:rsidTr="00AB1BB2">
        <w:trPr>
          <w:trHeight w:val="294"/>
          <w:jc w:val="center"/>
        </w:trPr>
        <w:tc>
          <w:tcPr>
            <w:tcW w:w="2411" w:type="dxa"/>
            <w:vMerge/>
          </w:tcPr>
          <w:p w14:paraId="7067F563" w14:textId="77777777" w:rsidR="005734A1" w:rsidRPr="00EF2F4A" w:rsidRDefault="005734A1" w:rsidP="0057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F3DBF7D" w14:textId="77777777" w:rsidR="005734A1" w:rsidRPr="00B97D9F" w:rsidRDefault="005734A1" w:rsidP="005734A1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59" w:type="dxa"/>
          </w:tcPr>
          <w:p w14:paraId="5EE8073C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066A670F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</w:tcPr>
          <w:p w14:paraId="3B007142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1B05BD68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463FFCBF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</w:tcPr>
          <w:p w14:paraId="1FD00D8C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0BA46564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3CD26347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6E376C3D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  <w:r w:rsidR="00D806CB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59" w:type="dxa"/>
          </w:tcPr>
          <w:p w14:paraId="5F404B02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  <w:r w:rsidR="00D806CB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59" w:type="dxa"/>
          </w:tcPr>
          <w:p w14:paraId="408A6677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  <w:r w:rsidR="00D806CB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60" w:type="dxa"/>
          </w:tcPr>
          <w:p w14:paraId="1889BBCC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76F64F68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</w:tcPr>
          <w:p w14:paraId="625141DD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</w:tr>
      <w:tr w:rsidR="005734A1" w:rsidRPr="00EF2F4A" w14:paraId="6D43951E" w14:textId="77777777" w:rsidTr="00AB1BB2">
        <w:trPr>
          <w:trHeight w:val="515"/>
          <w:jc w:val="center"/>
        </w:trPr>
        <w:tc>
          <w:tcPr>
            <w:tcW w:w="2411" w:type="dxa"/>
          </w:tcPr>
          <w:p w14:paraId="7E6B9B1E" w14:textId="77777777" w:rsidR="005734A1" w:rsidRPr="00EF2F4A" w:rsidRDefault="005734A1" w:rsidP="005734A1">
            <w:pPr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04" w:type="dxa"/>
          </w:tcPr>
          <w:p w14:paraId="012AC543" w14:textId="77777777" w:rsidR="005734A1" w:rsidRPr="00B97D9F" w:rsidRDefault="005734A1" w:rsidP="005734A1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759" w:type="dxa"/>
          </w:tcPr>
          <w:p w14:paraId="60DE5C73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  <w:r w:rsidR="001A5543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59" w:type="dxa"/>
          </w:tcPr>
          <w:p w14:paraId="4D8DA210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  <w:r w:rsidR="001A5543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60" w:type="dxa"/>
          </w:tcPr>
          <w:p w14:paraId="4D8F0F89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0453DECE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209724C2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</w:tcPr>
          <w:p w14:paraId="6169E87D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3708DE39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6A42103D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</w:tcPr>
          <w:p w14:paraId="0375E4B5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5CD3A07C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3DC09FBF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</w:tcPr>
          <w:p w14:paraId="21BD2F0A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71C26580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</w:tcPr>
          <w:p w14:paraId="49BCDBA8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</w:tr>
      <w:tr w:rsidR="005734A1" w:rsidRPr="00EF2F4A" w14:paraId="49D2FA01" w14:textId="77777777" w:rsidTr="00AB1BB2">
        <w:trPr>
          <w:trHeight w:val="279"/>
          <w:jc w:val="center"/>
        </w:trPr>
        <w:tc>
          <w:tcPr>
            <w:tcW w:w="2411" w:type="dxa"/>
            <w:vMerge w:val="restart"/>
          </w:tcPr>
          <w:p w14:paraId="54BC9EFA" w14:textId="77777777" w:rsidR="005734A1" w:rsidRPr="00EF2F4A" w:rsidRDefault="005734A1" w:rsidP="005734A1">
            <w:pPr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04" w:type="dxa"/>
          </w:tcPr>
          <w:p w14:paraId="632BB90E" w14:textId="77777777" w:rsidR="005734A1" w:rsidRPr="00B97D9F" w:rsidRDefault="005734A1" w:rsidP="005734A1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9" w:type="dxa"/>
          </w:tcPr>
          <w:p w14:paraId="1F673EEE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" w:type="dxa"/>
          </w:tcPr>
          <w:p w14:paraId="56E5F911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0" w:type="dxa"/>
          </w:tcPr>
          <w:p w14:paraId="4F90DB64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" w:type="dxa"/>
          </w:tcPr>
          <w:p w14:paraId="033D597B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" w:type="dxa"/>
          </w:tcPr>
          <w:p w14:paraId="639E8877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0" w:type="dxa"/>
          </w:tcPr>
          <w:p w14:paraId="53E633B2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415A04D0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35776E8A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41D868D8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263AEF9A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3E06A536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1FFCE049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433517ED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66E3BCE8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4A1" w:rsidRPr="00EF2F4A" w14:paraId="2E3BCA03" w14:textId="77777777" w:rsidTr="00AB1BB2">
        <w:trPr>
          <w:trHeight w:val="294"/>
          <w:jc w:val="center"/>
        </w:trPr>
        <w:tc>
          <w:tcPr>
            <w:tcW w:w="2411" w:type="dxa"/>
            <w:vMerge/>
          </w:tcPr>
          <w:p w14:paraId="3DCDDD84" w14:textId="77777777" w:rsidR="005734A1" w:rsidRPr="00EF2F4A" w:rsidRDefault="005734A1" w:rsidP="0057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DB7F309" w14:textId="77777777" w:rsidR="005734A1" w:rsidRPr="00B97D9F" w:rsidRDefault="005734A1" w:rsidP="005734A1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59" w:type="dxa"/>
          </w:tcPr>
          <w:p w14:paraId="34F37131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7A4A453B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0E4EDFDF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02EF362C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2DFDE664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007C4AD9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3B501A02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0B029AE5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</w:tcPr>
          <w:p w14:paraId="7DFCEBCD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6AEF028B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6E417E10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</w:tcPr>
          <w:p w14:paraId="618E177C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2327CAA3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</w:tcPr>
          <w:p w14:paraId="489599D8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</w:tr>
      <w:tr w:rsidR="005734A1" w:rsidRPr="00EF2F4A" w14:paraId="14EF01B0" w14:textId="77777777" w:rsidTr="00AB1BB2">
        <w:trPr>
          <w:trHeight w:val="294"/>
          <w:jc w:val="center"/>
        </w:trPr>
        <w:tc>
          <w:tcPr>
            <w:tcW w:w="2411" w:type="dxa"/>
            <w:vMerge/>
          </w:tcPr>
          <w:p w14:paraId="46C1A710" w14:textId="77777777" w:rsidR="005734A1" w:rsidRPr="00EF2F4A" w:rsidRDefault="005734A1" w:rsidP="0057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E32DFB7" w14:textId="77777777" w:rsidR="005734A1" w:rsidRPr="00B97D9F" w:rsidRDefault="005734A1" w:rsidP="005734A1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59" w:type="dxa"/>
          </w:tcPr>
          <w:p w14:paraId="50BD2D38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047CB0F6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3E9D8B42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3CF43E2A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0101AD46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38610C01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7E165754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3A213C6F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28183F2C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453C5473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368094F9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7DDFDC16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100B2AB6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17723F31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</w:tr>
      <w:tr w:rsidR="005734A1" w:rsidRPr="00EF2F4A" w14:paraId="6CBE818F" w14:textId="77777777" w:rsidTr="00AB1BB2">
        <w:trPr>
          <w:trHeight w:val="528"/>
          <w:jc w:val="center"/>
        </w:trPr>
        <w:tc>
          <w:tcPr>
            <w:tcW w:w="2411" w:type="dxa"/>
            <w:vMerge/>
          </w:tcPr>
          <w:p w14:paraId="302069F8" w14:textId="77777777" w:rsidR="005734A1" w:rsidRPr="00EF2F4A" w:rsidRDefault="005734A1" w:rsidP="0057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68E2F4D" w14:textId="77777777" w:rsidR="005734A1" w:rsidRPr="00B97D9F" w:rsidRDefault="005734A1" w:rsidP="005734A1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59" w:type="dxa"/>
          </w:tcPr>
          <w:p w14:paraId="77B97F80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225D4C3C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704261A7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3DA924ED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1CFA693F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4DA464DC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36BE36FF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3A509DC4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41C14CD5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2FAD5F0C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292416C5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688A3B03" w14:textId="77777777" w:rsidR="005734A1" w:rsidRPr="00EF2F4A" w:rsidRDefault="005734A1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1A06CBD1" w14:textId="77777777" w:rsidR="005734A1" w:rsidRPr="00EF2F4A" w:rsidRDefault="001A5543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11C5CFB8" w14:textId="77777777" w:rsidR="005734A1" w:rsidRPr="00EF2F4A" w:rsidRDefault="001A5543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</w:tr>
      <w:tr w:rsidR="00130B59" w:rsidRPr="00EF2F4A" w14:paraId="5D107E27" w14:textId="77777777" w:rsidTr="00AB1BB2">
        <w:trPr>
          <w:trHeight w:val="294"/>
          <w:jc w:val="center"/>
        </w:trPr>
        <w:tc>
          <w:tcPr>
            <w:tcW w:w="2411" w:type="dxa"/>
            <w:vMerge/>
          </w:tcPr>
          <w:p w14:paraId="637D423C" w14:textId="77777777" w:rsidR="00130B59" w:rsidRPr="00EF2F4A" w:rsidRDefault="00130B59" w:rsidP="0057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762D83A" w14:textId="77777777" w:rsidR="00130B59" w:rsidRPr="00B97D9F" w:rsidRDefault="00130B59" w:rsidP="005734A1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59" w:type="dxa"/>
          </w:tcPr>
          <w:p w14:paraId="060E2083" w14:textId="77777777" w:rsidR="00130B59" w:rsidRPr="00EF2F4A" w:rsidRDefault="00130B59" w:rsidP="00130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59" w:type="dxa"/>
          </w:tcPr>
          <w:p w14:paraId="6701E33B" w14:textId="77777777" w:rsidR="00130B59" w:rsidRPr="00EF2F4A" w:rsidRDefault="00130B59" w:rsidP="00691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60" w:type="dxa"/>
          </w:tcPr>
          <w:p w14:paraId="4E773DA0" w14:textId="77777777" w:rsidR="00130B59" w:rsidRPr="00EF2F4A" w:rsidRDefault="00130B59" w:rsidP="00691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59" w:type="dxa"/>
          </w:tcPr>
          <w:p w14:paraId="4F84123E" w14:textId="77777777" w:rsidR="00130B59" w:rsidRPr="00EF2F4A" w:rsidRDefault="00130B59" w:rsidP="00691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59" w:type="dxa"/>
          </w:tcPr>
          <w:p w14:paraId="18BCBCAD" w14:textId="77777777" w:rsidR="00130B59" w:rsidRPr="00EF2F4A" w:rsidRDefault="00130B59" w:rsidP="00691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60" w:type="dxa"/>
          </w:tcPr>
          <w:p w14:paraId="1B9EFEC2" w14:textId="77777777" w:rsidR="00130B59" w:rsidRPr="00EF2F4A" w:rsidRDefault="00130B59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59" w:type="dxa"/>
          </w:tcPr>
          <w:p w14:paraId="3DA01E03" w14:textId="77777777" w:rsidR="00130B59" w:rsidRPr="00EF2F4A" w:rsidRDefault="00130B59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59" w:type="dxa"/>
          </w:tcPr>
          <w:p w14:paraId="42AC2225" w14:textId="77777777" w:rsidR="00130B59" w:rsidRPr="00EF2F4A" w:rsidRDefault="00130B59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60" w:type="dxa"/>
          </w:tcPr>
          <w:p w14:paraId="60A6C31A" w14:textId="77777777" w:rsidR="00130B59" w:rsidRPr="00EF2F4A" w:rsidRDefault="00130B59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59" w:type="dxa"/>
          </w:tcPr>
          <w:p w14:paraId="7897983B" w14:textId="77777777" w:rsidR="00130B59" w:rsidRPr="00EF2F4A" w:rsidRDefault="00130B59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59" w:type="dxa"/>
          </w:tcPr>
          <w:p w14:paraId="6AB7FCD4" w14:textId="77777777" w:rsidR="00130B59" w:rsidRPr="00EF2F4A" w:rsidRDefault="00130B59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60" w:type="dxa"/>
          </w:tcPr>
          <w:p w14:paraId="2F6B3259" w14:textId="77777777" w:rsidR="00130B59" w:rsidRPr="00EF2F4A" w:rsidRDefault="00130B59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+0,5</w:t>
            </w:r>
          </w:p>
        </w:tc>
        <w:tc>
          <w:tcPr>
            <w:tcW w:w="759" w:type="dxa"/>
          </w:tcPr>
          <w:p w14:paraId="3E77584C" w14:textId="77777777" w:rsidR="00130B59" w:rsidRPr="00EF2F4A" w:rsidRDefault="00130B59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+0,5</w:t>
            </w:r>
          </w:p>
        </w:tc>
        <w:tc>
          <w:tcPr>
            <w:tcW w:w="760" w:type="dxa"/>
          </w:tcPr>
          <w:p w14:paraId="03833EE5" w14:textId="77777777" w:rsidR="00130B59" w:rsidRPr="00EF2F4A" w:rsidRDefault="00130B59" w:rsidP="005734A1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+0,5</w:t>
            </w:r>
          </w:p>
        </w:tc>
      </w:tr>
      <w:tr w:rsidR="001A5543" w:rsidRPr="00EF2F4A" w14:paraId="4CF2EC2E" w14:textId="77777777" w:rsidTr="00AB1BB2">
        <w:trPr>
          <w:trHeight w:val="279"/>
          <w:jc w:val="center"/>
        </w:trPr>
        <w:tc>
          <w:tcPr>
            <w:tcW w:w="2411" w:type="dxa"/>
            <w:vMerge w:val="restart"/>
          </w:tcPr>
          <w:p w14:paraId="5CC48964" w14:textId="77777777" w:rsidR="001A5543" w:rsidRPr="00EF2F4A" w:rsidRDefault="001A5543" w:rsidP="001A5543">
            <w:pPr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04" w:type="dxa"/>
          </w:tcPr>
          <w:p w14:paraId="7AD79864" w14:textId="77777777" w:rsidR="001A5543" w:rsidRPr="00B97D9F" w:rsidRDefault="001A5543" w:rsidP="001A5543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59" w:type="dxa"/>
          </w:tcPr>
          <w:p w14:paraId="3BFE3714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2293D2C2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1C0923D0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25AF930B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5BA8D47A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76EC3119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5E2471AF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372A2C1A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67EAC001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33D4C90B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05318D4E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5906A8CD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+0,5</w:t>
            </w:r>
          </w:p>
        </w:tc>
        <w:tc>
          <w:tcPr>
            <w:tcW w:w="759" w:type="dxa"/>
          </w:tcPr>
          <w:p w14:paraId="6F86948A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+0,5</w:t>
            </w:r>
          </w:p>
        </w:tc>
        <w:tc>
          <w:tcPr>
            <w:tcW w:w="760" w:type="dxa"/>
          </w:tcPr>
          <w:p w14:paraId="18FD6AB2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+0,5</w:t>
            </w:r>
          </w:p>
        </w:tc>
      </w:tr>
      <w:tr w:rsidR="001A5543" w:rsidRPr="00EF2F4A" w14:paraId="4AFDE946" w14:textId="77777777" w:rsidTr="00AB1BB2">
        <w:trPr>
          <w:trHeight w:val="294"/>
          <w:jc w:val="center"/>
        </w:trPr>
        <w:tc>
          <w:tcPr>
            <w:tcW w:w="2411" w:type="dxa"/>
            <w:vMerge/>
          </w:tcPr>
          <w:p w14:paraId="1E5B7F6C" w14:textId="77777777" w:rsidR="001A5543" w:rsidRPr="00EF2F4A" w:rsidRDefault="001A5543" w:rsidP="001A5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7341C7D" w14:textId="77777777" w:rsidR="001A5543" w:rsidRPr="00B97D9F" w:rsidRDefault="001A5543" w:rsidP="001A5543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59" w:type="dxa"/>
          </w:tcPr>
          <w:p w14:paraId="6535C179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A4C2588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3648C5CC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20D8F276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3DDA5A0E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7CBDA5F8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129527F6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7F2ACE6C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283DFF12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6D6F1680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59BF18D8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1329097D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285DACEB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2CBF892A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</w:tr>
      <w:tr w:rsidR="001A5543" w:rsidRPr="00EF2F4A" w14:paraId="2DFAD04E" w14:textId="77777777" w:rsidTr="00AB1BB2">
        <w:trPr>
          <w:trHeight w:val="294"/>
          <w:jc w:val="center"/>
        </w:trPr>
        <w:tc>
          <w:tcPr>
            <w:tcW w:w="2411" w:type="dxa"/>
            <w:vMerge/>
          </w:tcPr>
          <w:p w14:paraId="09EAF42E" w14:textId="77777777" w:rsidR="001A5543" w:rsidRPr="00EF2F4A" w:rsidRDefault="001A5543" w:rsidP="001A5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5A642B5" w14:textId="77777777" w:rsidR="001A5543" w:rsidRPr="00B97D9F" w:rsidRDefault="001A5543" w:rsidP="001A5543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59" w:type="dxa"/>
          </w:tcPr>
          <w:p w14:paraId="2659E3DC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61873B0C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1BF12A2E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0DEBF2FE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2FD5AA4E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32F3365F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3779B1A7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52A13706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0DC8B57A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67E6CA0E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1BE278E5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5A449BB1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1515BF7A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7E5F6D8E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</w:tr>
      <w:tr w:rsidR="001A5543" w:rsidRPr="00EF2F4A" w14:paraId="33593BB9" w14:textId="77777777" w:rsidTr="00AB1BB2">
        <w:trPr>
          <w:trHeight w:val="279"/>
          <w:jc w:val="center"/>
        </w:trPr>
        <w:tc>
          <w:tcPr>
            <w:tcW w:w="2411" w:type="dxa"/>
            <w:vMerge w:val="restart"/>
          </w:tcPr>
          <w:p w14:paraId="0A161396" w14:textId="77777777" w:rsidR="001A5543" w:rsidRPr="00EF2F4A" w:rsidRDefault="001A5543" w:rsidP="001A5543">
            <w:pPr>
              <w:rPr>
                <w:rFonts w:ascii="Times New Roman" w:hAnsi="Times New Roman" w:cs="Times New Roman"/>
              </w:rPr>
            </w:pPr>
            <w:proofErr w:type="gramStart"/>
            <w:r w:rsidRPr="00EF2F4A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EF2F4A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404" w:type="dxa"/>
          </w:tcPr>
          <w:p w14:paraId="0BFA0D67" w14:textId="77777777" w:rsidR="001A5543" w:rsidRPr="00B97D9F" w:rsidRDefault="001A5543" w:rsidP="001A5543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59" w:type="dxa"/>
          </w:tcPr>
          <w:p w14:paraId="12E0ECD5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9EA54A2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0DBDBFF8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437A3CE6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437F190C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7DF0C4DC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18BD3485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2D948AE4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36A105A0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5A6198D3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6D30BE5A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02036B86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14:paraId="5840ABA6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</w:tcPr>
          <w:p w14:paraId="4405F372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3</w:t>
            </w:r>
          </w:p>
        </w:tc>
      </w:tr>
      <w:tr w:rsidR="001A5543" w:rsidRPr="00EF2F4A" w14:paraId="655D7602" w14:textId="77777777" w:rsidTr="00AB1BB2">
        <w:trPr>
          <w:trHeight w:val="294"/>
          <w:jc w:val="center"/>
        </w:trPr>
        <w:tc>
          <w:tcPr>
            <w:tcW w:w="2411" w:type="dxa"/>
            <w:vMerge/>
          </w:tcPr>
          <w:p w14:paraId="015503D9" w14:textId="77777777" w:rsidR="001A5543" w:rsidRPr="00EF2F4A" w:rsidRDefault="001A5543" w:rsidP="001A5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58154EE" w14:textId="77777777" w:rsidR="001A5543" w:rsidRPr="00B97D9F" w:rsidRDefault="001A5543" w:rsidP="001A5543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59" w:type="dxa"/>
          </w:tcPr>
          <w:p w14:paraId="3DA3F1AC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57B362A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72D9CB90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28633924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0193EE3A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2326D9E0" w14:textId="77777777" w:rsidR="001A5543" w:rsidRPr="00EF2F4A" w:rsidRDefault="00130B59" w:rsidP="001A5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59" w:type="dxa"/>
          </w:tcPr>
          <w:p w14:paraId="24811FB3" w14:textId="77777777" w:rsidR="001A5543" w:rsidRPr="00EF2F4A" w:rsidRDefault="00130B59" w:rsidP="001A5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59" w:type="dxa"/>
          </w:tcPr>
          <w:p w14:paraId="08A9D349" w14:textId="77777777" w:rsidR="00130B59" w:rsidRPr="00EF2F4A" w:rsidRDefault="00130B59" w:rsidP="00130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60" w:type="dxa"/>
          </w:tcPr>
          <w:p w14:paraId="761B4AA8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100BFAE5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36A4D59E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6CA3F19A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68788DAA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73DFA22C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</w:tr>
      <w:tr w:rsidR="001A5543" w:rsidRPr="00EF2F4A" w14:paraId="2E97D1A8" w14:textId="77777777" w:rsidTr="00AB1BB2">
        <w:trPr>
          <w:trHeight w:val="294"/>
          <w:jc w:val="center"/>
        </w:trPr>
        <w:tc>
          <w:tcPr>
            <w:tcW w:w="2411" w:type="dxa"/>
            <w:vMerge/>
          </w:tcPr>
          <w:p w14:paraId="4D8506AA" w14:textId="77777777" w:rsidR="001A5543" w:rsidRPr="00EF2F4A" w:rsidRDefault="001A5543" w:rsidP="001A5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35D7CBB" w14:textId="77777777" w:rsidR="001A5543" w:rsidRPr="00B97D9F" w:rsidRDefault="001A5543" w:rsidP="001A5543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59" w:type="dxa"/>
          </w:tcPr>
          <w:p w14:paraId="3486C4A9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3133601C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1AFAEE69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2798FCA0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33204EBB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79793625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3A1F1DF5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56CD04DD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1240695B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4C167E15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15EFC40C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2A40C0B9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112E542C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395FE318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</w:tr>
      <w:tr w:rsidR="001A5543" w:rsidRPr="00EF2F4A" w14:paraId="158013E4" w14:textId="77777777" w:rsidTr="00AB1BB2">
        <w:trPr>
          <w:trHeight w:val="1137"/>
          <w:jc w:val="center"/>
        </w:trPr>
        <w:tc>
          <w:tcPr>
            <w:tcW w:w="2411" w:type="dxa"/>
          </w:tcPr>
          <w:p w14:paraId="1152EDE1" w14:textId="77777777" w:rsidR="001A5543" w:rsidRPr="00EF2F4A" w:rsidRDefault="001A5543" w:rsidP="001A5543">
            <w:pPr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404" w:type="dxa"/>
          </w:tcPr>
          <w:p w14:paraId="357C8E08" w14:textId="77777777" w:rsidR="001A5543" w:rsidRPr="00B97D9F" w:rsidRDefault="001A5543" w:rsidP="001A5543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759" w:type="dxa"/>
          </w:tcPr>
          <w:p w14:paraId="066192B7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684626BB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6648D33C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12DC95F1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3370FCAB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1099F5DB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7D797BD7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3890EA88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2A822DF6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F2A05F1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6A32C4A4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38AEBC78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228108DC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4B3D9B6A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543" w:rsidRPr="00EF2F4A" w14:paraId="07D77AA3" w14:textId="77777777" w:rsidTr="00AB1BB2">
        <w:trPr>
          <w:trHeight w:val="498"/>
          <w:jc w:val="center"/>
        </w:trPr>
        <w:tc>
          <w:tcPr>
            <w:tcW w:w="2411" w:type="dxa"/>
            <w:vMerge w:val="restart"/>
          </w:tcPr>
          <w:p w14:paraId="6D87D842" w14:textId="77777777" w:rsidR="001A5543" w:rsidRPr="00EF2F4A" w:rsidRDefault="001A5543" w:rsidP="001A5543">
            <w:pPr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04" w:type="dxa"/>
          </w:tcPr>
          <w:p w14:paraId="0F80524B" w14:textId="77777777" w:rsidR="001A5543" w:rsidRPr="00B97D9F" w:rsidRDefault="001A5543" w:rsidP="001A5543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59" w:type="dxa"/>
          </w:tcPr>
          <w:p w14:paraId="48E1B387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15B1294C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488A07A0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725355BF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020D6B50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57DA9754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77EC655B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42F93DDC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6EC6E6AD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F8C7F2B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2BF78C6F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52D342CF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0DB6D9CA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3ACDE503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543" w:rsidRPr="00EF2F4A" w14:paraId="1E08EE52" w14:textId="77777777" w:rsidTr="00AB1BB2">
        <w:trPr>
          <w:trHeight w:val="294"/>
          <w:jc w:val="center"/>
        </w:trPr>
        <w:tc>
          <w:tcPr>
            <w:tcW w:w="2411" w:type="dxa"/>
            <w:vMerge/>
          </w:tcPr>
          <w:p w14:paraId="70886AD2" w14:textId="77777777" w:rsidR="001A5543" w:rsidRPr="00EF2F4A" w:rsidRDefault="001A5543" w:rsidP="001A5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C76EF8D" w14:textId="77777777" w:rsidR="001A5543" w:rsidRPr="00B97D9F" w:rsidRDefault="001A5543" w:rsidP="001A5543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59" w:type="dxa"/>
          </w:tcPr>
          <w:p w14:paraId="39D0D867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1C0ABBA4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62CD3C59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7690FDE4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336912AF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60FE8AFB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20269CFF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0461A600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312A0CCB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35398377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7A753D26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7EB7E199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6F56A217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699541C4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543" w:rsidRPr="00EF2F4A" w14:paraId="67F8F0D3" w14:textId="77777777" w:rsidTr="00AB1BB2">
        <w:trPr>
          <w:trHeight w:val="279"/>
          <w:jc w:val="center"/>
        </w:trPr>
        <w:tc>
          <w:tcPr>
            <w:tcW w:w="2411" w:type="dxa"/>
          </w:tcPr>
          <w:p w14:paraId="57AB8BC4" w14:textId="77777777" w:rsidR="001A5543" w:rsidRPr="00EF2F4A" w:rsidRDefault="001A5543" w:rsidP="001A5543">
            <w:pPr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4" w:type="dxa"/>
          </w:tcPr>
          <w:p w14:paraId="6B1DBF15" w14:textId="77777777" w:rsidR="001A5543" w:rsidRPr="00B97D9F" w:rsidRDefault="001A5543" w:rsidP="001A5543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59" w:type="dxa"/>
          </w:tcPr>
          <w:p w14:paraId="6F388382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661A0E3B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10A0DEF4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0695F13D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41546649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5DE4D00A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2E0E0173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6A5A6F3E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2A6A8EE4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54F893D9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5F4CCF8F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20C39816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0AAE567E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5D38D2B9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</w:tr>
      <w:tr w:rsidR="001A5543" w:rsidRPr="00EF2F4A" w14:paraId="6CAD66AB" w14:textId="77777777" w:rsidTr="00AB1BB2">
        <w:trPr>
          <w:trHeight w:val="279"/>
          <w:jc w:val="center"/>
        </w:trPr>
        <w:tc>
          <w:tcPr>
            <w:tcW w:w="2411" w:type="dxa"/>
            <w:vMerge w:val="restart"/>
          </w:tcPr>
          <w:p w14:paraId="543BC4E3" w14:textId="77777777" w:rsidR="001A5543" w:rsidRPr="00EF2F4A" w:rsidRDefault="001A5543" w:rsidP="001A5543">
            <w:pPr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404" w:type="dxa"/>
          </w:tcPr>
          <w:p w14:paraId="13FD2A6F" w14:textId="77777777" w:rsidR="001A5543" w:rsidRPr="00B97D9F" w:rsidRDefault="001A5543" w:rsidP="001A5543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59" w:type="dxa"/>
          </w:tcPr>
          <w:p w14:paraId="7251A25D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40CEB2E9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54B2687D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5B5F6710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7601C0FA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3C5533CD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2BB1186A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44026549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2AF48600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01C577BC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0F8F1096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7E7C0130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14:paraId="76469634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</w:tcPr>
          <w:p w14:paraId="0CFD4E31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2</w:t>
            </w:r>
          </w:p>
        </w:tc>
      </w:tr>
      <w:tr w:rsidR="001A5543" w:rsidRPr="00EF2F4A" w14:paraId="56960FD4" w14:textId="77777777" w:rsidTr="00AB1BB2">
        <w:trPr>
          <w:trHeight w:val="575"/>
          <w:jc w:val="center"/>
        </w:trPr>
        <w:tc>
          <w:tcPr>
            <w:tcW w:w="2411" w:type="dxa"/>
            <w:vMerge/>
          </w:tcPr>
          <w:p w14:paraId="5348A927" w14:textId="77777777" w:rsidR="001A5543" w:rsidRPr="00EF2F4A" w:rsidRDefault="001A5543" w:rsidP="001A5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58E20E6" w14:textId="77777777" w:rsidR="001A5543" w:rsidRPr="00B97D9F" w:rsidRDefault="001A5543" w:rsidP="001A5543">
            <w:pPr>
              <w:rPr>
                <w:rFonts w:ascii="Times New Roman" w:hAnsi="Times New Roman" w:cs="Times New Roman"/>
              </w:rPr>
            </w:pPr>
            <w:r w:rsidRPr="00B97D9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59" w:type="dxa"/>
          </w:tcPr>
          <w:p w14:paraId="5890E854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4A2DB103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55EC9967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70C5F209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74E33981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4C21FBFB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4ECC983C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19F91DA6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04F339B5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01F9846A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5C5977B3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6F51F9C6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14:paraId="36E8196A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14:paraId="0123D459" w14:textId="77777777" w:rsidR="001A5543" w:rsidRPr="00EF2F4A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</w:rPr>
              <w:t>1</w:t>
            </w:r>
          </w:p>
        </w:tc>
      </w:tr>
      <w:tr w:rsidR="001A5543" w:rsidRPr="00EF2F4A" w14:paraId="7C892D99" w14:textId="77777777" w:rsidTr="00AB1BB2">
        <w:trPr>
          <w:trHeight w:val="279"/>
          <w:jc w:val="center"/>
        </w:trPr>
        <w:tc>
          <w:tcPr>
            <w:tcW w:w="4815" w:type="dxa"/>
            <w:gridSpan w:val="2"/>
            <w:shd w:val="clear" w:color="auto" w:fill="00FF00"/>
          </w:tcPr>
          <w:p w14:paraId="55EA2C61" w14:textId="77777777" w:rsidR="001A5543" w:rsidRPr="00AB1BB2" w:rsidRDefault="001A5543" w:rsidP="001A5543">
            <w:pPr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59" w:type="dxa"/>
            <w:shd w:val="clear" w:color="auto" w:fill="00FF00"/>
          </w:tcPr>
          <w:p w14:paraId="13B56DEB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5D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" w:type="dxa"/>
            <w:shd w:val="clear" w:color="auto" w:fill="00FF00"/>
          </w:tcPr>
          <w:p w14:paraId="32467A55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5D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shd w:val="clear" w:color="auto" w:fill="00FF00"/>
          </w:tcPr>
          <w:p w14:paraId="54CFDDED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9" w:type="dxa"/>
            <w:shd w:val="clear" w:color="auto" w:fill="00FF00"/>
          </w:tcPr>
          <w:p w14:paraId="4581BF23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9" w:type="dxa"/>
            <w:shd w:val="clear" w:color="auto" w:fill="00FF00"/>
          </w:tcPr>
          <w:p w14:paraId="1D8E8D17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0" w:type="dxa"/>
            <w:shd w:val="clear" w:color="auto" w:fill="00FF00"/>
          </w:tcPr>
          <w:p w14:paraId="00C76A00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</w:t>
            </w:r>
            <w:r w:rsidR="00D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  <w:shd w:val="clear" w:color="auto" w:fill="00FF00"/>
          </w:tcPr>
          <w:p w14:paraId="7D3A2FC7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</w:t>
            </w:r>
            <w:r w:rsidR="00D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  <w:shd w:val="clear" w:color="auto" w:fill="00FF00"/>
          </w:tcPr>
          <w:p w14:paraId="3C47E4D3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</w:t>
            </w:r>
            <w:r w:rsidR="00D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shd w:val="clear" w:color="auto" w:fill="00FF00"/>
          </w:tcPr>
          <w:p w14:paraId="2D223783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</w:t>
            </w:r>
            <w:r w:rsidR="00DA5D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shd w:val="clear" w:color="auto" w:fill="00FF00"/>
          </w:tcPr>
          <w:p w14:paraId="14B873A9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</w:t>
            </w:r>
            <w:r w:rsidR="00DA5D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shd w:val="clear" w:color="auto" w:fill="00FF00"/>
          </w:tcPr>
          <w:p w14:paraId="0339D06C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</w:t>
            </w:r>
            <w:r w:rsidR="00DA5D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shd w:val="clear" w:color="auto" w:fill="00FF00"/>
          </w:tcPr>
          <w:p w14:paraId="5BFD7149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</w:t>
            </w:r>
            <w:r w:rsidR="00DA5D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  <w:shd w:val="clear" w:color="auto" w:fill="00FF00"/>
          </w:tcPr>
          <w:p w14:paraId="24EFE440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</w:t>
            </w:r>
            <w:r w:rsidR="00DA5D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  <w:shd w:val="clear" w:color="auto" w:fill="00FF00"/>
          </w:tcPr>
          <w:p w14:paraId="221436DB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</w:t>
            </w:r>
            <w:r w:rsidR="00DA5DD1">
              <w:rPr>
                <w:rFonts w:ascii="Times New Roman" w:hAnsi="Times New Roman" w:cs="Times New Roman"/>
              </w:rPr>
              <w:t>2</w:t>
            </w:r>
          </w:p>
        </w:tc>
      </w:tr>
      <w:tr w:rsidR="001A5543" w:rsidRPr="00EF2F4A" w14:paraId="69DE0699" w14:textId="77777777" w:rsidTr="00F11858">
        <w:trPr>
          <w:trHeight w:val="279"/>
          <w:jc w:val="center"/>
        </w:trPr>
        <w:tc>
          <w:tcPr>
            <w:tcW w:w="15446" w:type="dxa"/>
            <w:gridSpan w:val="16"/>
            <w:shd w:val="clear" w:color="auto" w:fill="FFFFCC"/>
          </w:tcPr>
          <w:p w14:paraId="35A72FB5" w14:textId="77777777" w:rsidR="001A5543" w:rsidRPr="00066CF3" w:rsidRDefault="001A5543" w:rsidP="001A5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1A5543" w:rsidRPr="00EF2F4A" w14:paraId="3B4254EF" w14:textId="77777777" w:rsidTr="00B97D9F">
        <w:trPr>
          <w:trHeight w:val="279"/>
          <w:jc w:val="center"/>
        </w:trPr>
        <w:tc>
          <w:tcPr>
            <w:tcW w:w="4815" w:type="dxa"/>
            <w:gridSpan w:val="2"/>
            <w:shd w:val="clear" w:color="auto" w:fill="D9D9D9"/>
          </w:tcPr>
          <w:p w14:paraId="05AFFF3E" w14:textId="77777777" w:rsidR="001A5543" w:rsidRPr="00EF2F4A" w:rsidRDefault="001A5543" w:rsidP="001A5543">
            <w:pPr>
              <w:rPr>
                <w:rFonts w:ascii="Times New Roman" w:hAnsi="Times New Roman" w:cs="Times New Roman"/>
              </w:rPr>
            </w:pPr>
            <w:r w:rsidRPr="00EF2F4A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759" w:type="dxa"/>
            <w:shd w:val="clear" w:color="auto" w:fill="D9D9D9"/>
            <w:vAlign w:val="center"/>
          </w:tcPr>
          <w:p w14:paraId="4BDF90F7" w14:textId="77777777" w:rsidR="001A5543" w:rsidRPr="00066CF3" w:rsidRDefault="001A5543" w:rsidP="001A5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-А</w:t>
            </w:r>
          </w:p>
        </w:tc>
        <w:tc>
          <w:tcPr>
            <w:tcW w:w="759" w:type="dxa"/>
            <w:shd w:val="clear" w:color="auto" w:fill="D9D9D9"/>
            <w:vAlign w:val="center"/>
          </w:tcPr>
          <w:p w14:paraId="5AC92A59" w14:textId="77777777" w:rsidR="001A5543" w:rsidRPr="00066CF3" w:rsidRDefault="001A5543" w:rsidP="001A5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-Б</w:t>
            </w:r>
          </w:p>
        </w:tc>
        <w:tc>
          <w:tcPr>
            <w:tcW w:w="760" w:type="dxa"/>
            <w:shd w:val="clear" w:color="auto" w:fill="D9D9D9"/>
            <w:vAlign w:val="center"/>
          </w:tcPr>
          <w:p w14:paraId="726A7145" w14:textId="77777777" w:rsidR="001A5543" w:rsidRPr="00066CF3" w:rsidRDefault="001A5543" w:rsidP="001A5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-А</w:t>
            </w:r>
          </w:p>
        </w:tc>
        <w:tc>
          <w:tcPr>
            <w:tcW w:w="759" w:type="dxa"/>
            <w:shd w:val="clear" w:color="auto" w:fill="D9D9D9"/>
            <w:vAlign w:val="center"/>
          </w:tcPr>
          <w:p w14:paraId="78885534" w14:textId="77777777" w:rsidR="001A5543" w:rsidRPr="00066CF3" w:rsidRDefault="001A5543" w:rsidP="001A5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-Б</w:t>
            </w:r>
          </w:p>
        </w:tc>
        <w:tc>
          <w:tcPr>
            <w:tcW w:w="759" w:type="dxa"/>
            <w:shd w:val="clear" w:color="auto" w:fill="D9D9D9"/>
            <w:vAlign w:val="center"/>
          </w:tcPr>
          <w:p w14:paraId="2139B6E3" w14:textId="77777777" w:rsidR="001A5543" w:rsidRPr="00066CF3" w:rsidRDefault="001A5543" w:rsidP="001A5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-В</w:t>
            </w:r>
          </w:p>
        </w:tc>
        <w:tc>
          <w:tcPr>
            <w:tcW w:w="760" w:type="dxa"/>
            <w:shd w:val="clear" w:color="auto" w:fill="D9D9D9"/>
            <w:vAlign w:val="center"/>
          </w:tcPr>
          <w:p w14:paraId="3E29D3D8" w14:textId="77777777" w:rsidR="001A5543" w:rsidRPr="00066CF3" w:rsidRDefault="001A5543" w:rsidP="001A5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-А</w:t>
            </w:r>
          </w:p>
        </w:tc>
        <w:tc>
          <w:tcPr>
            <w:tcW w:w="759" w:type="dxa"/>
            <w:shd w:val="clear" w:color="auto" w:fill="D9D9D9"/>
            <w:vAlign w:val="center"/>
          </w:tcPr>
          <w:p w14:paraId="65B0D3D7" w14:textId="77777777" w:rsidR="001A5543" w:rsidRPr="00066CF3" w:rsidRDefault="001A5543" w:rsidP="001A5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-Б</w:t>
            </w:r>
          </w:p>
        </w:tc>
        <w:tc>
          <w:tcPr>
            <w:tcW w:w="759" w:type="dxa"/>
            <w:shd w:val="clear" w:color="auto" w:fill="D9D9D9"/>
            <w:vAlign w:val="center"/>
          </w:tcPr>
          <w:p w14:paraId="4BBBDF28" w14:textId="77777777" w:rsidR="001A5543" w:rsidRPr="00066CF3" w:rsidRDefault="001A5543" w:rsidP="001A5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-В</w:t>
            </w:r>
          </w:p>
        </w:tc>
        <w:tc>
          <w:tcPr>
            <w:tcW w:w="760" w:type="dxa"/>
            <w:shd w:val="clear" w:color="auto" w:fill="D9D9D9"/>
            <w:vAlign w:val="center"/>
          </w:tcPr>
          <w:p w14:paraId="016CEBA2" w14:textId="77777777" w:rsidR="001A5543" w:rsidRPr="00066CF3" w:rsidRDefault="001A5543" w:rsidP="001A5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VIII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-А</w:t>
            </w:r>
          </w:p>
        </w:tc>
        <w:tc>
          <w:tcPr>
            <w:tcW w:w="759" w:type="dxa"/>
            <w:shd w:val="clear" w:color="auto" w:fill="D9D9D9"/>
            <w:vAlign w:val="center"/>
          </w:tcPr>
          <w:p w14:paraId="4A98611F" w14:textId="77777777" w:rsidR="001A5543" w:rsidRPr="00066CF3" w:rsidRDefault="001A5543" w:rsidP="001A5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VIII-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59" w:type="dxa"/>
            <w:shd w:val="clear" w:color="auto" w:fill="D9D9D9"/>
            <w:vAlign w:val="center"/>
          </w:tcPr>
          <w:p w14:paraId="52D2AFBD" w14:textId="77777777" w:rsidR="001A5543" w:rsidRPr="00066CF3" w:rsidRDefault="001A5543" w:rsidP="001A5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VIII-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  <w:tc>
          <w:tcPr>
            <w:tcW w:w="760" w:type="dxa"/>
            <w:shd w:val="clear" w:color="auto" w:fill="D9D9D9"/>
            <w:vAlign w:val="center"/>
          </w:tcPr>
          <w:p w14:paraId="77ACC3EB" w14:textId="77777777" w:rsidR="001A5543" w:rsidRPr="00066CF3" w:rsidRDefault="001A5543" w:rsidP="001A5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IX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-А</w:t>
            </w:r>
          </w:p>
        </w:tc>
        <w:tc>
          <w:tcPr>
            <w:tcW w:w="759" w:type="dxa"/>
            <w:shd w:val="clear" w:color="auto" w:fill="D9D9D9"/>
            <w:vAlign w:val="center"/>
          </w:tcPr>
          <w:p w14:paraId="39E4FB8B" w14:textId="77777777" w:rsidR="001A5543" w:rsidRPr="00066CF3" w:rsidRDefault="001A5543" w:rsidP="001A5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IX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-Б</w:t>
            </w:r>
          </w:p>
        </w:tc>
        <w:tc>
          <w:tcPr>
            <w:tcW w:w="760" w:type="dxa"/>
            <w:shd w:val="clear" w:color="auto" w:fill="D9D9D9"/>
            <w:vAlign w:val="center"/>
          </w:tcPr>
          <w:p w14:paraId="2092D000" w14:textId="77777777" w:rsidR="001A5543" w:rsidRPr="00066CF3" w:rsidRDefault="001A5543" w:rsidP="001A5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C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IX</w:t>
            </w:r>
            <w:r w:rsidRPr="00066CF3">
              <w:rPr>
                <w:rFonts w:ascii="Times New Roman" w:hAnsi="Times New Roman" w:cs="Times New Roman"/>
                <w:b/>
                <w:sz w:val="18"/>
                <w:szCs w:val="18"/>
              </w:rPr>
              <w:t>-В</w:t>
            </w:r>
          </w:p>
        </w:tc>
      </w:tr>
      <w:tr w:rsidR="001A5543" w:rsidRPr="00EF2F4A" w14:paraId="5C5C393E" w14:textId="77777777" w:rsidTr="00AB1BB2">
        <w:trPr>
          <w:trHeight w:val="279"/>
          <w:jc w:val="center"/>
        </w:trPr>
        <w:tc>
          <w:tcPr>
            <w:tcW w:w="4815" w:type="dxa"/>
            <w:gridSpan w:val="2"/>
            <w:shd w:val="clear" w:color="auto" w:fill="00FF00"/>
          </w:tcPr>
          <w:p w14:paraId="7AC132DB" w14:textId="77777777" w:rsidR="001A5543" w:rsidRPr="00AB1BB2" w:rsidRDefault="001A5543" w:rsidP="001A5543">
            <w:pPr>
              <w:rPr>
                <w:rFonts w:ascii="Times New Roman" w:hAnsi="Times New Roman" w:cs="Times New Roman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759" w:type="dxa"/>
            <w:shd w:val="clear" w:color="auto" w:fill="00FF00"/>
          </w:tcPr>
          <w:p w14:paraId="60C8FA30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  <w:shd w:val="clear" w:color="auto" w:fill="00FF00"/>
          </w:tcPr>
          <w:p w14:paraId="1932DC61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  <w:shd w:val="clear" w:color="auto" w:fill="00FF00"/>
          </w:tcPr>
          <w:p w14:paraId="4F3D4004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shd w:val="clear" w:color="auto" w:fill="00FF00"/>
          </w:tcPr>
          <w:p w14:paraId="7BCDBDEE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shd w:val="clear" w:color="auto" w:fill="00FF00"/>
          </w:tcPr>
          <w:p w14:paraId="1EFC438E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shd w:val="clear" w:color="auto" w:fill="00FF00"/>
          </w:tcPr>
          <w:p w14:paraId="4EB86E3C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  <w:shd w:val="clear" w:color="auto" w:fill="00FF00"/>
          </w:tcPr>
          <w:p w14:paraId="1469D0DC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  <w:shd w:val="clear" w:color="auto" w:fill="00FF00"/>
          </w:tcPr>
          <w:p w14:paraId="3A7E5254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  <w:shd w:val="clear" w:color="auto" w:fill="00FF00"/>
          </w:tcPr>
          <w:p w14:paraId="1B292228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  <w:shd w:val="clear" w:color="auto" w:fill="00FF00"/>
          </w:tcPr>
          <w:p w14:paraId="14101081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  <w:shd w:val="clear" w:color="auto" w:fill="00FF00"/>
          </w:tcPr>
          <w:p w14:paraId="4755F2A4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  <w:shd w:val="clear" w:color="auto" w:fill="00FF00"/>
          </w:tcPr>
          <w:p w14:paraId="474A45E2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shd w:val="clear" w:color="auto" w:fill="00FF00"/>
          </w:tcPr>
          <w:p w14:paraId="0767D3CF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shd w:val="clear" w:color="auto" w:fill="00FF00"/>
          </w:tcPr>
          <w:p w14:paraId="35356479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1</w:t>
            </w:r>
          </w:p>
        </w:tc>
      </w:tr>
      <w:tr w:rsidR="001A5543" w:rsidRPr="00EF2F4A" w14:paraId="3ED54616" w14:textId="77777777" w:rsidTr="00AB1BB2">
        <w:trPr>
          <w:trHeight w:val="197"/>
          <w:jc w:val="center"/>
        </w:trPr>
        <w:tc>
          <w:tcPr>
            <w:tcW w:w="4815" w:type="dxa"/>
            <w:gridSpan w:val="2"/>
            <w:shd w:val="clear" w:color="auto" w:fill="00FF00"/>
          </w:tcPr>
          <w:p w14:paraId="590CDDB5" w14:textId="77777777" w:rsidR="001A5543" w:rsidRPr="00AB1BB2" w:rsidRDefault="001A5543" w:rsidP="001A5543">
            <w:pPr>
              <w:rPr>
                <w:rFonts w:ascii="Times New Roman" w:hAnsi="Times New Roman" w:cs="Times New Roman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ИТОГО недельная нагрузка</w:t>
            </w:r>
          </w:p>
        </w:tc>
        <w:tc>
          <w:tcPr>
            <w:tcW w:w="759" w:type="dxa"/>
            <w:shd w:val="clear" w:color="auto" w:fill="00FF00"/>
          </w:tcPr>
          <w:p w14:paraId="5DA24EF4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9" w:type="dxa"/>
            <w:shd w:val="clear" w:color="auto" w:fill="00FF00"/>
          </w:tcPr>
          <w:p w14:paraId="36BBDD8D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0" w:type="dxa"/>
            <w:shd w:val="clear" w:color="auto" w:fill="00FF00"/>
          </w:tcPr>
          <w:p w14:paraId="602F4E2D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9" w:type="dxa"/>
            <w:shd w:val="clear" w:color="auto" w:fill="00FF00"/>
          </w:tcPr>
          <w:p w14:paraId="11D6FA07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9" w:type="dxa"/>
            <w:shd w:val="clear" w:color="auto" w:fill="00FF00"/>
          </w:tcPr>
          <w:p w14:paraId="7F42A4AC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0" w:type="dxa"/>
            <w:shd w:val="clear" w:color="auto" w:fill="00FF00"/>
          </w:tcPr>
          <w:p w14:paraId="3AB45B49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9" w:type="dxa"/>
            <w:shd w:val="clear" w:color="auto" w:fill="00FF00"/>
          </w:tcPr>
          <w:p w14:paraId="341EE2A7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9" w:type="dxa"/>
            <w:shd w:val="clear" w:color="auto" w:fill="00FF00"/>
          </w:tcPr>
          <w:p w14:paraId="1FE9E00F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0" w:type="dxa"/>
            <w:shd w:val="clear" w:color="auto" w:fill="00FF00"/>
          </w:tcPr>
          <w:p w14:paraId="6A456C8C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9" w:type="dxa"/>
            <w:shd w:val="clear" w:color="auto" w:fill="00FF00"/>
          </w:tcPr>
          <w:p w14:paraId="0462338B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9" w:type="dxa"/>
            <w:shd w:val="clear" w:color="auto" w:fill="00FF00"/>
          </w:tcPr>
          <w:p w14:paraId="46601890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0" w:type="dxa"/>
            <w:shd w:val="clear" w:color="auto" w:fill="00FF00"/>
          </w:tcPr>
          <w:p w14:paraId="6F9B2793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9" w:type="dxa"/>
            <w:shd w:val="clear" w:color="auto" w:fill="00FF00"/>
          </w:tcPr>
          <w:p w14:paraId="2E4A1562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0" w:type="dxa"/>
            <w:shd w:val="clear" w:color="auto" w:fill="00FF00"/>
          </w:tcPr>
          <w:p w14:paraId="6B23287D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33</w:t>
            </w:r>
          </w:p>
        </w:tc>
      </w:tr>
      <w:tr w:rsidR="001A5543" w:rsidRPr="00EF2F4A" w14:paraId="40444185" w14:textId="77777777" w:rsidTr="00AB1BB2">
        <w:trPr>
          <w:trHeight w:val="279"/>
          <w:jc w:val="center"/>
        </w:trPr>
        <w:tc>
          <w:tcPr>
            <w:tcW w:w="4815" w:type="dxa"/>
            <w:gridSpan w:val="2"/>
            <w:shd w:val="clear" w:color="auto" w:fill="FCE3FC"/>
          </w:tcPr>
          <w:p w14:paraId="16EE8B71" w14:textId="77777777" w:rsidR="001A5543" w:rsidRPr="00AB1BB2" w:rsidRDefault="001A5543" w:rsidP="001A5543">
            <w:pPr>
              <w:rPr>
                <w:rFonts w:ascii="Times New Roman" w:hAnsi="Times New Roman" w:cs="Times New Roman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Количество учебных недель</w:t>
            </w:r>
          </w:p>
        </w:tc>
        <w:tc>
          <w:tcPr>
            <w:tcW w:w="759" w:type="dxa"/>
            <w:shd w:val="clear" w:color="auto" w:fill="FCE3FC"/>
          </w:tcPr>
          <w:p w14:paraId="58683289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9" w:type="dxa"/>
            <w:shd w:val="clear" w:color="auto" w:fill="FCE3FC"/>
          </w:tcPr>
          <w:p w14:paraId="30678C5C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0" w:type="dxa"/>
            <w:shd w:val="clear" w:color="auto" w:fill="FCE3FC"/>
          </w:tcPr>
          <w:p w14:paraId="0F80700E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9" w:type="dxa"/>
            <w:shd w:val="clear" w:color="auto" w:fill="FCE3FC"/>
          </w:tcPr>
          <w:p w14:paraId="4D577944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9" w:type="dxa"/>
            <w:shd w:val="clear" w:color="auto" w:fill="FCE3FC"/>
          </w:tcPr>
          <w:p w14:paraId="2FD3F7AD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0" w:type="dxa"/>
            <w:shd w:val="clear" w:color="auto" w:fill="FCE3FC"/>
          </w:tcPr>
          <w:p w14:paraId="71D176BF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9" w:type="dxa"/>
            <w:shd w:val="clear" w:color="auto" w:fill="FCE3FC"/>
          </w:tcPr>
          <w:p w14:paraId="0BC5617F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9" w:type="dxa"/>
            <w:shd w:val="clear" w:color="auto" w:fill="FCE3FC"/>
          </w:tcPr>
          <w:p w14:paraId="2E39EC07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0" w:type="dxa"/>
            <w:shd w:val="clear" w:color="auto" w:fill="FCE3FC"/>
          </w:tcPr>
          <w:p w14:paraId="7F20866E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9" w:type="dxa"/>
            <w:shd w:val="clear" w:color="auto" w:fill="FCE3FC"/>
          </w:tcPr>
          <w:p w14:paraId="1DD22B84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9" w:type="dxa"/>
            <w:shd w:val="clear" w:color="auto" w:fill="FCE3FC"/>
          </w:tcPr>
          <w:p w14:paraId="22DC1CAE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0" w:type="dxa"/>
            <w:shd w:val="clear" w:color="auto" w:fill="FCE3FC"/>
          </w:tcPr>
          <w:p w14:paraId="7144FBC0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9" w:type="dxa"/>
            <w:shd w:val="clear" w:color="auto" w:fill="FCE3FC"/>
          </w:tcPr>
          <w:p w14:paraId="7E7AEBF5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0" w:type="dxa"/>
            <w:shd w:val="clear" w:color="auto" w:fill="FCE3FC"/>
          </w:tcPr>
          <w:p w14:paraId="4CBB15E8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34</w:t>
            </w:r>
          </w:p>
        </w:tc>
      </w:tr>
      <w:tr w:rsidR="001A5543" w:rsidRPr="00EF2F4A" w14:paraId="435C4BBB" w14:textId="77777777" w:rsidTr="00AB1BB2">
        <w:trPr>
          <w:trHeight w:val="262"/>
          <w:jc w:val="center"/>
        </w:trPr>
        <w:tc>
          <w:tcPr>
            <w:tcW w:w="4815" w:type="dxa"/>
            <w:gridSpan w:val="2"/>
            <w:shd w:val="clear" w:color="auto" w:fill="FCE3FC"/>
          </w:tcPr>
          <w:p w14:paraId="159255CC" w14:textId="77777777" w:rsidR="001A5543" w:rsidRPr="00AB1BB2" w:rsidRDefault="001A5543" w:rsidP="001A5543">
            <w:pPr>
              <w:rPr>
                <w:rFonts w:ascii="Times New Roman" w:hAnsi="Times New Roman" w:cs="Times New Roman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Всего часов в год</w:t>
            </w:r>
          </w:p>
        </w:tc>
        <w:tc>
          <w:tcPr>
            <w:tcW w:w="759" w:type="dxa"/>
            <w:shd w:val="clear" w:color="auto" w:fill="FCE3FC"/>
          </w:tcPr>
          <w:p w14:paraId="29F23BB7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759" w:type="dxa"/>
            <w:shd w:val="clear" w:color="auto" w:fill="FCE3FC"/>
          </w:tcPr>
          <w:p w14:paraId="4CE9B5B2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760" w:type="dxa"/>
            <w:shd w:val="clear" w:color="auto" w:fill="FCE3FC"/>
          </w:tcPr>
          <w:p w14:paraId="3CEC3BD1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59" w:type="dxa"/>
            <w:shd w:val="clear" w:color="auto" w:fill="FCE3FC"/>
          </w:tcPr>
          <w:p w14:paraId="4DBF85B6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59" w:type="dxa"/>
            <w:shd w:val="clear" w:color="auto" w:fill="FCE3FC"/>
          </w:tcPr>
          <w:p w14:paraId="47796737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60" w:type="dxa"/>
            <w:shd w:val="clear" w:color="auto" w:fill="FCE3FC"/>
          </w:tcPr>
          <w:p w14:paraId="1779897E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59" w:type="dxa"/>
            <w:shd w:val="clear" w:color="auto" w:fill="FCE3FC"/>
          </w:tcPr>
          <w:p w14:paraId="2C9C5874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59" w:type="dxa"/>
            <w:shd w:val="clear" w:color="auto" w:fill="FCE3FC"/>
          </w:tcPr>
          <w:p w14:paraId="04FA1E08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60" w:type="dxa"/>
            <w:shd w:val="clear" w:color="auto" w:fill="FCE3FC"/>
          </w:tcPr>
          <w:p w14:paraId="0A5EBBC0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59" w:type="dxa"/>
            <w:shd w:val="clear" w:color="auto" w:fill="FCE3FC"/>
          </w:tcPr>
          <w:p w14:paraId="6F5579FB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59" w:type="dxa"/>
            <w:shd w:val="clear" w:color="auto" w:fill="FCE3FC"/>
          </w:tcPr>
          <w:p w14:paraId="3D358C18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60" w:type="dxa"/>
            <w:shd w:val="clear" w:color="auto" w:fill="FCE3FC"/>
          </w:tcPr>
          <w:p w14:paraId="4A4C3C93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59" w:type="dxa"/>
            <w:shd w:val="clear" w:color="auto" w:fill="FCE3FC"/>
          </w:tcPr>
          <w:p w14:paraId="69BCB4A8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60" w:type="dxa"/>
            <w:shd w:val="clear" w:color="auto" w:fill="FCE3FC"/>
          </w:tcPr>
          <w:p w14:paraId="076B8865" w14:textId="77777777" w:rsidR="001A5543" w:rsidRPr="00AB1BB2" w:rsidRDefault="001A5543" w:rsidP="001A5543">
            <w:pPr>
              <w:jc w:val="center"/>
              <w:rPr>
                <w:rFonts w:ascii="Times New Roman" w:hAnsi="Times New Roman" w:cs="Times New Roman"/>
              </w:rPr>
            </w:pPr>
            <w:r w:rsidRPr="00AB1BB2">
              <w:rPr>
                <w:rFonts w:ascii="Times New Roman" w:hAnsi="Times New Roman" w:cs="Times New Roman"/>
              </w:rPr>
              <w:t>1122</w:t>
            </w:r>
          </w:p>
        </w:tc>
      </w:tr>
    </w:tbl>
    <w:p w14:paraId="46D211E3" w14:textId="77777777" w:rsidR="00520928" w:rsidRDefault="00520928" w:rsidP="0030479C">
      <w:pPr>
        <w:spacing w:line="240" w:lineRule="auto"/>
        <w:rPr>
          <w:rFonts w:ascii="Times New Roman" w:hAnsi="Times New Roman" w:cs="Times New Roman"/>
          <w:b/>
          <w:sz w:val="32"/>
        </w:rPr>
        <w:sectPr w:rsidR="00520928" w:rsidSect="00520928">
          <w:pgSz w:w="16840" w:h="11910" w:orient="landscape" w:code="9"/>
          <w:pgMar w:top="567" w:right="1134" w:bottom="567" w:left="1134" w:header="720" w:footer="720" w:gutter="0"/>
          <w:cols w:space="720"/>
        </w:sectPr>
      </w:pPr>
    </w:p>
    <w:p w14:paraId="43BED49F" w14:textId="77777777" w:rsidR="00EF2F4A" w:rsidRPr="00EF2F4A" w:rsidRDefault="00EF2F4A" w:rsidP="006111F6">
      <w:pPr>
        <w:spacing w:after="0" w:line="240" w:lineRule="auto"/>
        <w:rPr>
          <w:rFonts w:ascii="Times New Roman" w:hAnsi="Times New Roman" w:cs="Times New Roman"/>
        </w:rPr>
      </w:pPr>
    </w:p>
    <w:sectPr w:rsidR="00EF2F4A" w:rsidRPr="00EF2F4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741"/>
    <w:multiLevelType w:val="hybridMultilevel"/>
    <w:tmpl w:val="BD18E9B0"/>
    <w:lvl w:ilvl="0" w:tplc="C0E0E9E6">
      <w:start w:val="1"/>
      <w:numFmt w:val="upperRoman"/>
      <w:lvlText w:val="%1"/>
      <w:lvlJc w:val="left"/>
      <w:pPr>
        <w:ind w:left="24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64458C">
      <w:numFmt w:val="bullet"/>
      <w:lvlText w:val="•"/>
      <w:lvlJc w:val="left"/>
      <w:pPr>
        <w:ind w:left="612" w:hanging="130"/>
      </w:pPr>
      <w:rPr>
        <w:rFonts w:hint="default"/>
        <w:lang w:val="ru-RU" w:eastAsia="en-US" w:bidi="ar-SA"/>
      </w:rPr>
    </w:lvl>
    <w:lvl w:ilvl="2" w:tplc="6A6648FA">
      <w:numFmt w:val="bullet"/>
      <w:lvlText w:val="•"/>
      <w:lvlJc w:val="left"/>
      <w:pPr>
        <w:ind w:left="984" w:hanging="130"/>
      </w:pPr>
      <w:rPr>
        <w:rFonts w:hint="default"/>
        <w:lang w:val="ru-RU" w:eastAsia="en-US" w:bidi="ar-SA"/>
      </w:rPr>
    </w:lvl>
    <w:lvl w:ilvl="3" w:tplc="F156FE76">
      <w:numFmt w:val="bullet"/>
      <w:lvlText w:val="•"/>
      <w:lvlJc w:val="left"/>
      <w:pPr>
        <w:ind w:left="1356" w:hanging="130"/>
      </w:pPr>
      <w:rPr>
        <w:rFonts w:hint="default"/>
        <w:lang w:val="ru-RU" w:eastAsia="en-US" w:bidi="ar-SA"/>
      </w:rPr>
    </w:lvl>
    <w:lvl w:ilvl="4" w:tplc="7C543AF2">
      <w:numFmt w:val="bullet"/>
      <w:lvlText w:val="•"/>
      <w:lvlJc w:val="left"/>
      <w:pPr>
        <w:ind w:left="1728" w:hanging="130"/>
      </w:pPr>
      <w:rPr>
        <w:rFonts w:hint="default"/>
        <w:lang w:val="ru-RU" w:eastAsia="en-US" w:bidi="ar-SA"/>
      </w:rPr>
    </w:lvl>
    <w:lvl w:ilvl="5" w:tplc="A99EC0EC">
      <w:numFmt w:val="bullet"/>
      <w:lvlText w:val="•"/>
      <w:lvlJc w:val="left"/>
      <w:pPr>
        <w:ind w:left="2100" w:hanging="130"/>
      </w:pPr>
      <w:rPr>
        <w:rFonts w:hint="default"/>
        <w:lang w:val="ru-RU" w:eastAsia="en-US" w:bidi="ar-SA"/>
      </w:rPr>
    </w:lvl>
    <w:lvl w:ilvl="6" w:tplc="D8C0B770">
      <w:numFmt w:val="bullet"/>
      <w:lvlText w:val="•"/>
      <w:lvlJc w:val="left"/>
      <w:pPr>
        <w:ind w:left="2472" w:hanging="130"/>
      </w:pPr>
      <w:rPr>
        <w:rFonts w:hint="default"/>
        <w:lang w:val="ru-RU" w:eastAsia="en-US" w:bidi="ar-SA"/>
      </w:rPr>
    </w:lvl>
    <w:lvl w:ilvl="7" w:tplc="CEDECC8A">
      <w:numFmt w:val="bullet"/>
      <w:lvlText w:val="•"/>
      <w:lvlJc w:val="left"/>
      <w:pPr>
        <w:ind w:left="2844" w:hanging="130"/>
      </w:pPr>
      <w:rPr>
        <w:rFonts w:hint="default"/>
        <w:lang w:val="ru-RU" w:eastAsia="en-US" w:bidi="ar-SA"/>
      </w:rPr>
    </w:lvl>
    <w:lvl w:ilvl="8" w:tplc="85A6A7E8">
      <w:numFmt w:val="bullet"/>
      <w:lvlText w:val="•"/>
      <w:lvlJc w:val="left"/>
      <w:pPr>
        <w:ind w:left="3216" w:hanging="130"/>
      </w:pPr>
      <w:rPr>
        <w:rFonts w:hint="default"/>
        <w:lang w:val="ru-RU" w:eastAsia="en-US" w:bidi="ar-SA"/>
      </w:rPr>
    </w:lvl>
  </w:abstractNum>
  <w:abstractNum w:abstractNumId="1">
    <w:nsid w:val="0744761A"/>
    <w:multiLevelType w:val="hybridMultilevel"/>
    <w:tmpl w:val="456E1416"/>
    <w:lvl w:ilvl="0" w:tplc="DEC25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00463"/>
    <w:multiLevelType w:val="hybridMultilevel"/>
    <w:tmpl w:val="6D700030"/>
    <w:lvl w:ilvl="0" w:tplc="8FDEBA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07E2F"/>
    <w:multiLevelType w:val="hybridMultilevel"/>
    <w:tmpl w:val="366A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E29A6"/>
    <w:multiLevelType w:val="hybridMultilevel"/>
    <w:tmpl w:val="1EB8BC44"/>
    <w:lvl w:ilvl="0" w:tplc="28AEEF2A">
      <w:numFmt w:val="bullet"/>
      <w:lvlText w:val="-"/>
      <w:lvlJc w:val="left"/>
      <w:pPr>
        <w:ind w:left="650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FEA868">
      <w:numFmt w:val="bullet"/>
      <w:lvlText w:val="•"/>
      <w:lvlJc w:val="left"/>
      <w:pPr>
        <w:ind w:left="1726" w:hanging="380"/>
      </w:pPr>
      <w:rPr>
        <w:rFonts w:hint="default"/>
        <w:lang w:val="ru-RU" w:eastAsia="en-US" w:bidi="ar-SA"/>
      </w:rPr>
    </w:lvl>
    <w:lvl w:ilvl="2" w:tplc="44443F0A">
      <w:numFmt w:val="bullet"/>
      <w:lvlText w:val="•"/>
      <w:lvlJc w:val="left"/>
      <w:pPr>
        <w:ind w:left="2792" w:hanging="380"/>
      </w:pPr>
      <w:rPr>
        <w:rFonts w:hint="default"/>
        <w:lang w:val="ru-RU" w:eastAsia="en-US" w:bidi="ar-SA"/>
      </w:rPr>
    </w:lvl>
    <w:lvl w:ilvl="3" w:tplc="BD90B600">
      <w:numFmt w:val="bullet"/>
      <w:lvlText w:val="•"/>
      <w:lvlJc w:val="left"/>
      <w:pPr>
        <w:ind w:left="3859" w:hanging="380"/>
      </w:pPr>
      <w:rPr>
        <w:rFonts w:hint="default"/>
        <w:lang w:val="ru-RU" w:eastAsia="en-US" w:bidi="ar-SA"/>
      </w:rPr>
    </w:lvl>
    <w:lvl w:ilvl="4" w:tplc="D286E9FE">
      <w:numFmt w:val="bullet"/>
      <w:lvlText w:val="•"/>
      <w:lvlJc w:val="left"/>
      <w:pPr>
        <w:ind w:left="4925" w:hanging="380"/>
      </w:pPr>
      <w:rPr>
        <w:rFonts w:hint="default"/>
        <w:lang w:val="ru-RU" w:eastAsia="en-US" w:bidi="ar-SA"/>
      </w:rPr>
    </w:lvl>
    <w:lvl w:ilvl="5" w:tplc="4C6654A4">
      <w:numFmt w:val="bullet"/>
      <w:lvlText w:val="•"/>
      <w:lvlJc w:val="left"/>
      <w:pPr>
        <w:ind w:left="5992" w:hanging="380"/>
      </w:pPr>
      <w:rPr>
        <w:rFonts w:hint="default"/>
        <w:lang w:val="ru-RU" w:eastAsia="en-US" w:bidi="ar-SA"/>
      </w:rPr>
    </w:lvl>
    <w:lvl w:ilvl="6" w:tplc="788C2AC4">
      <w:numFmt w:val="bullet"/>
      <w:lvlText w:val="•"/>
      <w:lvlJc w:val="left"/>
      <w:pPr>
        <w:ind w:left="7058" w:hanging="380"/>
      </w:pPr>
      <w:rPr>
        <w:rFonts w:hint="default"/>
        <w:lang w:val="ru-RU" w:eastAsia="en-US" w:bidi="ar-SA"/>
      </w:rPr>
    </w:lvl>
    <w:lvl w:ilvl="7" w:tplc="2420345C">
      <w:numFmt w:val="bullet"/>
      <w:lvlText w:val="•"/>
      <w:lvlJc w:val="left"/>
      <w:pPr>
        <w:ind w:left="8124" w:hanging="380"/>
      </w:pPr>
      <w:rPr>
        <w:rFonts w:hint="default"/>
        <w:lang w:val="ru-RU" w:eastAsia="en-US" w:bidi="ar-SA"/>
      </w:rPr>
    </w:lvl>
    <w:lvl w:ilvl="8" w:tplc="36E45410">
      <w:numFmt w:val="bullet"/>
      <w:lvlText w:val="•"/>
      <w:lvlJc w:val="left"/>
      <w:pPr>
        <w:ind w:left="9191" w:hanging="380"/>
      </w:pPr>
      <w:rPr>
        <w:rFonts w:hint="default"/>
        <w:lang w:val="ru-RU" w:eastAsia="en-US" w:bidi="ar-SA"/>
      </w:rPr>
    </w:lvl>
  </w:abstractNum>
  <w:abstractNum w:abstractNumId="6">
    <w:nsid w:val="266F2295"/>
    <w:multiLevelType w:val="hybridMultilevel"/>
    <w:tmpl w:val="E27AE47A"/>
    <w:lvl w:ilvl="0" w:tplc="DEC25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8F67CFD"/>
    <w:multiLevelType w:val="hybridMultilevel"/>
    <w:tmpl w:val="DB0E2AA4"/>
    <w:lvl w:ilvl="0" w:tplc="8FDEBA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218E1"/>
    <w:multiLevelType w:val="hybridMultilevel"/>
    <w:tmpl w:val="299E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E1175"/>
    <w:multiLevelType w:val="hybridMultilevel"/>
    <w:tmpl w:val="D6DC45E6"/>
    <w:lvl w:ilvl="0" w:tplc="E47E4E92">
      <w:start w:val="1"/>
      <w:numFmt w:val="upperRoman"/>
      <w:lvlText w:val="%1"/>
      <w:lvlJc w:val="left"/>
      <w:pPr>
        <w:ind w:left="23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F82EF0">
      <w:numFmt w:val="bullet"/>
      <w:lvlText w:val="•"/>
      <w:lvlJc w:val="left"/>
      <w:pPr>
        <w:ind w:left="682" w:hanging="130"/>
      </w:pPr>
      <w:rPr>
        <w:rFonts w:hint="default"/>
        <w:lang w:val="ru-RU" w:eastAsia="en-US" w:bidi="ar-SA"/>
      </w:rPr>
    </w:lvl>
    <w:lvl w:ilvl="2" w:tplc="171CE72A">
      <w:numFmt w:val="bullet"/>
      <w:lvlText w:val="•"/>
      <w:lvlJc w:val="left"/>
      <w:pPr>
        <w:ind w:left="1125" w:hanging="130"/>
      </w:pPr>
      <w:rPr>
        <w:rFonts w:hint="default"/>
        <w:lang w:val="ru-RU" w:eastAsia="en-US" w:bidi="ar-SA"/>
      </w:rPr>
    </w:lvl>
    <w:lvl w:ilvl="3" w:tplc="BB425510">
      <w:numFmt w:val="bullet"/>
      <w:lvlText w:val="•"/>
      <w:lvlJc w:val="left"/>
      <w:pPr>
        <w:ind w:left="1568" w:hanging="130"/>
      </w:pPr>
      <w:rPr>
        <w:rFonts w:hint="default"/>
        <w:lang w:val="ru-RU" w:eastAsia="en-US" w:bidi="ar-SA"/>
      </w:rPr>
    </w:lvl>
    <w:lvl w:ilvl="4" w:tplc="A92EF986">
      <w:numFmt w:val="bullet"/>
      <w:lvlText w:val="•"/>
      <w:lvlJc w:val="left"/>
      <w:pPr>
        <w:ind w:left="2010" w:hanging="130"/>
      </w:pPr>
      <w:rPr>
        <w:rFonts w:hint="default"/>
        <w:lang w:val="ru-RU" w:eastAsia="en-US" w:bidi="ar-SA"/>
      </w:rPr>
    </w:lvl>
    <w:lvl w:ilvl="5" w:tplc="0D4C6CA4">
      <w:numFmt w:val="bullet"/>
      <w:lvlText w:val="•"/>
      <w:lvlJc w:val="left"/>
      <w:pPr>
        <w:ind w:left="2453" w:hanging="130"/>
      </w:pPr>
      <w:rPr>
        <w:rFonts w:hint="default"/>
        <w:lang w:val="ru-RU" w:eastAsia="en-US" w:bidi="ar-SA"/>
      </w:rPr>
    </w:lvl>
    <w:lvl w:ilvl="6" w:tplc="5874C3D0">
      <w:numFmt w:val="bullet"/>
      <w:lvlText w:val="•"/>
      <w:lvlJc w:val="left"/>
      <w:pPr>
        <w:ind w:left="2896" w:hanging="130"/>
      </w:pPr>
      <w:rPr>
        <w:rFonts w:hint="default"/>
        <w:lang w:val="ru-RU" w:eastAsia="en-US" w:bidi="ar-SA"/>
      </w:rPr>
    </w:lvl>
    <w:lvl w:ilvl="7" w:tplc="B7CCC638">
      <w:numFmt w:val="bullet"/>
      <w:lvlText w:val="•"/>
      <w:lvlJc w:val="left"/>
      <w:pPr>
        <w:ind w:left="3338" w:hanging="130"/>
      </w:pPr>
      <w:rPr>
        <w:rFonts w:hint="default"/>
        <w:lang w:val="ru-RU" w:eastAsia="en-US" w:bidi="ar-SA"/>
      </w:rPr>
    </w:lvl>
    <w:lvl w:ilvl="8" w:tplc="F54AE37C">
      <w:numFmt w:val="bullet"/>
      <w:lvlText w:val="•"/>
      <w:lvlJc w:val="left"/>
      <w:pPr>
        <w:ind w:left="3781" w:hanging="130"/>
      </w:pPr>
      <w:rPr>
        <w:rFonts w:hint="default"/>
        <w:lang w:val="ru-RU" w:eastAsia="en-US" w:bidi="ar-SA"/>
      </w:rPr>
    </w:lvl>
  </w:abstractNum>
  <w:abstractNum w:abstractNumId="11">
    <w:nsid w:val="3F027402"/>
    <w:multiLevelType w:val="hybridMultilevel"/>
    <w:tmpl w:val="8C1A2662"/>
    <w:lvl w:ilvl="0" w:tplc="C9B02350">
      <w:start w:val="1"/>
      <w:numFmt w:val="decimal"/>
      <w:lvlText w:val="%1."/>
      <w:lvlJc w:val="left"/>
      <w:pPr>
        <w:ind w:left="135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685B6">
      <w:numFmt w:val="bullet"/>
      <w:lvlText w:val="•"/>
      <w:lvlJc w:val="left"/>
      <w:pPr>
        <w:ind w:left="2356" w:hanging="423"/>
      </w:pPr>
      <w:rPr>
        <w:rFonts w:hint="default"/>
        <w:lang w:val="ru-RU" w:eastAsia="en-US" w:bidi="ar-SA"/>
      </w:rPr>
    </w:lvl>
    <w:lvl w:ilvl="2" w:tplc="27DA21FC">
      <w:numFmt w:val="bullet"/>
      <w:lvlText w:val="•"/>
      <w:lvlJc w:val="left"/>
      <w:pPr>
        <w:ind w:left="3352" w:hanging="423"/>
      </w:pPr>
      <w:rPr>
        <w:rFonts w:hint="default"/>
        <w:lang w:val="ru-RU" w:eastAsia="en-US" w:bidi="ar-SA"/>
      </w:rPr>
    </w:lvl>
    <w:lvl w:ilvl="3" w:tplc="381CDF20">
      <w:numFmt w:val="bullet"/>
      <w:lvlText w:val="•"/>
      <w:lvlJc w:val="left"/>
      <w:pPr>
        <w:ind w:left="4349" w:hanging="423"/>
      </w:pPr>
      <w:rPr>
        <w:rFonts w:hint="default"/>
        <w:lang w:val="ru-RU" w:eastAsia="en-US" w:bidi="ar-SA"/>
      </w:rPr>
    </w:lvl>
    <w:lvl w:ilvl="4" w:tplc="7BF043E6">
      <w:numFmt w:val="bullet"/>
      <w:lvlText w:val="•"/>
      <w:lvlJc w:val="left"/>
      <w:pPr>
        <w:ind w:left="5345" w:hanging="423"/>
      </w:pPr>
      <w:rPr>
        <w:rFonts w:hint="default"/>
        <w:lang w:val="ru-RU" w:eastAsia="en-US" w:bidi="ar-SA"/>
      </w:rPr>
    </w:lvl>
    <w:lvl w:ilvl="5" w:tplc="438CD85E">
      <w:numFmt w:val="bullet"/>
      <w:lvlText w:val="•"/>
      <w:lvlJc w:val="left"/>
      <w:pPr>
        <w:ind w:left="6342" w:hanging="423"/>
      </w:pPr>
      <w:rPr>
        <w:rFonts w:hint="default"/>
        <w:lang w:val="ru-RU" w:eastAsia="en-US" w:bidi="ar-SA"/>
      </w:rPr>
    </w:lvl>
    <w:lvl w:ilvl="6" w:tplc="1DC2F0AE">
      <w:numFmt w:val="bullet"/>
      <w:lvlText w:val="•"/>
      <w:lvlJc w:val="left"/>
      <w:pPr>
        <w:ind w:left="7338" w:hanging="423"/>
      </w:pPr>
      <w:rPr>
        <w:rFonts w:hint="default"/>
        <w:lang w:val="ru-RU" w:eastAsia="en-US" w:bidi="ar-SA"/>
      </w:rPr>
    </w:lvl>
    <w:lvl w:ilvl="7" w:tplc="F0F8EED6">
      <w:numFmt w:val="bullet"/>
      <w:lvlText w:val="•"/>
      <w:lvlJc w:val="left"/>
      <w:pPr>
        <w:ind w:left="8334" w:hanging="423"/>
      </w:pPr>
      <w:rPr>
        <w:rFonts w:hint="default"/>
        <w:lang w:val="ru-RU" w:eastAsia="en-US" w:bidi="ar-SA"/>
      </w:rPr>
    </w:lvl>
    <w:lvl w:ilvl="8" w:tplc="1EE6CB16">
      <w:numFmt w:val="bullet"/>
      <w:lvlText w:val="•"/>
      <w:lvlJc w:val="left"/>
      <w:pPr>
        <w:ind w:left="9331" w:hanging="423"/>
      </w:pPr>
      <w:rPr>
        <w:rFonts w:hint="default"/>
        <w:lang w:val="ru-RU" w:eastAsia="en-US" w:bidi="ar-SA"/>
      </w:rPr>
    </w:lvl>
  </w:abstractNum>
  <w:abstractNum w:abstractNumId="12">
    <w:nsid w:val="40CD308B"/>
    <w:multiLevelType w:val="hybridMultilevel"/>
    <w:tmpl w:val="299E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54E02"/>
    <w:multiLevelType w:val="hybridMultilevel"/>
    <w:tmpl w:val="299E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4C73A0"/>
    <w:multiLevelType w:val="hybridMultilevel"/>
    <w:tmpl w:val="3AAE9240"/>
    <w:lvl w:ilvl="0" w:tplc="DEC2576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533E448F"/>
    <w:multiLevelType w:val="hybridMultilevel"/>
    <w:tmpl w:val="E45C20A6"/>
    <w:lvl w:ilvl="0" w:tplc="E0CC7F2E">
      <w:start w:val="2"/>
      <w:numFmt w:val="upperRoman"/>
      <w:lvlText w:val="%1"/>
      <w:lvlJc w:val="left"/>
      <w:pPr>
        <w:ind w:left="106" w:hanging="20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A9A81758">
      <w:numFmt w:val="bullet"/>
      <w:lvlText w:val="•"/>
      <w:lvlJc w:val="left"/>
      <w:pPr>
        <w:ind w:left="556" w:hanging="202"/>
      </w:pPr>
      <w:rPr>
        <w:rFonts w:hint="default"/>
        <w:lang w:val="ru-RU" w:eastAsia="en-US" w:bidi="ar-SA"/>
      </w:rPr>
    </w:lvl>
    <w:lvl w:ilvl="2" w:tplc="F61E93B8">
      <w:numFmt w:val="bullet"/>
      <w:lvlText w:val="•"/>
      <w:lvlJc w:val="left"/>
      <w:pPr>
        <w:ind w:left="1013" w:hanging="202"/>
      </w:pPr>
      <w:rPr>
        <w:rFonts w:hint="default"/>
        <w:lang w:val="ru-RU" w:eastAsia="en-US" w:bidi="ar-SA"/>
      </w:rPr>
    </w:lvl>
    <w:lvl w:ilvl="3" w:tplc="9FDEAE9C">
      <w:numFmt w:val="bullet"/>
      <w:lvlText w:val="•"/>
      <w:lvlJc w:val="left"/>
      <w:pPr>
        <w:ind w:left="1470" w:hanging="202"/>
      </w:pPr>
      <w:rPr>
        <w:rFonts w:hint="default"/>
        <w:lang w:val="ru-RU" w:eastAsia="en-US" w:bidi="ar-SA"/>
      </w:rPr>
    </w:lvl>
    <w:lvl w:ilvl="4" w:tplc="3D2AF5A0">
      <w:numFmt w:val="bullet"/>
      <w:lvlText w:val="•"/>
      <w:lvlJc w:val="left"/>
      <w:pPr>
        <w:ind w:left="1926" w:hanging="202"/>
      </w:pPr>
      <w:rPr>
        <w:rFonts w:hint="default"/>
        <w:lang w:val="ru-RU" w:eastAsia="en-US" w:bidi="ar-SA"/>
      </w:rPr>
    </w:lvl>
    <w:lvl w:ilvl="5" w:tplc="A46085DC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B252680A">
      <w:numFmt w:val="bullet"/>
      <w:lvlText w:val="•"/>
      <w:lvlJc w:val="left"/>
      <w:pPr>
        <w:ind w:left="2840" w:hanging="202"/>
      </w:pPr>
      <w:rPr>
        <w:rFonts w:hint="default"/>
        <w:lang w:val="ru-RU" w:eastAsia="en-US" w:bidi="ar-SA"/>
      </w:rPr>
    </w:lvl>
    <w:lvl w:ilvl="7" w:tplc="C6F421E8">
      <w:numFmt w:val="bullet"/>
      <w:lvlText w:val="•"/>
      <w:lvlJc w:val="left"/>
      <w:pPr>
        <w:ind w:left="3296" w:hanging="202"/>
      </w:pPr>
      <w:rPr>
        <w:rFonts w:hint="default"/>
        <w:lang w:val="ru-RU" w:eastAsia="en-US" w:bidi="ar-SA"/>
      </w:rPr>
    </w:lvl>
    <w:lvl w:ilvl="8" w:tplc="1E0C2E50">
      <w:numFmt w:val="bullet"/>
      <w:lvlText w:val="•"/>
      <w:lvlJc w:val="left"/>
      <w:pPr>
        <w:ind w:left="3753" w:hanging="202"/>
      </w:pPr>
      <w:rPr>
        <w:rFonts w:hint="default"/>
        <w:lang w:val="ru-RU" w:eastAsia="en-US" w:bidi="ar-SA"/>
      </w:rPr>
    </w:lvl>
  </w:abstractNum>
  <w:abstractNum w:abstractNumId="17">
    <w:nsid w:val="534C6483"/>
    <w:multiLevelType w:val="hybridMultilevel"/>
    <w:tmpl w:val="699C0646"/>
    <w:lvl w:ilvl="0" w:tplc="8FDEBA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DC47913"/>
    <w:multiLevelType w:val="hybridMultilevel"/>
    <w:tmpl w:val="41E663FA"/>
    <w:lvl w:ilvl="0" w:tplc="CC44E308">
      <w:start w:val="1"/>
      <w:numFmt w:val="upperRoman"/>
      <w:lvlText w:val="%1"/>
      <w:lvlJc w:val="left"/>
      <w:pPr>
        <w:ind w:left="24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A2B4D4">
      <w:numFmt w:val="bullet"/>
      <w:lvlText w:val="•"/>
      <w:lvlJc w:val="left"/>
      <w:pPr>
        <w:ind w:left="612" w:hanging="130"/>
      </w:pPr>
      <w:rPr>
        <w:rFonts w:hint="default"/>
        <w:lang w:val="ru-RU" w:eastAsia="en-US" w:bidi="ar-SA"/>
      </w:rPr>
    </w:lvl>
    <w:lvl w:ilvl="2" w:tplc="A7D8854A">
      <w:numFmt w:val="bullet"/>
      <w:lvlText w:val="•"/>
      <w:lvlJc w:val="left"/>
      <w:pPr>
        <w:ind w:left="984" w:hanging="130"/>
      </w:pPr>
      <w:rPr>
        <w:rFonts w:hint="default"/>
        <w:lang w:val="ru-RU" w:eastAsia="en-US" w:bidi="ar-SA"/>
      </w:rPr>
    </w:lvl>
    <w:lvl w:ilvl="3" w:tplc="07C8C926">
      <w:numFmt w:val="bullet"/>
      <w:lvlText w:val="•"/>
      <w:lvlJc w:val="left"/>
      <w:pPr>
        <w:ind w:left="1356" w:hanging="130"/>
      </w:pPr>
      <w:rPr>
        <w:rFonts w:hint="default"/>
        <w:lang w:val="ru-RU" w:eastAsia="en-US" w:bidi="ar-SA"/>
      </w:rPr>
    </w:lvl>
    <w:lvl w:ilvl="4" w:tplc="49F6D682">
      <w:numFmt w:val="bullet"/>
      <w:lvlText w:val="•"/>
      <w:lvlJc w:val="left"/>
      <w:pPr>
        <w:ind w:left="1728" w:hanging="130"/>
      </w:pPr>
      <w:rPr>
        <w:rFonts w:hint="default"/>
        <w:lang w:val="ru-RU" w:eastAsia="en-US" w:bidi="ar-SA"/>
      </w:rPr>
    </w:lvl>
    <w:lvl w:ilvl="5" w:tplc="BCF6AB3A">
      <w:numFmt w:val="bullet"/>
      <w:lvlText w:val="•"/>
      <w:lvlJc w:val="left"/>
      <w:pPr>
        <w:ind w:left="2100" w:hanging="130"/>
      </w:pPr>
      <w:rPr>
        <w:rFonts w:hint="default"/>
        <w:lang w:val="ru-RU" w:eastAsia="en-US" w:bidi="ar-SA"/>
      </w:rPr>
    </w:lvl>
    <w:lvl w:ilvl="6" w:tplc="7E783F0C">
      <w:numFmt w:val="bullet"/>
      <w:lvlText w:val="•"/>
      <w:lvlJc w:val="left"/>
      <w:pPr>
        <w:ind w:left="2472" w:hanging="130"/>
      </w:pPr>
      <w:rPr>
        <w:rFonts w:hint="default"/>
        <w:lang w:val="ru-RU" w:eastAsia="en-US" w:bidi="ar-SA"/>
      </w:rPr>
    </w:lvl>
    <w:lvl w:ilvl="7" w:tplc="1F86B750">
      <w:numFmt w:val="bullet"/>
      <w:lvlText w:val="•"/>
      <w:lvlJc w:val="left"/>
      <w:pPr>
        <w:ind w:left="2844" w:hanging="130"/>
      </w:pPr>
      <w:rPr>
        <w:rFonts w:hint="default"/>
        <w:lang w:val="ru-RU" w:eastAsia="en-US" w:bidi="ar-SA"/>
      </w:rPr>
    </w:lvl>
    <w:lvl w:ilvl="8" w:tplc="1DE4F9E8">
      <w:numFmt w:val="bullet"/>
      <w:lvlText w:val="•"/>
      <w:lvlJc w:val="left"/>
      <w:pPr>
        <w:ind w:left="3216" w:hanging="130"/>
      </w:pPr>
      <w:rPr>
        <w:rFonts w:hint="default"/>
        <w:lang w:val="ru-RU" w:eastAsia="en-US" w:bidi="ar-SA"/>
      </w:rPr>
    </w:lvl>
  </w:abstractNum>
  <w:abstractNum w:abstractNumId="2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C7E3A4C"/>
    <w:multiLevelType w:val="hybridMultilevel"/>
    <w:tmpl w:val="6EE26B16"/>
    <w:lvl w:ilvl="0" w:tplc="9AC616F4">
      <w:start w:val="1"/>
      <w:numFmt w:val="upperRoman"/>
      <w:lvlText w:val="%1"/>
      <w:lvlJc w:val="left"/>
      <w:pPr>
        <w:ind w:left="23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B8708E">
      <w:numFmt w:val="bullet"/>
      <w:lvlText w:val="•"/>
      <w:lvlJc w:val="left"/>
      <w:pPr>
        <w:ind w:left="640" w:hanging="130"/>
      </w:pPr>
      <w:rPr>
        <w:rFonts w:hint="default"/>
        <w:lang w:val="ru-RU" w:eastAsia="en-US" w:bidi="ar-SA"/>
      </w:rPr>
    </w:lvl>
    <w:lvl w:ilvl="2" w:tplc="693C7D34">
      <w:numFmt w:val="bullet"/>
      <w:lvlText w:val="•"/>
      <w:lvlJc w:val="left"/>
      <w:pPr>
        <w:ind w:left="1040" w:hanging="130"/>
      </w:pPr>
      <w:rPr>
        <w:rFonts w:hint="default"/>
        <w:lang w:val="ru-RU" w:eastAsia="en-US" w:bidi="ar-SA"/>
      </w:rPr>
    </w:lvl>
    <w:lvl w:ilvl="3" w:tplc="97FE8B12">
      <w:numFmt w:val="bullet"/>
      <w:lvlText w:val="•"/>
      <w:lvlJc w:val="left"/>
      <w:pPr>
        <w:ind w:left="1441" w:hanging="130"/>
      </w:pPr>
      <w:rPr>
        <w:rFonts w:hint="default"/>
        <w:lang w:val="ru-RU" w:eastAsia="en-US" w:bidi="ar-SA"/>
      </w:rPr>
    </w:lvl>
    <w:lvl w:ilvl="4" w:tplc="9D52BBE0">
      <w:numFmt w:val="bullet"/>
      <w:lvlText w:val="•"/>
      <w:lvlJc w:val="left"/>
      <w:pPr>
        <w:ind w:left="1841" w:hanging="130"/>
      </w:pPr>
      <w:rPr>
        <w:rFonts w:hint="default"/>
        <w:lang w:val="ru-RU" w:eastAsia="en-US" w:bidi="ar-SA"/>
      </w:rPr>
    </w:lvl>
    <w:lvl w:ilvl="5" w:tplc="05448422">
      <w:numFmt w:val="bullet"/>
      <w:lvlText w:val="•"/>
      <w:lvlJc w:val="left"/>
      <w:pPr>
        <w:ind w:left="2242" w:hanging="130"/>
      </w:pPr>
      <w:rPr>
        <w:rFonts w:hint="default"/>
        <w:lang w:val="ru-RU" w:eastAsia="en-US" w:bidi="ar-SA"/>
      </w:rPr>
    </w:lvl>
    <w:lvl w:ilvl="6" w:tplc="8446ED2E">
      <w:numFmt w:val="bullet"/>
      <w:lvlText w:val="•"/>
      <w:lvlJc w:val="left"/>
      <w:pPr>
        <w:ind w:left="2642" w:hanging="130"/>
      </w:pPr>
      <w:rPr>
        <w:rFonts w:hint="default"/>
        <w:lang w:val="ru-RU" w:eastAsia="en-US" w:bidi="ar-SA"/>
      </w:rPr>
    </w:lvl>
    <w:lvl w:ilvl="7" w:tplc="808E383C">
      <w:numFmt w:val="bullet"/>
      <w:lvlText w:val="•"/>
      <w:lvlJc w:val="left"/>
      <w:pPr>
        <w:ind w:left="3042" w:hanging="130"/>
      </w:pPr>
      <w:rPr>
        <w:rFonts w:hint="default"/>
        <w:lang w:val="ru-RU" w:eastAsia="en-US" w:bidi="ar-SA"/>
      </w:rPr>
    </w:lvl>
    <w:lvl w:ilvl="8" w:tplc="DFD2408A">
      <w:numFmt w:val="bullet"/>
      <w:lvlText w:val="•"/>
      <w:lvlJc w:val="left"/>
      <w:pPr>
        <w:ind w:left="3443" w:hanging="130"/>
      </w:pPr>
      <w:rPr>
        <w:rFonts w:hint="default"/>
        <w:lang w:val="ru-RU" w:eastAsia="en-US" w:bidi="ar-SA"/>
      </w:rPr>
    </w:lvl>
  </w:abstractNum>
  <w:abstractNum w:abstractNumId="22">
    <w:nsid w:val="7CDA06AB"/>
    <w:multiLevelType w:val="hybridMultilevel"/>
    <w:tmpl w:val="E1785B4C"/>
    <w:lvl w:ilvl="0" w:tplc="00621BD0">
      <w:numFmt w:val="bullet"/>
      <w:lvlText w:val="-"/>
      <w:lvlJc w:val="left"/>
      <w:pPr>
        <w:ind w:left="65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DA1A02">
      <w:numFmt w:val="bullet"/>
      <w:lvlText w:val="•"/>
      <w:lvlJc w:val="left"/>
      <w:pPr>
        <w:ind w:left="1726" w:hanging="178"/>
      </w:pPr>
      <w:rPr>
        <w:rFonts w:hint="default"/>
        <w:lang w:val="ru-RU" w:eastAsia="en-US" w:bidi="ar-SA"/>
      </w:rPr>
    </w:lvl>
    <w:lvl w:ilvl="2" w:tplc="24E024AC">
      <w:numFmt w:val="bullet"/>
      <w:lvlText w:val="•"/>
      <w:lvlJc w:val="left"/>
      <w:pPr>
        <w:ind w:left="2792" w:hanging="178"/>
      </w:pPr>
      <w:rPr>
        <w:rFonts w:hint="default"/>
        <w:lang w:val="ru-RU" w:eastAsia="en-US" w:bidi="ar-SA"/>
      </w:rPr>
    </w:lvl>
    <w:lvl w:ilvl="3" w:tplc="34A61D0A">
      <w:numFmt w:val="bullet"/>
      <w:lvlText w:val="•"/>
      <w:lvlJc w:val="left"/>
      <w:pPr>
        <w:ind w:left="3859" w:hanging="178"/>
      </w:pPr>
      <w:rPr>
        <w:rFonts w:hint="default"/>
        <w:lang w:val="ru-RU" w:eastAsia="en-US" w:bidi="ar-SA"/>
      </w:rPr>
    </w:lvl>
    <w:lvl w:ilvl="4" w:tplc="795E9DD0">
      <w:numFmt w:val="bullet"/>
      <w:lvlText w:val="•"/>
      <w:lvlJc w:val="left"/>
      <w:pPr>
        <w:ind w:left="4925" w:hanging="178"/>
      </w:pPr>
      <w:rPr>
        <w:rFonts w:hint="default"/>
        <w:lang w:val="ru-RU" w:eastAsia="en-US" w:bidi="ar-SA"/>
      </w:rPr>
    </w:lvl>
    <w:lvl w:ilvl="5" w:tplc="A8DA65AE">
      <w:numFmt w:val="bullet"/>
      <w:lvlText w:val="•"/>
      <w:lvlJc w:val="left"/>
      <w:pPr>
        <w:ind w:left="5992" w:hanging="178"/>
      </w:pPr>
      <w:rPr>
        <w:rFonts w:hint="default"/>
        <w:lang w:val="ru-RU" w:eastAsia="en-US" w:bidi="ar-SA"/>
      </w:rPr>
    </w:lvl>
    <w:lvl w:ilvl="6" w:tplc="21FAEEE4">
      <w:numFmt w:val="bullet"/>
      <w:lvlText w:val="•"/>
      <w:lvlJc w:val="left"/>
      <w:pPr>
        <w:ind w:left="7058" w:hanging="178"/>
      </w:pPr>
      <w:rPr>
        <w:rFonts w:hint="default"/>
        <w:lang w:val="ru-RU" w:eastAsia="en-US" w:bidi="ar-SA"/>
      </w:rPr>
    </w:lvl>
    <w:lvl w:ilvl="7" w:tplc="4E7654D8">
      <w:numFmt w:val="bullet"/>
      <w:lvlText w:val="•"/>
      <w:lvlJc w:val="left"/>
      <w:pPr>
        <w:ind w:left="8124" w:hanging="178"/>
      </w:pPr>
      <w:rPr>
        <w:rFonts w:hint="default"/>
        <w:lang w:val="ru-RU" w:eastAsia="en-US" w:bidi="ar-SA"/>
      </w:rPr>
    </w:lvl>
    <w:lvl w:ilvl="8" w:tplc="39689DDA">
      <w:numFmt w:val="bullet"/>
      <w:lvlText w:val="•"/>
      <w:lvlJc w:val="left"/>
      <w:pPr>
        <w:ind w:left="9191" w:hanging="178"/>
      </w:pPr>
      <w:rPr>
        <w:rFonts w:hint="default"/>
        <w:lang w:val="ru-RU" w:eastAsia="en-US" w:bidi="ar-SA"/>
      </w:rPr>
    </w:lvl>
  </w:abstractNum>
  <w:abstractNum w:abstractNumId="23">
    <w:nsid w:val="7E2361E7"/>
    <w:multiLevelType w:val="hybridMultilevel"/>
    <w:tmpl w:val="64F475FC"/>
    <w:lvl w:ilvl="0" w:tplc="DEC25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18"/>
  </w:num>
  <w:num w:numId="5">
    <w:abstractNumId w:val="14"/>
  </w:num>
  <w:num w:numId="6">
    <w:abstractNumId w:val="19"/>
  </w:num>
  <w:num w:numId="7">
    <w:abstractNumId w:val="0"/>
  </w:num>
  <w:num w:numId="8">
    <w:abstractNumId w:val="21"/>
  </w:num>
  <w:num w:numId="9">
    <w:abstractNumId w:val="10"/>
  </w:num>
  <w:num w:numId="10">
    <w:abstractNumId w:val="16"/>
  </w:num>
  <w:num w:numId="11">
    <w:abstractNumId w:val="22"/>
  </w:num>
  <w:num w:numId="12">
    <w:abstractNumId w:val="5"/>
  </w:num>
  <w:num w:numId="13">
    <w:abstractNumId w:val="11"/>
  </w:num>
  <w:num w:numId="14">
    <w:abstractNumId w:val="9"/>
  </w:num>
  <w:num w:numId="15">
    <w:abstractNumId w:val="1"/>
  </w:num>
  <w:num w:numId="16">
    <w:abstractNumId w:val="17"/>
  </w:num>
  <w:num w:numId="17">
    <w:abstractNumId w:val="8"/>
  </w:num>
  <w:num w:numId="18">
    <w:abstractNumId w:val="2"/>
  </w:num>
  <w:num w:numId="19">
    <w:abstractNumId w:val="3"/>
  </w:num>
  <w:num w:numId="20">
    <w:abstractNumId w:val="13"/>
  </w:num>
  <w:num w:numId="21">
    <w:abstractNumId w:val="12"/>
  </w:num>
  <w:num w:numId="22">
    <w:abstractNumId w:val="23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26B44"/>
    <w:rsid w:val="00027A66"/>
    <w:rsid w:val="000454DE"/>
    <w:rsid w:val="00052FF9"/>
    <w:rsid w:val="0005772E"/>
    <w:rsid w:val="00057DED"/>
    <w:rsid w:val="00066CF3"/>
    <w:rsid w:val="000A07A9"/>
    <w:rsid w:val="000B0A5A"/>
    <w:rsid w:val="000B33D0"/>
    <w:rsid w:val="000B430A"/>
    <w:rsid w:val="000C3476"/>
    <w:rsid w:val="000E100A"/>
    <w:rsid w:val="000F4598"/>
    <w:rsid w:val="0010613A"/>
    <w:rsid w:val="00112D88"/>
    <w:rsid w:val="0013009C"/>
    <w:rsid w:val="00130B59"/>
    <w:rsid w:val="001440F4"/>
    <w:rsid w:val="0015448F"/>
    <w:rsid w:val="001555FF"/>
    <w:rsid w:val="00157A47"/>
    <w:rsid w:val="001A5425"/>
    <w:rsid w:val="001A5543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58C9"/>
    <w:rsid w:val="00240CD5"/>
    <w:rsid w:val="00270402"/>
    <w:rsid w:val="00284FF2"/>
    <w:rsid w:val="00297A59"/>
    <w:rsid w:val="002A12FF"/>
    <w:rsid w:val="002A5D25"/>
    <w:rsid w:val="002C3030"/>
    <w:rsid w:val="002E245D"/>
    <w:rsid w:val="002F787C"/>
    <w:rsid w:val="0030479C"/>
    <w:rsid w:val="0030678A"/>
    <w:rsid w:val="0031079C"/>
    <w:rsid w:val="00321939"/>
    <w:rsid w:val="00321BB8"/>
    <w:rsid w:val="00344318"/>
    <w:rsid w:val="003746B2"/>
    <w:rsid w:val="00374FEA"/>
    <w:rsid w:val="00385F50"/>
    <w:rsid w:val="003963BA"/>
    <w:rsid w:val="003A7E5F"/>
    <w:rsid w:val="003B6402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03E0"/>
    <w:rsid w:val="004652A1"/>
    <w:rsid w:val="00467EF7"/>
    <w:rsid w:val="00473B54"/>
    <w:rsid w:val="00476C86"/>
    <w:rsid w:val="004A028D"/>
    <w:rsid w:val="004A5E74"/>
    <w:rsid w:val="004B0550"/>
    <w:rsid w:val="004B1542"/>
    <w:rsid w:val="004E028C"/>
    <w:rsid w:val="004E2FF3"/>
    <w:rsid w:val="004E4A78"/>
    <w:rsid w:val="00502D31"/>
    <w:rsid w:val="00520928"/>
    <w:rsid w:val="00543B77"/>
    <w:rsid w:val="005472C1"/>
    <w:rsid w:val="00564E8B"/>
    <w:rsid w:val="005734A1"/>
    <w:rsid w:val="005836DE"/>
    <w:rsid w:val="005A02A5"/>
    <w:rsid w:val="005A106B"/>
    <w:rsid w:val="005B15BC"/>
    <w:rsid w:val="005D4DF6"/>
    <w:rsid w:val="005F6A49"/>
    <w:rsid w:val="006111F6"/>
    <w:rsid w:val="006136E4"/>
    <w:rsid w:val="00613F43"/>
    <w:rsid w:val="00614024"/>
    <w:rsid w:val="0061648B"/>
    <w:rsid w:val="00632702"/>
    <w:rsid w:val="00641000"/>
    <w:rsid w:val="00655224"/>
    <w:rsid w:val="006560B5"/>
    <w:rsid w:val="00665E27"/>
    <w:rsid w:val="00672D5E"/>
    <w:rsid w:val="00693C1F"/>
    <w:rsid w:val="006A2CC8"/>
    <w:rsid w:val="006A6072"/>
    <w:rsid w:val="006B6902"/>
    <w:rsid w:val="006C21C9"/>
    <w:rsid w:val="006D6035"/>
    <w:rsid w:val="006E1004"/>
    <w:rsid w:val="006E74E7"/>
    <w:rsid w:val="007031A8"/>
    <w:rsid w:val="007526BD"/>
    <w:rsid w:val="00752EAB"/>
    <w:rsid w:val="00771952"/>
    <w:rsid w:val="0078615E"/>
    <w:rsid w:val="00787163"/>
    <w:rsid w:val="007A04F2"/>
    <w:rsid w:val="007B5622"/>
    <w:rsid w:val="007E3674"/>
    <w:rsid w:val="007E7965"/>
    <w:rsid w:val="007F0394"/>
    <w:rsid w:val="00804FE3"/>
    <w:rsid w:val="00806306"/>
    <w:rsid w:val="0081324A"/>
    <w:rsid w:val="00840ECB"/>
    <w:rsid w:val="008448FF"/>
    <w:rsid w:val="008632FA"/>
    <w:rsid w:val="008734B4"/>
    <w:rsid w:val="0088256D"/>
    <w:rsid w:val="008829BA"/>
    <w:rsid w:val="008A3789"/>
    <w:rsid w:val="008B157D"/>
    <w:rsid w:val="008B4198"/>
    <w:rsid w:val="008C3EC3"/>
    <w:rsid w:val="008D2C38"/>
    <w:rsid w:val="008D765F"/>
    <w:rsid w:val="008E0553"/>
    <w:rsid w:val="00904EB5"/>
    <w:rsid w:val="009135E2"/>
    <w:rsid w:val="00943325"/>
    <w:rsid w:val="00943BEE"/>
    <w:rsid w:val="00945B9C"/>
    <w:rsid w:val="00960028"/>
    <w:rsid w:val="00963708"/>
    <w:rsid w:val="009659B3"/>
    <w:rsid w:val="0099304C"/>
    <w:rsid w:val="00993E00"/>
    <w:rsid w:val="00996DF6"/>
    <w:rsid w:val="00997C3F"/>
    <w:rsid w:val="009B229E"/>
    <w:rsid w:val="009B6A45"/>
    <w:rsid w:val="009C4778"/>
    <w:rsid w:val="009E187B"/>
    <w:rsid w:val="009F18D3"/>
    <w:rsid w:val="009F4C94"/>
    <w:rsid w:val="00A11EBE"/>
    <w:rsid w:val="00A1259F"/>
    <w:rsid w:val="00A139CB"/>
    <w:rsid w:val="00A227C0"/>
    <w:rsid w:val="00A25A7A"/>
    <w:rsid w:val="00A37C34"/>
    <w:rsid w:val="00A41874"/>
    <w:rsid w:val="00A76A07"/>
    <w:rsid w:val="00A77598"/>
    <w:rsid w:val="00A833DD"/>
    <w:rsid w:val="00A94F56"/>
    <w:rsid w:val="00A96C90"/>
    <w:rsid w:val="00AA6584"/>
    <w:rsid w:val="00AB0756"/>
    <w:rsid w:val="00AB1BB2"/>
    <w:rsid w:val="00AB3E28"/>
    <w:rsid w:val="00AB6EA5"/>
    <w:rsid w:val="00AB7A51"/>
    <w:rsid w:val="00AF55C5"/>
    <w:rsid w:val="00B078E7"/>
    <w:rsid w:val="00B253F9"/>
    <w:rsid w:val="00B25FEF"/>
    <w:rsid w:val="00B409D3"/>
    <w:rsid w:val="00B47A20"/>
    <w:rsid w:val="00B47E19"/>
    <w:rsid w:val="00B515BB"/>
    <w:rsid w:val="00B54321"/>
    <w:rsid w:val="00B55BA0"/>
    <w:rsid w:val="00B645AA"/>
    <w:rsid w:val="00B64ADE"/>
    <w:rsid w:val="00B81C13"/>
    <w:rsid w:val="00B82577"/>
    <w:rsid w:val="00B91E96"/>
    <w:rsid w:val="00B97D9F"/>
    <w:rsid w:val="00BA255F"/>
    <w:rsid w:val="00BA6E11"/>
    <w:rsid w:val="00BB5583"/>
    <w:rsid w:val="00BB6ED6"/>
    <w:rsid w:val="00BE0CF4"/>
    <w:rsid w:val="00BE3D68"/>
    <w:rsid w:val="00BF0C5B"/>
    <w:rsid w:val="00C04A65"/>
    <w:rsid w:val="00C05E70"/>
    <w:rsid w:val="00C10C42"/>
    <w:rsid w:val="00C300D7"/>
    <w:rsid w:val="00C521EF"/>
    <w:rsid w:val="00C70729"/>
    <w:rsid w:val="00C72A73"/>
    <w:rsid w:val="00C75545"/>
    <w:rsid w:val="00C91579"/>
    <w:rsid w:val="00CA5D63"/>
    <w:rsid w:val="00CB6C10"/>
    <w:rsid w:val="00CC0A42"/>
    <w:rsid w:val="00CD2873"/>
    <w:rsid w:val="00D045DD"/>
    <w:rsid w:val="00D0701D"/>
    <w:rsid w:val="00D07CCC"/>
    <w:rsid w:val="00D16267"/>
    <w:rsid w:val="00D17ADD"/>
    <w:rsid w:val="00D213E7"/>
    <w:rsid w:val="00D22065"/>
    <w:rsid w:val="00D339A5"/>
    <w:rsid w:val="00D52398"/>
    <w:rsid w:val="00D769EB"/>
    <w:rsid w:val="00D806CB"/>
    <w:rsid w:val="00D8488E"/>
    <w:rsid w:val="00D96741"/>
    <w:rsid w:val="00DA5DD1"/>
    <w:rsid w:val="00DB1508"/>
    <w:rsid w:val="00DB3543"/>
    <w:rsid w:val="00DD668F"/>
    <w:rsid w:val="00DE337C"/>
    <w:rsid w:val="00DF2C79"/>
    <w:rsid w:val="00DF4AEE"/>
    <w:rsid w:val="00E00F1C"/>
    <w:rsid w:val="00E115A2"/>
    <w:rsid w:val="00E24C8D"/>
    <w:rsid w:val="00E24FA7"/>
    <w:rsid w:val="00E41CD5"/>
    <w:rsid w:val="00E43335"/>
    <w:rsid w:val="00E52E25"/>
    <w:rsid w:val="00E5346A"/>
    <w:rsid w:val="00E546AB"/>
    <w:rsid w:val="00E648BD"/>
    <w:rsid w:val="00E7055D"/>
    <w:rsid w:val="00E734AF"/>
    <w:rsid w:val="00E831EA"/>
    <w:rsid w:val="00E8602F"/>
    <w:rsid w:val="00EA1496"/>
    <w:rsid w:val="00EC4252"/>
    <w:rsid w:val="00EC7897"/>
    <w:rsid w:val="00EE0C26"/>
    <w:rsid w:val="00EE4FD1"/>
    <w:rsid w:val="00EF2F4A"/>
    <w:rsid w:val="00F10E7C"/>
    <w:rsid w:val="00F11858"/>
    <w:rsid w:val="00F22BB1"/>
    <w:rsid w:val="00F23C59"/>
    <w:rsid w:val="00F35982"/>
    <w:rsid w:val="00F41C65"/>
    <w:rsid w:val="00F47DBB"/>
    <w:rsid w:val="00F60A00"/>
    <w:rsid w:val="00F70460"/>
    <w:rsid w:val="00F730BB"/>
    <w:rsid w:val="00F73DCA"/>
    <w:rsid w:val="00F75A7C"/>
    <w:rsid w:val="00F93659"/>
    <w:rsid w:val="00FA0A07"/>
    <w:rsid w:val="00FA71DD"/>
    <w:rsid w:val="00FB10AB"/>
    <w:rsid w:val="00FB2281"/>
    <w:rsid w:val="00FC2435"/>
    <w:rsid w:val="00FD1BC3"/>
    <w:rsid w:val="00FD7994"/>
    <w:rsid w:val="00FD7A4F"/>
    <w:rsid w:val="00FE1E59"/>
    <w:rsid w:val="00FF2515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2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EF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F2F4A"/>
    <w:pPr>
      <w:widowControl w:val="0"/>
      <w:autoSpaceDE w:val="0"/>
      <w:autoSpaceDN w:val="0"/>
      <w:spacing w:before="1" w:after="0" w:line="240" w:lineRule="auto"/>
      <w:ind w:left="73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F2F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2F4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F2F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EF2F4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EF2F4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10"/>
    <w:qFormat/>
    <w:rsid w:val="00EF2F4A"/>
    <w:pPr>
      <w:widowControl w:val="0"/>
      <w:autoSpaceDE w:val="0"/>
      <w:autoSpaceDN w:val="0"/>
      <w:spacing w:before="83" w:after="0" w:line="506" w:lineRule="exact"/>
      <w:ind w:left="3336" w:right="349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f">
    <w:name w:val="Название Знак"/>
    <w:basedOn w:val="a0"/>
    <w:link w:val="ae"/>
    <w:uiPriority w:val="10"/>
    <w:rsid w:val="00EF2F4A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EF2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Основной текст_"/>
    <w:link w:val="6"/>
    <w:uiPriority w:val="99"/>
    <w:locked/>
    <w:rsid w:val="00A25A7A"/>
    <w:rPr>
      <w:shd w:val="clear" w:color="auto" w:fill="FFFFFF"/>
    </w:rPr>
  </w:style>
  <w:style w:type="paragraph" w:customStyle="1" w:styleId="6">
    <w:name w:val="Основной текст6"/>
    <w:basedOn w:val="a"/>
    <w:link w:val="af0"/>
    <w:uiPriority w:val="99"/>
    <w:rsid w:val="00A25A7A"/>
    <w:pPr>
      <w:widowControl w:val="0"/>
      <w:shd w:val="clear" w:color="auto" w:fill="FFFFFF"/>
      <w:spacing w:after="0" w:line="269" w:lineRule="exact"/>
      <w:ind w:hanging="360"/>
      <w:jc w:val="both"/>
    </w:pPr>
  </w:style>
  <w:style w:type="character" w:customStyle="1" w:styleId="5">
    <w:name w:val="Основной текст5"/>
    <w:uiPriority w:val="99"/>
    <w:rsid w:val="00A25A7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">
    <w:name w:val="Основной текст2"/>
    <w:uiPriority w:val="99"/>
    <w:rsid w:val="00A25A7A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AB251-B58E-4477-B2D8-1E79952D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Ticher</cp:lastModifiedBy>
  <cp:revision>56</cp:revision>
  <cp:lastPrinted>2023-08-29T18:16:00Z</cp:lastPrinted>
  <dcterms:created xsi:type="dcterms:W3CDTF">2023-08-17T18:35:00Z</dcterms:created>
  <dcterms:modified xsi:type="dcterms:W3CDTF">2023-12-04T11:15:00Z</dcterms:modified>
</cp:coreProperties>
</file>