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03" w:rsidRPr="002B39F1" w:rsidRDefault="00EC2003" w:rsidP="00EC2003">
      <w:pPr>
        <w:jc w:val="center"/>
        <w:rPr>
          <w:b/>
          <w:color w:val="000000" w:themeColor="text1"/>
        </w:rPr>
      </w:pPr>
      <w:r w:rsidRPr="002B39F1">
        <w:rPr>
          <w:b/>
          <w:bCs/>
          <w:color w:val="000000" w:themeColor="text1"/>
        </w:rPr>
        <w:t>Вариант 1</w:t>
      </w:r>
    </w:p>
    <w:p w:rsidR="00EC2003" w:rsidRPr="002B39F1" w:rsidRDefault="00EC2003" w:rsidP="00EC2003">
      <w:pPr>
        <w:jc w:val="center"/>
        <w:rPr>
          <w:b/>
          <w:bCs/>
        </w:rPr>
      </w:pPr>
    </w:p>
    <w:p w:rsidR="00EC2003" w:rsidRPr="002B39F1" w:rsidRDefault="00EC2003" w:rsidP="00EC2003">
      <w:pPr>
        <w:rPr>
          <w:b/>
          <w:color w:val="000000" w:themeColor="text1"/>
        </w:rPr>
      </w:pPr>
      <w:r w:rsidRPr="002B39F1">
        <w:rPr>
          <w:b/>
          <w:bCs/>
          <w:color w:val="000000" w:themeColor="text1"/>
        </w:rPr>
        <w:t>Часть 1</w:t>
      </w:r>
    </w:p>
    <w:p w:rsidR="00EC2003" w:rsidRPr="002B39F1" w:rsidRDefault="00EC2003" w:rsidP="00EC2003">
      <w:r w:rsidRPr="002B39F1">
        <w:rPr>
          <w:b/>
          <w:bCs/>
        </w:rPr>
        <w:t> 1  Государство Боливия расположено:</w:t>
      </w:r>
    </w:p>
    <w:p w:rsidR="00EC2003" w:rsidRPr="002B39F1" w:rsidRDefault="00EC2003" w:rsidP="00EC2003">
      <w:r w:rsidRPr="002B39F1">
        <w:t>а) в центральной Африке;</w:t>
      </w:r>
    </w:p>
    <w:p w:rsidR="00EC2003" w:rsidRPr="002B39F1" w:rsidRDefault="00EC2003" w:rsidP="00EC2003">
      <w:r w:rsidRPr="002B39F1">
        <w:t>б) в Северной Америке;</w:t>
      </w:r>
    </w:p>
    <w:p w:rsidR="00EC2003" w:rsidRPr="002B39F1" w:rsidRDefault="00EC2003" w:rsidP="00EC2003">
      <w:r w:rsidRPr="002B39F1">
        <w:t>в) в Южной Америке;</w:t>
      </w:r>
    </w:p>
    <w:p w:rsidR="00EC2003" w:rsidRPr="002B39F1" w:rsidRDefault="00EC2003" w:rsidP="00EC2003">
      <w:r w:rsidRPr="002B39F1">
        <w:t>г) в юго-восточной Азии.</w:t>
      </w:r>
    </w:p>
    <w:p w:rsidR="00EC2003" w:rsidRPr="002B39F1" w:rsidRDefault="00EC2003" w:rsidP="00EC2003">
      <w:r w:rsidRPr="002B39F1">
        <w:rPr>
          <w:b/>
          <w:bCs/>
        </w:rPr>
        <w:t>2</w:t>
      </w:r>
      <w:proofErr w:type="gramStart"/>
      <w:r w:rsidRPr="002B39F1">
        <w:rPr>
          <w:b/>
          <w:bCs/>
        </w:rPr>
        <w:t>  К</w:t>
      </w:r>
      <w:proofErr w:type="gramEnd"/>
      <w:r w:rsidRPr="002B39F1">
        <w:rPr>
          <w:b/>
          <w:bCs/>
        </w:rPr>
        <w:t xml:space="preserve"> конституционным монархиям относятся страны:</w:t>
      </w:r>
    </w:p>
    <w:p w:rsidR="00EC2003" w:rsidRPr="002B39F1" w:rsidRDefault="00EC2003" w:rsidP="00EC2003">
      <w:r w:rsidRPr="002B39F1">
        <w:t>а) Франция, Китай, Ирак;</w:t>
      </w:r>
    </w:p>
    <w:p w:rsidR="00EC2003" w:rsidRPr="002B39F1" w:rsidRDefault="00EC2003" w:rsidP="00EC2003">
      <w:r w:rsidRPr="002B39F1">
        <w:t>б) Япония, Норвегия, Великобритания;</w:t>
      </w:r>
    </w:p>
    <w:p w:rsidR="00EC2003" w:rsidRPr="002B39F1" w:rsidRDefault="00EC2003" w:rsidP="00EC2003">
      <w:r w:rsidRPr="002B39F1">
        <w:t>в) Италия, Индия, Канада;</w:t>
      </w:r>
    </w:p>
    <w:p w:rsidR="00EC2003" w:rsidRPr="002B39F1" w:rsidRDefault="00EC2003" w:rsidP="00EC2003">
      <w:r w:rsidRPr="002B39F1">
        <w:t>г) Армения, Латвия, Египет.</w:t>
      </w:r>
    </w:p>
    <w:p w:rsidR="00EC2003" w:rsidRPr="002B39F1" w:rsidRDefault="00EC2003" w:rsidP="00EC2003">
      <w:r w:rsidRPr="002B39F1">
        <w:rPr>
          <w:b/>
          <w:bCs/>
        </w:rPr>
        <w:t>3  Наибольшей численностью пожилых людей (старше 60 лет) отличаются страны:</w:t>
      </w:r>
    </w:p>
    <w:p w:rsidR="00EC2003" w:rsidRPr="002B39F1" w:rsidRDefault="00EC2003" w:rsidP="00EC2003">
      <w:r w:rsidRPr="002B39F1">
        <w:t>а) СНГ;</w:t>
      </w:r>
    </w:p>
    <w:p w:rsidR="00EC2003" w:rsidRPr="002B39F1" w:rsidRDefault="00EC2003" w:rsidP="00EC2003">
      <w:r w:rsidRPr="002B39F1">
        <w:t>б) Западной Европы;</w:t>
      </w:r>
    </w:p>
    <w:p w:rsidR="00EC2003" w:rsidRPr="002B39F1" w:rsidRDefault="00EC2003" w:rsidP="00EC2003">
      <w:r w:rsidRPr="002B39F1">
        <w:t>в) Латинской Америки;</w:t>
      </w:r>
    </w:p>
    <w:p w:rsidR="00EC2003" w:rsidRPr="002B39F1" w:rsidRDefault="00EC2003" w:rsidP="00EC2003">
      <w:r w:rsidRPr="002B39F1">
        <w:t>г) Северной Америки.</w:t>
      </w:r>
    </w:p>
    <w:p w:rsidR="00EC2003" w:rsidRPr="002B39F1" w:rsidRDefault="00EC2003" w:rsidP="00EC2003">
      <w:r w:rsidRPr="002B39F1">
        <w:rPr>
          <w:b/>
          <w:bCs/>
        </w:rPr>
        <w:t>4</w:t>
      </w:r>
      <w:proofErr w:type="gramStart"/>
      <w:r w:rsidRPr="002B39F1">
        <w:rPr>
          <w:b/>
          <w:bCs/>
        </w:rPr>
        <w:t>  В</w:t>
      </w:r>
      <w:proofErr w:type="gramEnd"/>
      <w:r w:rsidRPr="002B39F1">
        <w:rPr>
          <w:b/>
          <w:bCs/>
        </w:rPr>
        <w:t>ыбрать строку, где все государства обладают богатыми лесными ресурсами:</w:t>
      </w:r>
    </w:p>
    <w:p w:rsidR="00EC2003" w:rsidRPr="002B39F1" w:rsidRDefault="00EC2003" w:rsidP="00EC2003">
      <w:r w:rsidRPr="002B39F1">
        <w:t>а) Россия, Канада, Бразилия;</w:t>
      </w:r>
    </w:p>
    <w:p w:rsidR="00EC2003" w:rsidRPr="002B39F1" w:rsidRDefault="00EC2003" w:rsidP="00EC2003">
      <w:r w:rsidRPr="002B39F1">
        <w:t>б) Бразилия, Япония, Монголия;</w:t>
      </w:r>
    </w:p>
    <w:p w:rsidR="00EC2003" w:rsidRPr="002B39F1" w:rsidRDefault="00EC2003" w:rsidP="00EC2003">
      <w:r w:rsidRPr="002B39F1">
        <w:t>в) Россия, Польша, Китай;</w:t>
      </w:r>
    </w:p>
    <w:p w:rsidR="00EC2003" w:rsidRPr="002B39F1" w:rsidRDefault="00EC2003" w:rsidP="00EC2003">
      <w:r w:rsidRPr="002B39F1">
        <w:t>г) США, Италия, Алжир.</w:t>
      </w:r>
    </w:p>
    <w:p w:rsidR="00EC2003" w:rsidRPr="002B39F1" w:rsidRDefault="00EC2003" w:rsidP="00EC2003">
      <w:r w:rsidRPr="002B39F1">
        <w:rPr>
          <w:b/>
          <w:bCs/>
        </w:rPr>
        <w:t>5</w:t>
      </w:r>
      <w:proofErr w:type="gramStart"/>
      <w:r w:rsidRPr="002B39F1">
        <w:rPr>
          <w:b/>
          <w:bCs/>
        </w:rPr>
        <w:t>  К</w:t>
      </w:r>
      <w:proofErr w:type="gramEnd"/>
      <w:r w:rsidRPr="002B39F1">
        <w:rPr>
          <w:b/>
          <w:bCs/>
        </w:rPr>
        <w:t>акая из перечисленных городских агломераций является наиболее крупной по численности населения?</w:t>
      </w:r>
    </w:p>
    <w:p w:rsidR="00EC2003" w:rsidRPr="002B39F1" w:rsidRDefault="00EC2003" w:rsidP="00EC2003">
      <w:r w:rsidRPr="002B39F1">
        <w:t>а) Стамбул;</w:t>
      </w:r>
    </w:p>
    <w:p w:rsidR="00EC2003" w:rsidRPr="002B39F1" w:rsidRDefault="00EC2003" w:rsidP="00EC2003">
      <w:r w:rsidRPr="002B39F1">
        <w:t>б) Лондон;</w:t>
      </w:r>
    </w:p>
    <w:p w:rsidR="00EC2003" w:rsidRPr="002B39F1" w:rsidRDefault="00EC2003" w:rsidP="00EC2003">
      <w:r w:rsidRPr="002B39F1">
        <w:t>в) Пекин;</w:t>
      </w:r>
    </w:p>
    <w:p w:rsidR="00EC2003" w:rsidRPr="002B39F1" w:rsidRDefault="00EC2003" w:rsidP="00EC2003">
      <w:r w:rsidRPr="002B39F1">
        <w:t>г) Мехико.</w:t>
      </w:r>
    </w:p>
    <w:p w:rsidR="00EC2003" w:rsidRPr="002B39F1" w:rsidRDefault="00EC2003" w:rsidP="00EC2003">
      <w:r w:rsidRPr="002B39F1">
        <w:rPr>
          <w:b/>
          <w:bCs/>
        </w:rPr>
        <w:t>6  Главный морской порт Зарубежной Европы - это:</w:t>
      </w:r>
    </w:p>
    <w:p w:rsidR="00EC2003" w:rsidRPr="002B39F1" w:rsidRDefault="00EC2003" w:rsidP="00EC2003">
      <w:r w:rsidRPr="002B39F1">
        <w:t>а) Лондон;</w:t>
      </w:r>
    </w:p>
    <w:p w:rsidR="00EC2003" w:rsidRPr="002B39F1" w:rsidRDefault="00EC2003" w:rsidP="00EC2003">
      <w:r w:rsidRPr="002B39F1">
        <w:t>б) Гамбург;</w:t>
      </w:r>
    </w:p>
    <w:p w:rsidR="00EC2003" w:rsidRPr="002B39F1" w:rsidRDefault="00EC2003" w:rsidP="00EC2003">
      <w:r w:rsidRPr="002B39F1">
        <w:t>в) Роттердам;</w:t>
      </w:r>
    </w:p>
    <w:p w:rsidR="00EC2003" w:rsidRPr="002B39F1" w:rsidRDefault="00EC2003" w:rsidP="00EC2003">
      <w:r w:rsidRPr="002B39F1">
        <w:t>г) Вена.</w:t>
      </w:r>
    </w:p>
    <w:p w:rsidR="00EC2003" w:rsidRPr="002B39F1" w:rsidRDefault="00EC2003" w:rsidP="00EC2003">
      <w:r w:rsidRPr="002B39F1">
        <w:rPr>
          <w:b/>
          <w:bCs/>
        </w:rPr>
        <w:t>7  Показатель высокого уровня экономического развития:</w:t>
      </w:r>
    </w:p>
    <w:p w:rsidR="00EC2003" w:rsidRPr="002B39F1" w:rsidRDefault="00EC2003" w:rsidP="00EC2003">
      <w:r w:rsidRPr="002B39F1">
        <w:t>а) численность населения;</w:t>
      </w:r>
    </w:p>
    <w:p w:rsidR="00EC2003" w:rsidRPr="002B39F1" w:rsidRDefault="00EC2003" w:rsidP="00EC2003">
      <w:r w:rsidRPr="002B39F1">
        <w:t>б) ВВП на душу населения;</w:t>
      </w:r>
    </w:p>
    <w:p w:rsidR="00EC2003" w:rsidRPr="002B39F1" w:rsidRDefault="00EC2003" w:rsidP="00EC2003">
      <w:r w:rsidRPr="002B39F1">
        <w:t>в) плотность населения;</w:t>
      </w:r>
    </w:p>
    <w:p w:rsidR="00EC2003" w:rsidRPr="002B39F1" w:rsidRDefault="00EC2003" w:rsidP="00EC2003">
      <w:r w:rsidRPr="002B39F1">
        <w:t>г) цены на газеты и журналы.</w:t>
      </w:r>
    </w:p>
    <w:p w:rsidR="00EC2003" w:rsidRPr="002B39F1" w:rsidRDefault="00EC2003" w:rsidP="00EC2003">
      <w:r w:rsidRPr="002B39F1">
        <w:rPr>
          <w:b/>
          <w:bCs/>
        </w:rPr>
        <w:t>8 Организация ОПЕК объединяет:</w:t>
      </w:r>
    </w:p>
    <w:p w:rsidR="00EC2003" w:rsidRPr="002B39F1" w:rsidRDefault="00EC2003" w:rsidP="00EC2003">
      <w:r w:rsidRPr="002B39F1">
        <w:t> а) страны Востока;</w:t>
      </w:r>
    </w:p>
    <w:p w:rsidR="00EC2003" w:rsidRPr="002B39F1" w:rsidRDefault="00EC2003" w:rsidP="00EC2003">
      <w:r w:rsidRPr="002B39F1">
        <w:t> б) страны Азии;</w:t>
      </w:r>
    </w:p>
    <w:p w:rsidR="00EC2003" w:rsidRPr="002B39F1" w:rsidRDefault="00EC2003" w:rsidP="00EC2003">
      <w:r w:rsidRPr="002B39F1">
        <w:t> в) страны – экспортеры нефти;</w:t>
      </w:r>
    </w:p>
    <w:p w:rsidR="00EC2003" w:rsidRPr="002B39F1" w:rsidRDefault="00EC2003" w:rsidP="00EC2003">
      <w:r w:rsidRPr="002B39F1">
        <w:t> г) новые индустриальные страны.</w:t>
      </w:r>
    </w:p>
    <w:p w:rsidR="00EC2003" w:rsidRPr="002B39F1" w:rsidRDefault="00EC2003" w:rsidP="00EC2003">
      <w:r w:rsidRPr="002B39F1">
        <w:rPr>
          <w:b/>
          <w:bCs/>
        </w:rPr>
        <w:t>9  Регион – главная «горячая точка» мира:</w:t>
      </w:r>
    </w:p>
    <w:p w:rsidR="00EC2003" w:rsidRPr="002B39F1" w:rsidRDefault="00EC2003" w:rsidP="00EC2003">
      <w:r w:rsidRPr="002B39F1">
        <w:t>а) Европа;</w:t>
      </w:r>
    </w:p>
    <w:p w:rsidR="00EC2003" w:rsidRPr="002B39F1" w:rsidRDefault="00EC2003" w:rsidP="00EC2003">
      <w:r w:rsidRPr="002B39F1">
        <w:t>б) Южная Америка;</w:t>
      </w:r>
    </w:p>
    <w:p w:rsidR="00EC2003" w:rsidRPr="002B39F1" w:rsidRDefault="00EC2003" w:rsidP="00EC2003">
      <w:r w:rsidRPr="002B39F1">
        <w:t>в) Ближний Восток;</w:t>
      </w:r>
    </w:p>
    <w:p w:rsidR="00EC2003" w:rsidRPr="002B39F1" w:rsidRDefault="00EC2003" w:rsidP="00EC2003">
      <w:r w:rsidRPr="002B39F1">
        <w:t>г) Австралия.</w:t>
      </w:r>
    </w:p>
    <w:p w:rsidR="00EC2003" w:rsidRPr="002B39F1" w:rsidRDefault="00EC2003" w:rsidP="00EC2003">
      <w:r w:rsidRPr="002B39F1">
        <w:rPr>
          <w:b/>
          <w:bCs/>
        </w:rPr>
        <w:t>10</w:t>
      </w:r>
      <w:proofErr w:type="gramStart"/>
      <w:r w:rsidRPr="002B39F1">
        <w:rPr>
          <w:b/>
          <w:bCs/>
        </w:rPr>
        <w:t>  У</w:t>
      </w:r>
      <w:proofErr w:type="gramEnd"/>
      <w:r w:rsidRPr="002B39F1">
        <w:rPr>
          <w:b/>
          <w:bCs/>
        </w:rPr>
        <w:t>кажите главную отрасль промышленности Зарубежной Европы:</w:t>
      </w:r>
    </w:p>
    <w:p w:rsidR="00EC2003" w:rsidRPr="002B39F1" w:rsidRDefault="00EC2003" w:rsidP="00EC2003">
      <w:r w:rsidRPr="002B39F1">
        <w:t>а) топливная промышленность;</w:t>
      </w:r>
    </w:p>
    <w:p w:rsidR="00EC2003" w:rsidRPr="002B39F1" w:rsidRDefault="00EC2003" w:rsidP="00EC2003">
      <w:r w:rsidRPr="002B39F1">
        <w:t>б) черная металлургия;</w:t>
      </w:r>
    </w:p>
    <w:p w:rsidR="00EC2003" w:rsidRPr="002B39F1" w:rsidRDefault="00EC2003" w:rsidP="00EC2003">
      <w:r w:rsidRPr="002B39F1">
        <w:lastRenderedPageBreak/>
        <w:t>в) машиностроение;</w:t>
      </w:r>
    </w:p>
    <w:p w:rsidR="00EC2003" w:rsidRPr="002B39F1" w:rsidRDefault="00EC2003" w:rsidP="00EC2003">
      <w:r w:rsidRPr="002B39F1">
        <w:t>г) пищевая промышленность.</w:t>
      </w:r>
    </w:p>
    <w:p w:rsidR="00FC23A3" w:rsidRPr="002B39F1" w:rsidRDefault="00FC23A3" w:rsidP="00FC23A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2B39F1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2B39F1">
        <w:rPr>
          <w:rFonts w:ascii="Times New Roman" w:hAnsi="Times New Roman" w:cs="Times New Roman"/>
          <w:b/>
          <w:sz w:val="24"/>
          <w:szCs w:val="24"/>
        </w:rPr>
        <w:t>кажите две страны, по территории которых проходят важнейшие мировые каналы:</w:t>
      </w:r>
    </w:p>
    <w:p w:rsidR="00FC23A3" w:rsidRPr="002B39F1" w:rsidRDefault="00FC23A3" w:rsidP="00FC2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А) Греция, Россия;</w:t>
      </w:r>
    </w:p>
    <w:p w:rsidR="00FC23A3" w:rsidRPr="002B39F1" w:rsidRDefault="00FC23A3" w:rsidP="00FC2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Б) Германия, Дания;</w:t>
      </w:r>
    </w:p>
    <w:p w:rsidR="00FC23A3" w:rsidRPr="002B39F1" w:rsidRDefault="00FC23A3" w:rsidP="00FC2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В) Италия, Бельгия;</w:t>
      </w:r>
    </w:p>
    <w:p w:rsidR="00FC23A3" w:rsidRPr="002B39F1" w:rsidRDefault="00FC23A3" w:rsidP="00FC2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Г) Панама, Египет.</w:t>
      </w:r>
    </w:p>
    <w:p w:rsidR="00EC2003" w:rsidRPr="002B39F1" w:rsidRDefault="00EC2003" w:rsidP="00EC2003">
      <w:pPr>
        <w:rPr>
          <w:color w:val="000000" w:themeColor="text1"/>
        </w:rPr>
      </w:pPr>
      <w:r w:rsidRPr="002B39F1">
        <w:rPr>
          <w:b/>
          <w:bCs/>
          <w:color w:val="000000" w:themeColor="text1"/>
        </w:rPr>
        <w:t>Часть</w:t>
      </w:r>
      <w:proofErr w:type="gramStart"/>
      <w:r w:rsidRPr="002B39F1">
        <w:rPr>
          <w:b/>
          <w:bCs/>
          <w:color w:val="000000" w:themeColor="text1"/>
        </w:rPr>
        <w:t>2</w:t>
      </w:r>
      <w:proofErr w:type="gramEnd"/>
      <w:r w:rsidRPr="002B39F1">
        <w:rPr>
          <w:b/>
          <w:bCs/>
          <w:color w:val="000000" w:themeColor="text1"/>
        </w:rPr>
        <w:t> </w:t>
      </w:r>
    </w:p>
    <w:p w:rsidR="00EC2003" w:rsidRPr="002B39F1" w:rsidRDefault="00EC2003" w:rsidP="00EC2003">
      <w:pPr>
        <w:rPr>
          <w:b/>
          <w:bCs/>
        </w:rPr>
      </w:pPr>
      <w:r w:rsidRPr="002B39F1">
        <w:rPr>
          <w:b/>
          <w:bCs/>
        </w:rPr>
        <w:t>12</w:t>
      </w:r>
      <w:proofErr w:type="gramStart"/>
      <w:r w:rsidRPr="002B39F1">
        <w:rPr>
          <w:b/>
          <w:bCs/>
        </w:rPr>
        <w:t>  У</w:t>
      </w:r>
      <w:proofErr w:type="gramEnd"/>
      <w:r w:rsidRPr="002B39F1">
        <w:rPr>
          <w:b/>
          <w:bCs/>
        </w:rPr>
        <w:t>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003" w:rsidRPr="002B39F1" w:rsidTr="00EC20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u w:val="single"/>
                <w:lang w:eastAsia="en-US"/>
              </w:rPr>
              <w:t>Страна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1. Франция;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2.  Болгария;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3. Канада;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4. Египет.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u w:val="single"/>
                <w:lang w:eastAsia="en-US"/>
              </w:rPr>
              <w:t>Столица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А. София;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Б. Оттава;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В. Каир;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Г. Париж.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</w:tc>
      </w:tr>
    </w:tbl>
    <w:p w:rsidR="00EC2003" w:rsidRPr="002B39F1" w:rsidRDefault="00EC2003" w:rsidP="00EC2003"/>
    <w:p w:rsidR="00EC2003" w:rsidRPr="002B39F1" w:rsidRDefault="00EC2003" w:rsidP="00EC2003">
      <w:pPr>
        <w:rPr>
          <w:b/>
          <w:bCs/>
        </w:rPr>
      </w:pPr>
    </w:p>
    <w:p w:rsidR="00EC2003" w:rsidRPr="002B39F1" w:rsidRDefault="00EC2003" w:rsidP="00EC2003">
      <w:r w:rsidRPr="002B39F1">
        <w:rPr>
          <w:b/>
          <w:bCs/>
        </w:rPr>
        <w:t> 13Установите соответствие:</w:t>
      </w:r>
    </w:p>
    <w:p w:rsidR="00EC2003" w:rsidRPr="002B39F1" w:rsidRDefault="00EC2003" w:rsidP="00EC2003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003" w:rsidRPr="002B39F1" w:rsidTr="00EC20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03" w:rsidRPr="002B39F1" w:rsidRDefault="00EC2003">
            <w:pPr>
              <w:rPr>
                <w:u w:val="single"/>
                <w:lang w:eastAsia="en-US"/>
              </w:rPr>
            </w:pPr>
            <w:r w:rsidRPr="002B39F1">
              <w:rPr>
                <w:u w:val="single"/>
                <w:lang w:eastAsia="en-US"/>
              </w:rPr>
              <w:t>Страна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1. Алжир;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2. Замбия;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3. Эфиопия.</w:t>
            </w:r>
          </w:p>
          <w:p w:rsidR="00EC2003" w:rsidRPr="002B39F1" w:rsidRDefault="00EC2003">
            <w:pPr>
              <w:rPr>
                <w:u w:val="single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03" w:rsidRPr="002B39F1" w:rsidRDefault="00EC2003">
            <w:pPr>
              <w:rPr>
                <w:u w:val="single"/>
                <w:lang w:eastAsia="en-US"/>
              </w:rPr>
            </w:pPr>
            <w:r w:rsidRPr="002B39F1">
              <w:rPr>
                <w:u w:val="single"/>
                <w:lang w:eastAsia="en-US"/>
              </w:rPr>
              <w:t>Отрасль специализации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А. Производство цветных металлов;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Б. Производство сельскохозяйственной продукции;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В. Добыча нефти;</w:t>
            </w:r>
          </w:p>
          <w:p w:rsidR="00EC2003" w:rsidRPr="002B39F1" w:rsidRDefault="00EC2003">
            <w:pPr>
              <w:rPr>
                <w:u w:val="single"/>
                <w:lang w:eastAsia="en-US"/>
              </w:rPr>
            </w:pPr>
          </w:p>
        </w:tc>
      </w:tr>
    </w:tbl>
    <w:p w:rsidR="00EC2003" w:rsidRPr="002B39F1" w:rsidRDefault="00EC2003" w:rsidP="00EC2003">
      <w:r w:rsidRPr="002B39F1">
        <w:t> </w:t>
      </w:r>
    </w:p>
    <w:p w:rsidR="00EC2003" w:rsidRPr="002B39F1" w:rsidRDefault="00EC2003" w:rsidP="00EC2003">
      <w:r w:rsidRPr="002B39F1">
        <w:rPr>
          <w:b/>
          <w:bCs/>
        </w:rPr>
        <w:t> 14.Выберите из предложенного списка три страны, лидирующие по производству легковых автомобилей:</w:t>
      </w:r>
    </w:p>
    <w:p w:rsidR="00EC2003" w:rsidRPr="002B39F1" w:rsidRDefault="00EC2003" w:rsidP="00EC2003">
      <w:r w:rsidRPr="002B39F1">
        <w:t>А. Бразилия;</w:t>
      </w:r>
    </w:p>
    <w:p w:rsidR="00EC2003" w:rsidRPr="002B39F1" w:rsidRDefault="00EC2003" w:rsidP="00EC2003">
      <w:r w:rsidRPr="002B39F1">
        <w:t>Б.  США;</w:t>
      </w:r>
    </w:p>
    <w:p w:rsidR="00EC2003" w:rsidRPr="002B39F1" w:rsidRDefault="00EC2003" w:rsidP="00EC2003">
      <w:r w:rsidRPr="002B39F1">
        <w:t>В.  Япония;</w:t>
      </w:r>
    </w:p>
    <w:p w:rsidR="00EC2003" w:rsidRPr="002B39F1" w:rsidRDefault="00EC2003" w:rsidP="00EC2003">
      <w:r w:rsidRPr="002B39F1">
        <w:t>Г.  Германия.</w:t>
      </w:r>
    </w:p>
    <w:p w:rsidR="00EC2003" w:rsidRPr="002B39F1" w:rsidRDefault="00EC2003" w:rsidP="00EC2003">
      <w:pPr>
        <w:rPr>
          <w:b/>
          <w:bCs/>
        </w:rPr>
      </w:pPr>
    </w:p>
    <w:p w:rsidR="00EC2003" w:rsidRPr="002B39F1" w:rsidRDefault="00EC2003" w:rsidP="00EC2003">
      <w:proofErr w:type="gramStart"/>
      <w:r w:rsidRPr="002B39F1">
        <w:rPr>
          <w:b/>
          <w:bCs/>
        </w:rPr>
        <w:t>15.Определите страну по её краткой характеристики:</w:t>
      </w:r>
      <w:proofErr w:type="gramEnd"/>
    </w:p>
    <w:p w:rsidR="00EC2003" w:rsidRPr="002B39F1" w:rsidRDefault="00EC2003" w:rsidP="00EC2003">
      <w:r w:rsidRPr="002B39F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EC2003" w:rsidRPr="002B39F1" w:rsidRDefault="00EC2003" w:rsidP="00EC2003">
      <w:r w:rsidRPr="002B39F1">
        <w:t> </w:t>
      </w:r>
    </w:p>
    <w:p w:rsidR="00EC2003" w:rsidRPr="002B39F1" w:rsidRDefault="00EC2003" w:rsidP="00EC2003">
      <w:pPr>
        <w:rPr>
          <w:b/>
          <w:bCs/>
        </w:rPr>
      </w:pPr>
    </w:p>
    <w:p w:rsidR="00EC2003" w:rsidRPr="002B39F1" w:rsidRDefault="00EC2003" w:rsidP="00EC2003">
      <w:r w:rsidRPr="002B39F1">
        <w:t> </w:t>
      </w:r>
    </w:p>
    <w:p w:rsidR="00EC2003" w:rsidRPr="002B39F1" w:rsidRDefault="00EC2003" w:rsidP="00EC2003"/>
    <w:p w:rsidR="00EC2003" w:rsidRPr="002B39F1" w:rsidRDefault="00EC2003" w:rsidP="00EC2003"/>
    <w:p w:rsidR="00EC2003" w:rsidRPr="002B39F1" w:rsidRDefault="00EC2003" w:rsidP="00EC2003"/>
    <w:p w:rsidR="00EC2003" w:rsidRPr="002B39F1" w:rsidRDefault="00EC2003" w:rsidP="00EC2003"/>
    <w:p w:rsidR="00EC2003" w:rsidRPr="002B39F1" w:rsidRDefault="00EC2003" w:rsidP="00EC2003"/>
    <w:p w:rsidR="00EC2003" w:rsidRPr="002B39F1" w:rsidRDefault="00EC2003" w:rsidP="00EC2003"/>
    <w:p w:rsidR="00EC2003" w:rsidRDefault="00EC2003" w:rsidP="002B39F1"/>
    <w:p w:rsidR="002B39F1" w:rsidRPr="002B39F1" w:rsidRDefault="002B39F1" w:rsidP="002B39F1">
      <w:pPr>
        <w:rPr>
          <w:b/>
        </w:rPr>
      </w:pPr>
    </w:p>
    <w:p w:rsidR="00EC2003" w:rsidRPr="002B39F1" w:rsidRDefault="00EC2003" w:rsidP="00EC2003">
      <w:pPr>
        <w:jc w:val="center"/>
        <w:rPr>
          <w:color w:val="000000" w:themeColor="text1"/>
        </w:rPr>
      </w:pPr>
      <w:r w:rsidRPr="002B39F1">
        <w:rPr>
          <w:b/>
          <w:bCs/>
          <w:color w:val="000000" w:themeColor="text1"/>
        </w:rPr>
        <w:lastRenderedPageBreak/>
        <w:t>Вариант 2</w:t>
      </w:r>
    </w:p>
    <w:p w:rsidR="00EC2003" w:rsidRPr="002B39F1" w:rsidRDefault="00EC2003" w:rsidP="00EC2003">
      <w:pPr>
        <w:rPr>
          <w:b/>
          <w:color w:val="000000" w:themeColor="text1"/>
        </w:rPr>
      </w:pPr>
      <w:r w:rsidRPr="002B39F1">
        <w:rPr>
          <w:b/>
          <w:bCs/>
          <w:color w:val="000000" w:themeColor="text1"/>
        </w:rPr>
        <w:t>Часть 1</w:t>
      </w:r>
    </w:p>
    <w:p w:rsidR="00EC2003" w:rsidRPr="002B39F1" w:rsidRDefault="00EC2003" w:rsidP="00EC2003">
      <w:r w:rsidRPr="002B39F1">
        <w:rPr>
          <w:b/>
          <w:bCs/>
        </w:rPr>
        <w:t> </w:t>
      </w:r>
    </w:p>
    <w:p w:rsidR="00EC2003" w:rsidRPr="002B39F1" w:rsidRDefault="00EC2003" w:rsidP="00EC2003">
      <w:r w:rsidRPr="002B39F1">
        <w:rPr>
          <w:b/>
          <w:bCs/>
        </w:rPr>
        <w:t>1</w:t>
      </w:r>
      <w:proofErr w:type="gramStart"/>
      <w:r w:rsidRPr="002B39F1">
        <w:rPr>
          <w:b/>
          <w:bCs/>
        </w:rPr>
        <w:t>  Н</w:t>
      </w:r>
      <w:proofErr w:type="gramEnd"/>
      <w:r w:rsidRPr="002B39F1">
        <w:rPr>
          <w:b/>
          <w:bCs/>
        </w:rPr>
        <w:t>айдите ошибку в перечне Африканских стран, не имеющих выхода к океану:</w:t>
      </w:r>
    </w:p>
    <w:p w:rsidR="00EC2003" w:rsidRPr="002B39F1" w:rsidRDefault="00EC2003" w:rsidP="00EC2003">
      <w:r w:rsidRPr="002B39F1">
        <w:t>а) Египет;</w:t>
      </w:r>
    </w:p>
    <w:p w:rsidR="00EC2003" w:rsidRPr="002B39F1" w:rsidRDefault="00EC2003" w:rsidP="00EC2003">
      <w:r w:rsidRPr="002B39F1">
        <w:t>б) Чад;</w:t>
      </w:r>
    </w:p>
    <w:p w:rsidR="00EC2003" w:rsidRPr="002B39F1" w:rsidRDefault="00EC2003" w:rsidP="00EC2003">
      <w:r w:rsidRPr="002B39F1">
        <w:t>в) Мозамбик;</w:t>
      </w:r>
    </w:p>
    <w:p w:rsidR="00EC2003" w:rsidRPr="002B39F1" w:rsidRDefault="00EC2003" w:rsidP="00EC2003">
      <w:r w:rsidRPr="002B39F1">
        <w:t>г) Алжир.</w:t>
      </w:r>
    </w:p>
    <w:p w:rsidR="00EC2003" w:rsidRPr="002B39F1" w:rsidRDefault="00EC2003" w:rsidP="00EC2003">
      <w:r w:rsidRPr="002B39F1">
        <w:rPr>
          <w:b/>
          <w:bCs/>
        </w:rPr>
        <w:t>2  Наибольшее число абсолютных монархий расположено:</w:t>
      </w:r>
    </w:p>
    <w:p w:rsidR="00EC2003" w:rsidRPr="002B39F1" w:rsidRDefault="00EC2003" w:rsidP="00EC2003">
      <w:r w:rsidRPr="002B39F1">
        <w:t>а) в Африке;</w:t>
      </w:r>
    </w:p>
    <w:p w:rsidR="00EC2003" w:rsidRPr="002B39F1" w:rsidRDefault="00EC2003" w:rsidP="00EC2003">
      <w:r w:rsidRPr="002B39F1">
        <w:t>б) в Зарубежной Азии;</w:t>
      </w:r>
    </w:p>
    <w:p w:rsidR="00EC2003" w:rsidRPr="002B39F1" w:rsidRDefault="00EC2003" w:rsidP="00EC2003">
      <w:r w:rsidRPr="002B39F1">
        <w:t>в) в Зарубежной Европе;</w:t>
      </w:r>
    </w:p>
    <w:p w:rsidR="00EC2003" w:rsidRPr="002B39F1" w:rsidRDefault="00EC2003" w:rsidP="00EC2003">
      <w:r w:rsidRPr="002B39F1">
        <w:t>г) в Латинской Америке.</w:t>
      </w:r>
    </w:p>
    <w:p w:rsidR="00EC2003" w:rsidRPr="002B39F1" w:rsidRDefault="00EC2003" w:rsidP="00EC2003">
      <w:r w:rsidRPr="002B39F1">
        <w:rPr>
          <w:b/>
          <w:bCs/>
        </w:rPr>
        <w:t>3</w:t>
      </w:r>
      <w:proofErr w:type="gramStart"/>
      <w:r w:rsidRPr="002B39F1">
        <w:rPr>
          <w:b/>
          <w:bCs/>
        </w:rPr>
        <w:t>  В</w:t>
      </w:r>
      <w:proofErr w:type="gramEnd"/>
      <w:r w:rsidRPr="002B39F1">
        <w:rPr>
          <w:b/>
          <w:bCs/>
        </w:rPr>
        <w:t xml:space="preserve"> какой из перечисленных стран доля детей в возрастной структуре населения наибольшая?</w:t>
      </w:r>
    </w:p>
    <w:p w:rsidR="00EC2003" w:rsidRPr="002B39F1" w:rsidRDefault="00EC2003" w:rsidP="00EC2003">
      <w:r w:rsidRPr="002B39F1">
        <w:t>а) Франция;</w:t>
      </w:r>
    </w:p>
    <w:p w:rsidR="00EC2003" w:rsidRPr="002B39F1" w:rsidRDefault="00EC2003" w:rsidP="00EC2003">
      <w:r w:rsidRPr="002B39F1">
        <w:t>б) Эфиопия;</w:t>
      </w:r>
    </w:p>
    <w:p w:rsidR="00EC2003" w:rsidRPr="002B39F1" w:rsidRDefault="00EC2003" w:rsidP="00EC2003">
      <w:r w:rsidRPr="002B39F1">
        <w:t>в) Канада;</w:t>
      </w:r>
    </w:p>
    <w:p w:rsidR="00EC2003" w:rsidRPr="002B39F1" w:rsidRDefault="00EC2003" w:rsidP="00EC2003">
      <w:r w:rsidRPr="002B39F1">
        <w:t>г) Россия.</w:t>
      </w:r>
    </w:p>
    <w:p w:rsidR="00EC2003" w:rsidRPr="002B39F1" w:rsidRDefault="00EC2003" w:rsidP="00EC2003">
      <w:r w:rsidRPr="002B39F1">
        <w:rPr>
          <w:b/>
          <w:bCs/>
        </w:rPr>
        <w:t>4</w:t>
      </w:r>
      <w:proofErr w:type="gramStart"/>
      <w:r w:rsidRPr="002B39F1">
        <w:rPr>
          <w:b/>
          <w:bCs/>
        </w:rPr>
        <w:t>  Н</w:t>
      </w:r>
      <w:proofErr w:type="gramEnd"/>
      <w:r w:rsidRPr="002B39F1">
        <w:rPr>
          <w:b/>
          <w:bCs/>
        </w:rPr>
        <w:t>аиболее богаты минеральными ресурсами:</w:t>
      </w:r>
    </w:p>
    <w:p w:rsidR="00EC2003" w:rsidRPr="002B39F1" w:rsidRDefault="00EC2003" w:rsidP="00EC2003">
      <w:r w:rsidRPr="002B39F1">
        <w:t>а) Россия, США, Канада, Китай;</w:t>
      </w:r>
    </w:p>
    <w:p w:rsidR="00EC2003" w:rsidRPr="002B39F1" w:rsidRDefault="00EC2003" w:rsidP="00EC2003">
      <w:r w:rsidRPr="002B39F1">
        <w:t>б) Япония, Швейцария, Великобритания;</w:t>
      </w:r>
    </w:p>
    <w:p w:rsidR="00EC2003" w:rsidRPr="002B39F1" w:rsidRDefault="00EC2003" w:rsidP="00EC2003">
      <w:r w:rsidRPr="002B39F1">
        <w:t>в) ЮАР, Германия, Норвегия, ОАЭ;</w:t>
      </w:r>
    </w:p>
    <w:p w:rsidR="00EC2003" w:rsidRPr="002B39F1" w:rsidRDefault="00EC2003" w:rsidP="00EC2003">
      <w:r w:rsidRPr="002B39F1">
        <w:t>г) Китай, Монголия, Турция, Украина.</w:t>
      </w:r>
    </w:p>
    <w:p w:rsidR="00EC2003" w:rsidRPr="002B39F1" w:rsidRDefault="00EC2003" w:rsidP="00EC2003">
      <w:r w:rsidRPr="002B39F1">
        <w:rPr>
          <w:b/>
          <w:bCs/>
        </w:rPr>
        <w:t>5</w:t>
      </w:r>
      <w:proofErr w:type="gramStart"/>
      <w:r w:rsidRPr="002B39F1">
        <w:rPr>
          <w:b/>
          <w:bCs/>
        </w:rPr>
        <w:t>  У</w:t>
      </w:r>
      <w:proofErr w:type="gramEnd"/>
      <w:r w:rsidRPr="002B39F1">
        <w:rPr>
          <w:b/>
          <w:bCs/>
        </w:rPr>
        <w:t>кажите самые крупные городские агломерации Зарубежной Европы:</w:t>
      </w:r>
    </w:p>
    <w:p w:rsidR="00EC2003" w:rsidRPr="002B39F1" w:rsidRDefault="00EC2003" w:rsidP="00EC2003">
      <w:r w:rsidRPr="002B39F1">
        <w:t>а) Рурская и Мадридская;</w:t>
      </w:r>
    </w:p>
    <w:p w:rsidR="00EC2003" w:rsidRPr="002B39F1" w:rsidRDefault="00EC2003" w:rsidP="00EC2003">
      <w:r w:rsidRPr="002B39F1">
        <w:t>б) Парижская и Рурская;</w:t>
      </w:r>
    </w:p>
    <w:p w:rsidR="00EC2003" w:rsidRPr="002B39F1" w:rsidRDefault="00EC2003" w:rsidP="00EC2003">
      <w:r w:rsidRPr="002B39F1">
        <w:t>в) Лондонская и Парижская;</w:t>
      </w:r>
    </w:p>
    <w:p w:rsidR="00EC2003" w:rsidRPr="002B39F1" w:rsidRDefault="00EC2003" w:rsidP="00EC2003">
      <w:r w:rsidRPr="002B39F1">
        <w:t>г) Мадридская и Лондонская.</w:t>
      </w:r>
    </w:p>
    <w:p w:rsidR="00EC2003" w:rsidRPr="002B39F1" w:rsidRDefault="00EC2003" w:rsidP="00EC2003">
      <w:r w:rsidRPr="002B39F1">
        <w:rPr>
          <w:b/>
          <w:bCs/>
        </w:rPr>
        <w:t>6  Крупнейшие страны по тоннажу торгового флота мира:</w:t>
      </w:r>
    </w:p>
    <w:p w:rsidR="00EC2003" w:rsidRPr="002B39F1" w:rsidRDefault="00EC2003" w:rsidP="00EC2003">
      <w:r w:rsidRPr="002B39F1">
        <w:t>а) Польша и Япония;</w:t>
      </w:r>
    </w:p>
    <w:p w:rsidR="00EC2003" w:rsidRPr="002B39F1" w:rsidRDefault="00EC2003" w:rsidP="00EC2003">
      <w:r w:rsidRPr="002B39F1">
        <w:t>б) Панама и Либерия;</w:t>
      </w:r>
    </w:p>
    <w:p w:rsidR="00EC2003" w:rsidRPr="002B39F1" w:rsidRDefault="00EC2003" w:rsidP="00EC2003">
      <w:r w:rsidRPr="002B39F1">
        <w:t>в) Греция и Алжир;</w:t>
      </w:r>
    </w:p>
    <w:p w:rsidR="00EC2003" w:rsidRPr="002B39F1" w:rsidRDefault="00EC2003" w:rsidP="00EC2003">
      <w:r w:rsidRPr="002B39F1">
        <w:t>г) Норвегия и Финляндия.</w:t>
      </w:r>
    </w:p>
    <w:p w:rsidR="00EC2003" w:rsidRPr="002B39F1" w:rsidRDefault="00EC2003" w:rsidP="00EC2003">
      <w:r w:rsidRPr="002B39F1">
        <w:rPr>
          <w:b/>
          <w:bCs/>
        </w:rPr>
        <w:t>7  Данные о численности населения Земли получают в результате:</w:t>
      </w:r>
    </w:p>
    <w:p w:rsidR="00EC2003" w:rsidRPr="002B39F1" w:rsidRDefault="00EC2003" w:rsidP="00EC2003">
      <w:r w:rsidRPr="002B39F1">
        <w:t>а) опроса населения;</w:t>
      </w:r>
    </w:p>
    <w:p w:rsidR="00EC2003" w:rsidRPr="002B39F1" w:rsidRDefault="00EC2003" w:rsidP="00EC2003">
      <w:r w:rsidRPr="002B39F1">
        <w:t>б) переписи  населения;</w:t>
      </w:r>
    </w:p>
    <w:p w:rsidR="00EC2003" w:rsidRPr="002B39F1" w:rsidRDefault="00EC2003" w:rsidP="00EC2003">
      <w:r w:rsidRPr="002B39F1">
        <w:t>в) анкетирования;</w:t>
      </w:r>
    </w:p>
    <w:p w:rsidR="00EC2003" w:rsidRPr="002B39F1" w:rsidRDefault="00EC2003" w:rsidP="00EC2003">
      <w:r w:rsidRPr="002B39F1">
        <w:t>г) сбора подписей.</w:t>
      </w:r>
    </w:p>
    <w:p w:rsidR="00EC2003" w:rsidRPr="002B39F1" w:rsidRDefault="00EC2003" w:rsidP="00EC2003">
      <w:r w:rsidRPr="002B39F1">
        <w:rPr>
          <w:b/>
          <w:bCs/>
        </w:rPr>
        <w:t>8</w:t>
      </w:r>
      <w:proofErr w:type="gramStart"/>
      <w:r w:rsidRPr="002B39F1">
        <w:rPr>
          <w:b/>
          <w:bCs/>
        </w:rPr>
        <w:t xml:space="preserve"> К</w:t>
      </w:r>
      <w:proofErr w:type="gramEnd"/>
      <w:r w:rsidRPr="002B39F1">
        <w:rPr>
          <w:b/>
          <w:bCs/>
        </w:rPr>
        <w:t>акая из перечисленных стран входит в состав ОПЕК?</w:t>
      </w:r>
    </w:p>
    <w:p w:rsidR="00EC2003" w:rsidRPr="002B39F1" w:rsidRDefault="00EC2003" w:rsidP="00EC2003">
      <w:r w:rsidRPr="002B39F1">
        <w:t> а) Норвегия;</w:t>
      </w:r>
    </w:p>
    <w:p w:rsidR="00EC2003" w:rsidRPr="002B39F1" w:rsidRDefault="00EC2003" w:rsidP="00EC2003">
      <w:r w:rsidRPr="002B39F1">
        <w:t> б) Саудовская Аравия;</w:t>
      </w:r>
    </w:p>
    <w:p w:rsidR="00EC2003" w:rsidRPr="002B39F1" w:rsidRDefault="00EC2003" w:rsidP="00EC2003">
      <w:r w:rsidRPr="002B39F1">
        <w:t>  в) Канада;</w:t>
      </w:r>
    </w:p>
    <w:p w:rsidR="00EC2003" w:rsidRPr="002B39F1" w:rsidRDefault="00EC2003" w:rsidP="00EC2003">
      <w:r w:rsidRPr="002B39F1">
        <w:t>  г) Казахстан.</w:t>
      </w:r>
    </w:p>
    <w:p w:rsidR="00EC2003" w:rsidRPr="002B39F1" w:rsidRDefault="00EC2003" w:rsidP="00EC2003">
      <w:r w:rsidRPr="002B39F1">
        <w:rPr>
          <w:b/>
          <w:bCs/>
        </w:rPr>
        <w:t>9  Регион – главная «горячая точка» мира:</w:t>
      </w:r>
    </w:p>
    <w:p w:rsidR="00EC2003" w:rsidRPr="002B39F1" w:rsidRDefault="00EC2003" w:rsidP="00EC2003">
      <w:r w:rsidRPr="002B39F1">
        <w:t>а) Южная Америка;</w:t>
      </w:r>
    </w:p>
    <w:p w:rsidR="00EC2003" w:rsidRPr="002B39F1" w:rsidRDefault="00EC2003" w:rsidP="00EC2003">
      <w:r w:rsidRPr="002B39F1">
        <w:t>б) Ближний Восток;</w:t>
      </w:r>
    </w:p>
    <w:p w:rsidR="00EC2003" w:rsidRPr="002B39F1" w:rsidRDefault="00EC2003" w:rsidP="00EC2003">
      <w:r w:rsidRPr="002B39F1">
        <w:t>в) Европа;</w:t>
      </w:r>
    </w:p>
    <w:p w:rsidR="00EC2003" w:rsidRPr="002B39F1" w:rsidRDefault="00EC2003" w:rsidP="00EC2003">
      <w:r w:rsidRPr="002B39F1">
        <w:t>г) Центральная Азия.</w:t>
      </w:r>
    </w:p>
    <w:p w:rsidR="00EC2003" w:rsidRPr="002B39F1" w:rsidRDefault="00EC2003" w:rsidP="00EC2003">
      <w:r w:rsidRPr="002B39F1">
        <w:rPr>
          <w:b/>
          <w:bCs/>
        </w:rPr>
        <w:t>10</w:t>
      </w:r>
      <w:proofErr w:type="gramStart"/>
      <w:r w:rsidRPr="002B39F1">
        <w:rPr>
          <w:b/>
          <w:bCs/>
        </w:rPr>
        <w:t>  О</w:t>
      </w:r>
      <w:proofErr w:type="gramEnd"/>
      <w:r w:rsidRPr="002B39F1">
        <w:rPr>
          <w:b/>
          <w:bCs/>
        </w:rPr>
        <w:t>коло 1/2  мировой добычи нефти приходится на страны:</w:t>
      </w:r>
    </w:p>
    <w:p w:rsidR="00EC2003" w:rsidRPr="002B39F1" w:rsidRDefault="00EC2003" w:rsidP="00EC2003">
      <w:r w:rsidRPr="002B39F1">
        <w:t>а) Африки и Зарубежной Европы;</w:t>
      </w:r>
    </w:p>
    <w:p w:rsidR="00EC2003" w:rsidRPr="002B39F1" w:rsidRDefault="00EC2003" w:rsidP="00EC2003">
      <w:r w:rsidRPr="002B39F1">
        <w:t>б) Зарубежной Европы и США;</w:t>
      </w:r>
    </w:p>
    <w:p w:rsidR="00EC2003" w:rsidRPr="002B39F1" w:rsidRDefault="00EC2003" w:rsidP="00EC2003">
      <w:r w:rsidRPr="002B39F1">
        <w:lastRenderedPageBreak/>
        <w:t>в) Австралию и Центральной Азии;</w:t>
      </w:r>
    </w:p>
    <w:p w:rsidR="00EC2003" w:rsidRPr="002B39F1" w:rsidRDefault="00EC2003" w:rsidP="00EC2003">
      <w:r w:rsidRPr="002B39F1">
        <w:t>г) Зарубежной Азии и России.</w:t>
      </w:r>
    </w:p>
    <w:p w:rsidR="00EC2003" w:rsidRPr="002B39F1" w:rsidRDefault="00EC2003" w:rsidP="00EC2003">
      <w:pPr>
        <w:rPr>
          <w:b/>
          <w:bCs/>
        </w:rPr>
      </w:pPr>
      <w:r w:rsidRPr="002B39F1">
        <w:rPr>
          <w:b/>
          <w:bCs/>
        </w:rPr>
        <w:t> </w:t>
      </w:r>
    </w:p>
    <w:p w:rsidR="00EC2003" w:rsidRPr="002B39F1" w:rsidRDefault="00EC2003" w:rsidP="00EC2003">
      <w:pPr>
        <w:rPr>
          <w:b/>
          <w:bCs/>
        </w:rPr>
      </w:pPr>
    </w:p>
    <w:p w:rsidR="00EC2003" w:rsidRPr="002B39F1" w:rsidRDefault="00EC2003" w:rsidP="00EC2003">
      <w:r w:rsidRPr="002B39F1">
        <w:rPr>
          <w:b/>
          <w:bCs/>
        </w:rPr>
        <w:t>Часть</w:t>
      </w:r>
      <w:proofErr w:type="gramStart"/>
      <w:r w:rsidRPr="002B39F1">
        <w:rPr>
          <w:b/>
          <w:bCs/>
        </w:rPr>
        <w:t>2</w:t>
      </w:r>
      <w:proofErr w:type="gramEnd"/>
    </w:p>
    <w:p w:rsidR="00EC2003" w:rsidRPr="002B39F1" w:rsidRDefault="00EC2003" w:rsidP="00EC2003">
      <w:r w:rsidRPr="002B39F1">
        <w:rPr>
          <w:b/>
          <w:bCs/>
        </w:rPr>
        <w:t>12.  Установите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003" w:rsidRPr="002B39F1" w:rsidTr="00EC20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03" w:rsidRPr="002B39F1" w:rsidRDefault="00EC2003">
            <w:pPr>
              <w:rPr>
                <w:u w:val="single"/>
                <w:lang w:eastAsia="en-US"/>
              </w:rPr>
            </w:pPr>
            <w:r w:rsidRPr="002B39F1">
              <w:rPr>
                <w:u w:val="single"/>
                <w:lang w:eastAsia="en-US"/>
              </w:rPr>
              <w:t>Страна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1. Польша;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2. Китай;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3. Мексика;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4. Венгрия.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03" w:rsidRPr="002B39F1" w:rsidRDefault="00EC2003">
            <w:pPr>
              <w:rPr>
                <w:u w:val="single"/>
                <w:lang w:eastAsia="en-US"/>
              </w:rPr>
            </w:pPr>
            <w:r w:rsidRPr="002B39F1">
              <w:rPr>
                <w:u w:val="single"/>
                <w:lang w:eastAsia="en-US"/>
              </w:rPr>
              <w:t>Столица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А. Пекин;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Б. Мехико;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В. Варшава;</w:t>
            </w:r>
          </w:p>
          <w:p w:rsidR="00EC2003" w:rsidRPr="002B39F1" w:rsidRDefault="00EC2003">
            <w:pPr>
              <w:rPr>
                <w:lang w:eastAsia="en-US"/>
              </w:rPr>
            </w:pPr>
            <w:r w:rsidRPr="002B39F1">
              <w:rPr>
                <w:lang w:eastAsia="en-US"/>
              </w:rPr>
              <w:t>Г. Будапешт.</w:t>
            </w:r>
          </w:p>
          <w:p w:rsidR="00EC2003" w:rsidRPr="002B39F1" w:rsidRDefault="00EC2003">
            <w:pPr>
              <w:rPr>
                <w:lang w:eastAsia="en-US"/>
              </w:rPr>
            </w:pPr>
          </w:p>
        </w:tc>
      </w:tr>
    </w:tbl>
    <w:p w:rsidR="00EC2003" w:rsidRPr="002B39F1" w:rsidRDefault="00EC2003" w:rsidP="00EC2003">
      <w:r w:rsidRPr="002B39F1">
        <w:rPr>
          <w:b/>
          <w:bCs/>
        </w:rPr>
        <w:t> 13</w:t>
      </w:r>
      <w:proofErr w:type="gramStart"/>
      <w:r w:rsidRPr="002B39F1">
        <w:rPr>
          <w:b/>
          <w:bCs/>
        </w:rPr>
        <w:t> У</w:t>
      </w:r>
      <w:proofErr w:type="gramEnd"/>
      <w:r w:rsidRPr="002B39F1">
        <w:rPr>
          <w:b/>
          <w:bCs/>
        </w:rPr>
        <w:t>становите соответствие:</w:t>
      </w:r>
    </w:p>
    <w:p w:rsidR="00EC2003" w:rsidRPr="002B39F1" w:rsidRDefault="00EC2003" w:rsidP="00EC2003"/>
    <w:p w:rsidR="00EC2003" w:rsidRPr="002B39F1" w:rsidRDefault="00EC2003" w:rsidP="00EC2003">
      <w:r w:rsidRPr="002B39F1">
        <w:t>1. Страны экспортеры нефти;</w:t>
      </w:r>
    </w:p>
    <w:p w:rsidR="00EC2003" w:rsidRPr="002B39F1" w:rsidRDefault="00EC2003" w:rsidP="00EC2003">
      <w:r w:rsidRPr="002B39F1">
        <w:t>2. Новые индустриальные страны.</w:t>
      </w:r>
    </w:p>
    <w:p w:rsidR="00EC2003" w:rsidRPr="002B39F1" w:rsidRDefault="00EC2003" w:rsidP="00EC2003">
      <w:r w:rsidRPr="002B39F1">
        <w:t>А. Республика Корея, Сингапур;</w:t>
      </w:r>
    </w:p>
    <w:p w:rsidR="00EC2003" w:rsidRPr="002B39F1" w:rsidRDefault="00EC2003" w:rsidP="00EC2003">
      <w:r w:rsidRPr="002B39F1">
        <w:t>Б. Иран, Кувейт, Катар.</w:t>
      </w:r>
    </w:p>
    <w:p w:rsidR="00EC2003" w:rsidRPr="002B39F1" w:rsidRDefault="00EC2003" w:rsidP="00EC2003"/>
    <w:p w:rsidR="00EC2003" w:rsidRPr="002B39F1" w:rsidRDefault="00EC2003" w:rsidP="00EC2003">
      <w:r w:rsidRPr="002B39F1">
        <w:rPr>
          <w:b/>
          <w:bCs/>
        </w:rPr>
        <w:t> 14</w:t>
      </w:r>
      <w:proofErr w:type="gramStart"/>
      <w:r w:rsidRPr="002B39F1">
        <w:rPr>
          <w:b/>
          <w:bCs/>
        </w:rPr>
        <w:t>  В</w:t>
      </w:r>
      <w:proofErr w:type="gramEnd"/>
      <w:r w:rsidRPr="002B39F1">
        <w:rPr>
          <w:b/>
          <w:bCs/>
        </w:rPr>
        <w:t>ыберите из предложенного списка три страны, лидирующие по добыче природного газа:</w:t>
      </w:r>
    </w:p>
    <w:p w:rsidR="00EC2003" w:rsidRPr="002B39F1" w:rsidRDefault="00EC2003" w:rsidP="00EC2003"/>
    <w:p w:rsidR="00EC2003" w:rsidRPr="002B39F1" w:rsidRDefault="00EC2003" w:rsidP="00EC2003">
      <w:r w:rsidRPr="002B39F1">
        <w:t>А. Россия;</w:t>
      </w:r>
    </w:p>
    <w:p w:rsidR="00EC2003" w:rsidRPr="002B39F1" w:rsidRDefault="00EC2003" w:rsidP="00EC2003">
      <w:r w:rsidRPr="002B39F1">
        <w:t>Б.  США;</w:t>
      </w:r>
    </w:p>
    <w:p w:rsidR="00EC2003" w:rsidRPr="002B39F1" w:rsidRDefault="00EC2003" w:rsidP="00EC2003">
      <w:r w:rsidRPr="002B39F1">
        <w:t>В.  Германия;</w:t>
      </w:r>
    </w:p>
    <w:p w:rsidR="00EC2003" w:rsidRPr="002B39F1" w:rsidRDefault="00EC2003" w:rsidP="00EC2003">
      <w:r w:rsidRPr="002B39F1">
        <w:t>Г.  Узбекистан.</w:t>
      </w:r>
    </w:p>
    <w:p w:rsidR="00EC2003" w:rsidRPr="002B39F1" w:rsidRDefault="00EC2003" w:rsidP="00EC2003">
      <w:pPr>
        <w:rPr>
          <w:b/>
          <w:bCs/>
        </w:rPr>
      </w:pPr>
    </w:p>
    <w:p w:rsidR="00EC2003" w:rsidRPr="002B39F1" w:rsidRDefault="00EC2003" w:rsidP="00EC2003">
      <w:r w:rsidRPr="002B39F1">
        <w:rPr>
          <w:b/>
          <w:bCs/>
        </w:rPr>
        <w:t>15.  </w:t>
      </w:r>
      <w:proofErr w:type="gramStart"/>
      <w:r w:rsidRPr="002B39F1">
        <w:rPr>
          <w:b/>
          <w:bCs/>
        </w:rPr>
        <w:t>Определите страну по её краткой характеристики:</w:t>
      </w:r>
      <w:proofErr w:type="gramEnd"/>
    </w:p>
    <w:p w:rsidR="00EC2003" w:rsidRPr="002B39F1" w:rsidRDefault="00EC2003" w:rsidP="00EC2003"/>
    <w:p w:rsidR="00EC2003" w:rsidRPr="002B39F1" w:rsidRDefault="00EC2003" w:rsidP="00EC2003">
      <w:r w:rsidRPr="002B39F1">
        <w:t xml:space="preserve">«Эта древняя страна расположена на архипелаге, входит в первую десятку стран по численности населения. </w:t>
      </w:r>
      <w:proofErr w:type="gramStart"/>
      <w:r w:rsidRPr="002B39F1">
        <w:t>Бедна</w:t>
      </w:r>
      <w:proofErr w:type="gramEnd"/>
      <w:r w:rsidRPr="002B39F1">
        <w:t xml:space="preserve"> природными ресурсами, на добывающие отрасли приходится лишь 0,3% ВВП. Страна </w:t>
      </w:r>
      <w:proofErr w:type="spellStart"/>
      <w:r w:rsidRPr="002B39F1">
        <w:t>высокоурбанизирована</w:t>
      </w:r>
      <w:proofErr w:type="spellEnd"/>
      <w:r w:rsidRPr="002B39F1"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EC2003" w:rsidRPr="002B39F1" w:rsidRDefault="00EC2003" w:rsidP="00EC2003">
      <w:r w:rsidRPr="002B39F1">
        <w:t> </w:t>
      </w:r>
    </w:p>
    <w:p w:rsidR="00EC2003" w:rsidRPr="002B39F1" w:rsidRDefault="00EC2003" w:rsidP="00EC2003">
      <w:pPr>
        <w:rPr>
          <w:b/>
          <w:bCs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jc w:val="center"/>
        <w:rPr>
          <w:b/>
          <w:bCs/>
          <w:spacing w:val="-9"/>
        </w:rPr>
      </w:pPr>
    </w:p>
    <w:p w:rsidR="002B39F1" w:rsidRDefault="002B39F1" w:rsidP="005B2A65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2B39F1" w:rsidRDefault="002B39F1" w:rsidP="005B2A65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571D19" w:rsidRPr="002B39F1" w:rsidRDefault="005B2A65" w:rsidP="005B2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pacing w:val="-14"/>
          <w:sz w:val="24"/>
          <w:szCs w:val="24"/>
        </w:rPr>
        <w:t>Часть 1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 Государство Мали расположено: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в Центральной Африке;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в Северной Америке;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в Южной Америке;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в юго-восточной Азии.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B39F1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2B39F1">
        <w:rPr>
          <w:rFonts w:ascii="Times New Roman" w:hAnsi="Times New Roman" w:cs="Times New Roman"/>
          <w:b/>
          <w:sz w:val="24"/>
          <w:szCs w:val="24"/>
        </w:rPr>
        <w:t xml:space="preserve"> конституционным монархиям относятся страны: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Франция, Китай, Ирак;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2)Бутан</w:t>
      </w:r>
      <w:proofErr w:type="gramStart"/>
      <w:r w:rsidRPr="002B39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39F1">
        <w:rPr>
          <w:rFonts w:ascii="Times New Roman" w:hAnsi="Times New Roman" w:cs="Times New Roman"/>
          <w:sz w:val="24"/>
          <w:szCs w:val="24"/>
        </w:rPr>
        <w:t xml:space="preserve"> Бруней ,Камбоджа;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Италия, Индия, Канада;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Армения, Латвия, Египет.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3 Наибольшей численностью молодых людей (до 30 лет) отличаются страны: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СНГ;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Западной Европы;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Латинской Америки;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Северной Америки.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2B39F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B39F1">
        <w:rPr>
          <w:rFonts w:ascii="Times New Roman" w:hAnsi="Times New Roman" w:cs="Times New Roman"/>
          <w:b/>
          <w:sz w:val="24"/>
          <w:szCs w:val="24"/>
        </w:rPr>
        <w:t>ыбрать строку, где все государства обладают богатыми лесными ресурсами: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Бразилия, Япония, Монголия;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Россия, Польша, Китай;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США, Италия, Алжир.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Россия, Канада, Бразилия;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5. Географическое разделение труда определяется: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специализацией стран и регионов на производстве определенной продукции;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только географическим положением;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типом страны;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обменом товарами и услугами между странами.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6. На современной политической карте мира насчитывается стран</w:t>
      </w:r>
      <w:r w:rsidRPr="002B39F1">
        <w:rPr>
          <w:rFonts w:ascii="Times New Roman" w:hAnsi="Times New Roman" w:cs="Times New Roman"/>
          <w:sz w:val="24"/>
          <w:szCs w:val="24"/>
        </w:rPr>
        <w:t>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 xml:space="preserve">1)  230; 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 150;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 1000.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 370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794DC3" w:rsidP="005B2A65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7</w:t>
      </w:r>
      <w:r w:rsidR="00571D19" w:rsidRPr="002B39F1">
        <w:rPr>
          <w:rFonts w:ascii="Times New Roman" w:hAnsi="Times New Roman" w:cs="Times New Roman"/>
          <w:b/>
          <w:sz w:val="24"/>
          <w:szCs w:val="24"/>
        </w:rPr>
        <w:t>.</w:t>
      </w:r>
      <w:r w:rsidR="00571D19" w:rsidRPr="002B39F1">
        <w:rPr>
          <w:rFonts w:ascii="Times New Roman" w:eastAsia="Calibri" w:hAnsi="Times New Roman" w:cs="Times New Roman"/>
          <w:b/>
          <w:sz w:val="24"/>
          <w:szCs w:val="24"/>
        </w:rPr>
        <w:t xml:space="preserve">Наиболее </w:t>
      </w:r>
      <w:proofErr w:type="gramStart"/>
      <w:r w:rsidR="00571D19" w:rsidRPr="002B39F1">
        <w:rPr>
          <w:rFonts w:ascii="Times New Roman" w:eastAsia="Calibri" w:hAnsi="Times New Roman" w:cs="Times New Roman"/>
          <w:b/>
          <w:sz w:val="24"/>
          <w:szCs w:val="24"/>
        </w:rPr>
        <w:t>богаты</w:t>
      </w:r>
      <w:proofErr w:type="gramEnd"/>
      <w:r w:rsidR="00571D19" w:rsidRPr="002B39F1">
        <w:rPr>
          <w:rFonts w:ascii="Times New Roman" w:eastAsia="Calibri" w:hAnsi="Times New Roman" w:cs="Times New Roman"/>
          <w:b/>
          <w:sz w:val="24"/>
          <w:szCs w:val="24"/>
        </w:rPr>
        <w:t xml:space="preserve"> минеральными ресурсами: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 xml:space="preserve"> а) Россия, США, Канада, Австралия, Китай;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 xml:space="preserve"> б) Япония, Швейцария, Великобритания;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 xml:space="preserve"> в) Ближний Восток;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eastAsia="Calibri" w:hAnsi="Times New Roman" w:cs="Times New Roman"/>
          <w:sz w:val="24"/>
          <w:szCs w:val="24"/>
        </w:rPr>
        <w:t xml:space="preserve"> г) ЮАР, Канада, Австралия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8 Организация ОПЕК объединяет: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страны Востока;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страны Азии;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страны – экспортеры нефти;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новые индустриальные страны.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9 Регион – главная «горячая точка» мира: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Европа;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Южная Америка;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lastRenderedPageBreak/>
        <w:t>3) Австралия;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</w:t>
      </w:r>
      <w:r w:rsidR="00794DC3" w:rsidRPr="002B39F1">
        <w:rPr>
          <w:rFonts w:ascii="Times New Roman" w:hAnsi="Times New Roman" w:cs="Times New Roman"/>
          <w:sz w:val="24"/>
          <w:szCs w:val="24"/>
        </w:rPr>
        <w:t xml:space="preserve"> </w:t>
      </w:r>
      <w:r w:rsidRPr="002B39F1">
        <w:rPr>
          <w:rFonts w:ascii="Times New Roman" w:hAnsi="Times New Roman" w:cs="Times New Roman"/>
          <w:sz w:val="24"/>
          <w:szCs w:val="24"/>
        </w:rPr>
        <w:t>.</w:t>
      </w:r>
      <w:r w:rsidR="005B2A65" w:rsidRPr="002B39F1">
        <w:rPr>
          <w:rFonts w:ascii="Times New Roman" w:hAnsi="Times New Roman" w:cs="Times New Roman"/>
          <w:sz w:val="24"/>
          <w:szCs w:val="24"/>
        </w:rPr>
        <w:t>Центральная Африка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2B39F1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2B39F1">
        <w:rPr>
          <w:rFonts w:ascii="Times New Roman" w:hAnsi="Times New Roman" w:cs="Times New Roman"/>
          <w:b/>
          <w:sz w:val="24"/>
          <w:szCs w:val="24"/>
        </w:rPr>
        <w:t>кажите главную отрасль промышленности Зарубежной Европы: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1) топливная промышленность;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2) черная металлургия;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3) машиностроение;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4) пищевая промышленность.</w:t>
      </w:r>
    </w:p>
    <w:p w:rsidR="00571D19" w:rsidRPr="002B39F1" w:rsidRDefault="00794DC3" w:rsidP="005B2A65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11</w:t>
      </w:r>
      <w:r w:rsidR="00571D19" w:rsidRPr="002B39F1">
        <w:rPr>
          <w:rFonts w:ascii="Times New Roman" w:hAnsi="Times New Roman" w:cs="Times New Roman"/>
          <w:b/>
          <w:sz w:val="24"/>
          <w:szCs w:val="24"/>
        </w:rPr>
        <w:t>.</w:t>
      </w:r>
      <w:r w:rsidR="00571D19" w:rsidRPr="002B39F1">
        <w:rPr>
          <w:rFonts w:ascii="Times New Roman" w:eastAsia="Calibri" w:hAnsi="Times New Roman" w:cs="Times New Roman"/>
          <w:b/>
          <w:sz w:val="24"/>
          <w:szCs w:val="24"/>
        </w:rPr>
        <w:t xml:space="preserve">Наиболее </w:t>
      </w:r>
      <w:proofErr w:type="gramStart"/>
      <w:r w:rsidR="00571D19" w:rsidRPr="002B39F1">
        <w:rPr>
          <w:rFonts w:ascii="Times New Roman" w:eastAsia="Calibri" w:hAnsi="Times New Roman" w:cs="Times New Roman"/>
          <w:b/>
          <w:sz w:val="24"/>
          <w:szCs w:val="24"/>
        </w:rPr>
        <w:t>богаты</w:t>
      </w:r>
      <w:proofErr w:type="gramEnd"/>
      <w:r w:rsidR="00571D19" w:rsidRPr="002B39F1">
        <w:rPr>
          <w:rFonts w:ascii="Times New Roman" w:eastAsia="Calibri" w:hAnsi="Times New Roman" w:cs="Times New Roman"/>
          <w:b/>
          <w:sz w:val="24"/>
          <w:szCs w:val="24"/>
        </w:rPr>
        <w:t xml:space="preserve"> минеральными ресурсами: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 xml:space="preserve"> а) Россия, США, Канада, Австралия, Китай;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 xml:space="preserve"> б) Япония, Швейцария, Великобритания;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 xml:space="preserve"> в) Ближний Восток;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eastAsia="Calibri" w:hAnsi="Times New Roman" w:cs="Times New Roman"/>
          <w:sz w:val="24"/>
          <w:szCs w:val="24"/>
        </w:rPr>
        <w:t xml:space="preserve"> г) ЮАР, Канада, Австралия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</w:t>
      </w:r>
      <w:r w:rsidR="00ED3007" w:rsidRPr="002B39F1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B39F1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2B39F1">
        <w:rPr>
          <w:rFonts w:ascii="Times New Roman" w:hAnsi="Times New Roman" w:cs="Times New Roman"/>
          <w:b/>
          <w:sz w:val="24"/>
          <w:szCs w:val="24"/>
        </w:rPr>
        <w:t>становите соответствие: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4DC3" w:rsidRPr="002B39F1" w:rsidTr="00794DC3">
        <w:tc>
          <w:tcPr>
            <w:tcW w:w="4785" w:type="dxa"/>
          </w:tcPr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786" w:type="dxa"/>
          </w:tcPr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</w:tr>
      <w:tr w:rsidR="00794DC3" w:rsidRPr="002B39F1" w:rsidTr="00794DC3">
        <w:tc>
          <w:tcPr>
            <w:tcW w:w="4785" w:type="dxa"/>
          </w:tcPr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1.Австрия</w:t>
            </w:r>
          </w:p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2.Швеция</w:t>
            </w:r>
          </w:p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3Португалия</w:t>
            </w:r>
          </w:p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4. Греция</w:t>
            </w:r>
          </w:p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А. Афины</w:t>
            </w:r>
          </w:p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Б. Лиссабон</w:t>
            </w:r>
          </w:p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В. Вена</w:t>
            </w:r>
          </w:p>
          <w:p w:rsidR="00794DC3" w:rsidRPr="002B39F1" w:rsidRDefault="00794DC3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Г. Стокгольм</w:t>
            </w:r>
          </w:p>
        </w:tc>
      </w:tr>
    </w:tbl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ED3007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13</w:t>
      </w:r>
      <w:r w:rsidR="00794DC3" w:rsidRPr="002B39F1">
        <w:rPr>
          <w:rFonts w:ascii="Times New Roman" w:hAnsi="Times New Roman" w:cs="Times New Roman"/>
          <w:b/>
          <w:sz w:val="24"/>
          <w:szCs w:val="24"/>
        </w:rPr>
        <w:t>.</w:t>
      </w:r>
      <w:r w:rsidR="00571D19" w:rsidRPr="002B39F1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3007" w:rsidRPr="002B39F1" w:rsidTr="00ED3007">
        <w:tc>
          <w:tcPr>
            <w:tcW w:w="4785" w:type="dxa"/>
          </w:tcPr>
          <w:p w:rsidR="00ED3007" w:rsidRPr="002B39F1" w:rsidRDefault="00ED3007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ED3007" w:rsidRPr="002B39F1" w:rsidRDefault="00ED3007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1.Франкфур</w:t>
            </w:r>
            <w:proofErr w:type="gramStart"/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B39F1">
              <w:rPr>
                <w:rFonts w:ascii="Times New Roman" w:hAnsi="Times New Roman" w:cs="Times New Roman"/>
                <w:sz w:val="24"/>
                <w:szCs w:val="24"/>
              </w:rPr>
              <w:t xml:space="preserve"> на- Майне</w:t>
            </w:r>
          </w:p>
          <w:p w:rsidR="00ED3007" w:rsidRPr="002B39F1" w:rsidRDefault="00ED3007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2.Гамбург</w:t>
            </w:r>
          </w:p>
          <w:p w:rsidR="00ED3007" w:rsidRPr="002B39F1" w:rsidRDefault="00ED3007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3. Берлин</w:t>
            </w:r>
          </w:p>
        </w:tc>
        <w:tc>
          <w:tcPr>
            <w:tcW w:w="4786" w:type="dxa"/>
          </w:tcPr>
          <w:p w:rsidR="00ED3007" w:rsidRPr="002B39F1" w:rsidRDefault="00ED3007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А. Столица</w:t>
            </w:r>
          </w:p>
          <w:p w:rsidR="00ED3007" w:rsidRPr="002B39F1" w:rsidRDefault="00ED3007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Б. Центр Судостроения</w:t>
            </w:r>
          </w:p>
          <w:p w:rsidR="00ED3007" w:rsidRPr="002B39F1" w:rsidRDefault="00ED3007" w:rsidP="005B2A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F1">
              <w:rPr>
                <w:rFonts w:ascii="Times New Roman" w:hAnsi="Times New Roman" w:cs="Times New Roman"/>
                <w:sz w:val="24"/>
                <w:szCs w:val="24"/>
              </w:rPr>
              <w:t>В. Крупнейший Аэропорт</w:t>
            </w:r>
          </w:p>
        </w:tc>
      </w:tr>
    </w:tbl>
    <w:p w:rsidR="00ED3007" w:rsidRPr="002B39F1" w:rsidRDefault="00ED3007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ED3007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14.</w:t>
      </w:r>
      <w:r w:rsidR="00571D19" w:rsidRPr="002B39F1">
        <w:rPr>
          <w:rFonts w:ascii="Times New Roman" w:hAnsi="Times New Roman" w:cs="Times New Roman"/>
          <w:b/>
          <w:sz w:val="24"/>
          <w:szCs w:val="24"/>
        </w:rPr>
        <w:t xml:space="preserve"> Выберите из предложенного списка три страны, лидирующие по производству легковых автомобилей: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А. Бразилия;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Б. США;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В. Япония;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Г. Германия.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3007" w:rsidRPr="002B39F1" w:rsidRDefault="00ED3007" w:rsidP="005B2A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9F1">
        <w:rPr>
          <w:rFonts w:ascii="Times New Roman" w:hAnsi="Times New Roman" w:cs="Times New Roman"/>
          <w:b/>
          <w:sz w:val="24"/>
          <w:szCs w:val="24"/>
        </w:rPr>
        <w:t>15.  </w:t>
      </w:r>
      <w:proofErr w:type="gramStart"/>
      <w:r w:rsidRPr="002B39F1">
        <w:rPr>
          <w:rFonts w:ascii="Times New Roman" w:hAnsi="Times New Roman" w:cs="Times New Roman"/>
          <w:b/>
          <w:sz w:val="24"/>
          <w:szCs w:val="24"/>
        </w:rPr>
        <w:t>Определите страну по её краткой характеристики:</w:t>
      </w:r>
      <w:proofErr w:type="gramEnd"/>
    </w:p>
    <w:p w:rsidR="005B2A65" w:rsidRPr="002B39F1" w:rsidRDefault="005B2A65" w:rsidP="005B2A65">
      <w:pPr>
        <w:pStyle w:val="a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39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 В прошлом эта страна была одной из крупнейших колониальных держав. </w:t>
      </w:r>
      <w:proofErr w:type="gramStart"/>
      <w:r w:rsidRPr="002B39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Расположена</w:t>
      </w:r>
      <w:proofErr w:type="gramEnd"/>
      <w:r w:rsidRPr="002B39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субтропическом климатическом поясе. По суше граничит лишь с одной страной</w:t>
      </w:r>
      <w:r w:rsidRPr="002B39F1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571D19" w:rsidRPr="002B39F1" w:rsidRDefault="00571D19" w:rsidP="005B2A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71D19">
      <w:pPr>
        <w:shd w:val="clear" w:color="auto" w:fill="FFFFFF"/>
        <w:ind w:left="130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rPr>
          <w:b/>
          <w:bCs/>
          <w:spacing w:val="-9"/>
        </w:rPr>
      </w:pPr>
    </w:p>
    <w:p w:rsidR="00571D19" w:rsidRPr="002B39F1" w:rsidRDefault="00571D19" w:rsidP="00571D19">
      <w:pPr>
        <w:shd w:val="clear" w:color="auto" w:fill="FFFFFF"/>
        <w:ind w:left="130"/>
        <w:rPr>
          <w:b/>
          <w:bCs/>
          <w:spacing w:val="-9"/>
        </w:rPr>
      </w:pPr>
    </w:p>
    <w:p w:rsidR="002B39F1" w:rsidRDefault="002B39F1" w:rsidP="005B2A65">
      <w:pPr>
        <w:shd w:val="clear" w:color="auto" w:fill="FFFFFF"/>
        <w:jc w:val="center"/>
        <w:rPr>
          <w:b/>
          <w:bCs/>
          <w:spacing w:val="-9"/>
        </w:rPr>
      </w:pPr>
    </w:p>
    <w:p w:rsidR="005B2A65" w:rsidRPr="002B39F1" w:rsidRDefault="005B2A65" w:rsidP="005B2A65">
      <w:pPr>
        <w:shd w:val="clear" w:color="auto" w:fill="FFFFFF"/>
        <w:jc w:val="center"/>
        <w:rPr>
          <w:color w:val="181818"/>
        </w:rPr>
      </w:pPr>
      <w:r w:rsidRPr="002B39F1">
        <w:rPr>
          <w:b/>
          <w:bCs/>
          <w:color w:val="181818"/>
        </w:rPr>
        <w:lastRenderedPageBreak/>
        <w:t>Вариант 4</w:t>
      </w:r>
    </w:p>
    <w:p w:rsidR="005B2A65" w:rsidRPr="002B39F1" w:rsidRDefault="005B2A65" w:rsidP="005B2A65">
      <w:pPr>
        <w:shd w:val="clear" w:color="auto" w:fill="FFFFFF"/>
        <w:rPr>
          <w:b/>
          <w:color w:val="181818"/>
        </w:rPr>
      </w:pPr>
      <w:r w:rsidRPr="002B39F1">
        <w:rPr>
          <w:b/>
          <w:bCs/>
          <w:color w:val="181818"/>
        </w:rPr>
        <w:t>Часть 1 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b/>
          <w:color w:val="181818"/>
        </w:rPr>
      </w:pPr>
      <w:r w:rsidRPr="002B39F1">
        <w:rPr>
          <w:b/>
          <w:color w:val="181818"/>
        </w:rPr>
        <w:t>1.      Крупнейшим городом, «экономической столицей» Бразилии является: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Сан-Паулу                 б) Бразилиа               в) Рио-де-Жанейро           г) Белу-</w:t>
      </w:r>
      <w:proofErr w:type="spellStart"/>
      <w:r w:rsidRPr="002B39F1">
        <w:rPr>
          <w:color w:val="181818"/>
        </w:rPr>
        <w:t>Оризонти</w:t>
      </w:r>
      <w:proofErr w:type="spellEnd"/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2.      Английский язык является одним из государственных языков</w:t>
      </w:r>
      <w:r w:rsidRPr="002B39F1">
        <w:rPr>
          <w:color w:val="181818"/>
        </w:rPr>
        <w:t>: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в Индии                б) в Бразилии                в) в Китае                г) в Японии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3.      Отраслью международной специализации государства Тувалу является</w:t>
      </w:r>
      <w:r w:rsidRPr="002B39F1">
        <w:rPr>
          <w:color w:val="181818"/>
        </w:rPr>
        <w:t>: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животноводство                          в) выращивание какао-бобов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б) производство копры                   г) нефтяная промышленность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4.      Какая страна является крупным поставщиком меди на мировом рынке?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Марокко              б) Алжир                    в) Нигерия                  г) Замбия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5.      В какой стране в структуре сельского хозяйства преобладает растениеводство?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Швеция              б) Дания                     в) Греция                   г) Монголия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6.      В Японии хорошо развиты все виды транспорта, за исключением</w:t>
      </w:r>
      <w:r w:rsidRPr="002B39F1">
        <w:rPr>
          <w:color w:val="181818"/>
        </w:rPr>
        <w:t>: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внутреннего водного и трубопроводного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б) железнодорожного и речного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в) морского и автомобильного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г) воздушного и трубопроводного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7.      Кукурузный пояс США находится в пределах: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Северо-Востока             б) Среднего Запада                 в) Запада                 г) Юга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b/>
          <w:color w:val="181818"/>
        </w:rPr>
      </w:pPr>
      <w:r w:rsidRPr="002B39F1">
        <w:rPr>
          <w:b/>
          <w:color w:val="181818"/>
        </w:rPr>
        <w:t xml:space="preserve"> 8.      «Ложная урбанизация» наиболее ярко выражена </w:t>
      </w:r>
      <w:proofErr w:type="gramStart"/>
      <w:r w:rsidRPr="002B39F1">
        <w:rPr>
          <w:b/>
          <w:color w:val="181818"/>
        </w:rPr>
        <w:t>в</w:t>
      </w:r>
      <w:proofErr w:type="gramEnd"/>
      <w:r w:rsidRPr="002B39F1">
        <w:rPr>
          <w:b/>
          <w:color w:val="181818"/>
        </w:rPr>
        <w:t>: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Северной Америке                                 в) зарубежной Европе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б) Австралии                                               г) Латинской Америке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9.      В какой стране расположен Верхнесилезский каменноугольный бассейн?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Франция               б) Польша                    в) Чехия                    г) Германия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  <w:r w:rsidRPr="002B39F1">
        <w:rPr>
          <w:b/>
          <w:color w:val="181818"/>
        </w:rPr>
        <w:t>10.  Столицей Нигерии  является город: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 xml:space="preserve">а) Абуджа                б) Лагос              в) </w:t>
      </w:r>
      <w:proofErr w:type="spellStart"/>
      <w:r w:rsidRPr="002B39F1">
        <w:rPr>
          <w:color w:val="181818"/>
        </w:rPr>
        <w:t>Кано</w:t>
      </w:r>
      <w:proofErr w:type="spellEnd"/>
      <w:r w:rsidRPr="002B39F1">
        <w:rPr>
          <w:color w:val="181818"/>
        </w:rPr>
        <w:t xml:space="preserve">              г) </w:t>
      </w:r>
      <w:proofErr w:type="spellStart"/>
      <w:r w:rsidRPr="002B39F1">
        <w:rPr>
          <w:color w:val="181818"/>
        </w:rPr>
        <w:t>Кадуна</w:t>
      </w:r>
      <w:proofErr w:type="spellEnd"/>
    </w:p>
    <w:p w:rsidR="005B2A65" w:rsidRPr="002B39F1" w:rsidRDefault="005B2A65" w:rsidP="005B2A65">
      <w:pPr>
        <w:shd w:val="clear" w:color="auto" w:fill="FFFFFF"/>
        <w:jc w:val="both"/>
        <w:rPr>
          <w:b/>
          <w:color w:val="181818"/>
        </w:rPr>
      </w:pPr>
      <w:r w:rsidRPr="002B39F1">
        <w:rPr>
          <w:b/>
          <w:color w:val="181818"/>
        </w:rPr>
        <w:t>11. Дополните определение: «Мегалополис – это…»</w:t>
      </w:r>
    </w:p>
    <w:p w:rsidR="005B2A65" w:rsidRPr="002B39F1" w:rsidRDefault="005B2A65" w:rsidP="005B2A65">
      <w:pPr>
        <w:shd w:val="clear" w:color="auto" w:fill="FFFFFF"/>
        <w:jc w:val="both"/>
        <w:rPr>
          <w:b/>
          <w:color w:val="181818"/>
        </w:rPr>
      </w:pPr>
    </w:p>
    <w:p w:rsidR="005B2A65" w:rsidRPr="002B39F1" w:rsidRDefault="005B2A65" w:rsidP="005B2A65">
      <w:pPr>
        <w:shd w:val="clear" w:color="auto" w:fill="FFFFFF"/>
        <w:jc w:val="both"/>
        <w:rPr>
          <w:b/>
          <w:color w:val="181818"/>
        </w:rPr>
      </w:pPr>
      <w:r w:rsidRPr="002B39F1">
        <w:rPr>
          <w:b/>
          <w:color w:val="181818"/>
        </w:rPr>
        <w:t> Часть</w:t>
      </w:r>
      <w:proofErr w:type="gramStart"/>
      <w:r w:rsidRPr="002B39F1">
        <w:rPr>
          <w:b/>
          <w:color w:val="181818"/>
        </w:rPr>
        <w:t>2</w:t>
      </w:r>
      <w:proofErr w:type="gramEnd"/>
    </w:p>
    <w:p w:rsidR="005B2A65" w:rsidRPr="002B39F1" w:rsidRDefault="005B2A65" w:rsidP="005B2A65">
      <w:pPr>
        <w:shd w:val="clear" w:color="auto" w:fill="FFFFFF"/>
        <w:jc w:val="both"/>
        <w:rPr>
          <w:b/>
          <w:color w:val="181818"/>
        </w:rPr>
      </w:pPr>
      <w:r w:rsidRPr="002B39F1">
        <w:rPr>
          <w:b/>
          <w:color w:val="181818"/>
        </w:rPr>
        <w:t xml:space="preserve">   12.</w:t>
      </w:r>
      <w:r w:rsidRPr="002B39F1">
        <w:rPr>
          <w:b/>
          <w:color w:val="000080"/>
        </w:rPr>
        <w:t> </w:t>
      </w:r>
      <w:r w:rsidRPr="002B39F1">
        <w:rPr>
          <w:b/>
          <w:color w:val="181818"/>
        </w:rPr>
        <w:t>Выберите три отрасли промышленности, определяющие «лицо» США в мировом хозяйстве.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А) автомобилестроение                             Г) легкая промышленность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Б) цветная металлургия                             Д) черная металлургия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В) электроника                                           Е) авиаракетно-космическая промышленность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</w:t>
      </w:r>
    </w:p>
    <w:p w:rsidR="005B2A65" w:rsidRPr="002B39F1" w:rsidRDefault="005B2A65" w:rsidP="005B2A65">
      <w:pPr>
        <w:shd w:val="clear" w:color="auto" w:fill="FFFFFF"/>
        <w:jc w:val="both"/>
        <w:rPr>
          <w:color w:val="181818"/>
        </w:rPr>
      </w:pPr>
      <w:r w:rsidRPr="002B39F1">
        <w:rPr>
          <w:color w:val="181818"/>
        </w:rPr>
        <w:t> </w:t>
      </w:r>
    </w:p>
    <w:p w:rsidR="005B2A65" w:rsidRPr="002B39F1" w:rsidRDefault="005B2A65" w:rsidP="005B2A65">
      <w:pPr>
        <w:shd w:val="clear" w:color="auto" w:fill="FFFFFF"/>
        <w:jc w:val="both"/>
        <w:rPr>
          <w:b/>
          <w:color w:val="181818"/>
        </w:rPr>
      </w:pPr>
      <w:r w:rsidRPr="002B39F1">
        <w:rPr>
          <w:b/>
          <w:color w:val="181818"/>
        </w:rPr>
        <w:t xml:space="preserve">13. </w:t>
      </w:r>
      <w:proofErr w:type="gramStart"/>
      <w:r w:rsidRPr="002B39F1">
        <w:rPr>
          <w:b/>
          <w:color w:val="181818"/>
        </w:rPr>
        <w:t>Выращивание</w:t>
      </w:r>
      <w:proofErr w:type="gramEnd"/>
      <w:r w:rsidRPr="002B39F1">
        <w:rPr>
          <w:b/>
          <w:color w:val="181818"/>
        </w:rPr>
        <w:t xml:space="preserve"> каких трех культур является отраслью международной специализации Бразилии?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b/>
          <w:color w:val="181818"/>
        </w:rPr>
      </w:pPr>
      <w:r w:rsidRPr="002B39F1">
        <w:rPr>
          <w:b/>
          <w:color w:val="181818"/>
        </w:rPr>
        <w:t> </w:t>
      </w:r>
      <w:r w:rsidRPr="002B39F1">
        <w:rPr>
          <w:color w:val="181818"/>
        </w:rPr>
        <w:t>А) кофе                                                Г) сахарный тростник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Б) чай                                                   Д) бананы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В) сахарная свекла                             Е) кукуруза </w:t>
      </w:r>
    </w:p>
    <w:p w:rsidR="005B2A65" w:rsidRPr="002B39F1" w:rsidRDefault="005B2A65" w:rsidP="005B2A65">
      <w:pPr>
        <w:shd w:val="clear" w:color="auto" w:fill="FFFFFF"/>
        <w:jc w:val="both"/>
        <w:rPr>
          <w:b/>
          <w:color w:val="181818"/>
        </w:rPr>
      </w:pPr>
      <w:r w:rsidRPr="002B39F1">
        <w:rPr>
          <w:b/>
          <w:color w:val="181818"/>
        </w:rPr>
        <w:t>14. Определите страну по описанию.</w:t>
      </w:r>
    </w:p>
    <w:p w:rsidR="005B2A65" w:rsidRPr="002B39F1" w:rsidRDefault="005B2A65" w:rsidP="005B2A65">
      <w:pPr>
        <w:shd w:val="clear" w:color="auto" w:fill="FFFFFF"/>
        <w:ind w:left="360"/>
        <w:jc w:val="both"/>
        <w:rPr>
          <w:color w:val="181818"/>
        </w:rPr>
      </w:pPr>
      <w:r w:rsidRPr="002B39F1">
        <w:rPr>
          <w:color w:val="181818"/>
        </w:rPr>
        <w:t>            Эта страна является самой большой по численности населения страной на континенте. Ее столица – не самый крупный город страны. Основное богатство – нефть. Страна входит в состав ОПЕК.</w:t>
      </w:r>
    </w:p>
    <w:p w:rsidR="005B2A65" w:rsidRPr="002B39F1" w:rsidRDefault="005B2A65" w:rsidP="005B2A65">
      <w:pPr>
        <w:shd w:val="clear" w:color="auto" w:fill="FFFFFF"/>
        <w:jc w:val="both"/>
        <w:rPr>
          <w:color w:val="181818"/>
        </w:rPr>
      </w:pPr>
      <w:r w:rsidRPr="002B39F1">
        <w:rPr>
          <w:color w:val="181818"/>
        </w:rPr>
        <w:t> </w:t>
      </w:r>
    </w:p>
    <w:p w:rsidR="005B2A65" w:rsidRPr="002B39F1" w:rsidRDefault="005B2A65" w:rsidP="005B2A65">
      <w:pPr>
        <w:shd w:val="clear" w:color="auto" w:fill="FFFFFF"/>
        <w:jc w:val="both"/>
        <w:rPr>
          <w:b/>
          <w:color w:val="181818"/>
        </w:rPr>
      </w:pPr>
      <w:r w:rsidRPr="002B39F1">
        <w:rPr>
          <w:b/>
          <w:color w:val="181818"/>
        </w:rPr>
        <w:t>15. Какими причинами можно объяснить высокий уровень урбанизации в Саудовской Аравии (80%)? Укажите не менее двух причин.</w:t>
      </w:r>
    </w:p>
    <w:p w:rsidR="005B2A65" w:rsidRPr="002B39F1" w:rsidRDefault="005B2A65" w:rsidP="005B2A65">
      <w:pPr>
        <w:shd w:val="clear" w:color="auto" w:fill="FFFFFF"/>
        <w:jc w:val="both"/>
        <w:rPr>
          <w:color w:val="181818"/>
        </w:rPr>
      </w:pPr>
      <w:r w:rsidRPr="002B39F1">
        <w:rPr>
          <w:color w:val="181818"/>
        </w:rPr>
        <w:t> </w:t>
      </w:r>
    </w:p>
    <w:p w:rsidR="008959CE" w:rsidRPr="002B39F1" w:rsidRDefault="008959CE" w:rsidP="008959CE">
      <w:pPr>
        <w:ind w:left="-567"/>
        <w:jc w:val="center"/>
        <w:rPr>
          <w:b/>
        </w:rPr>
      </w:pPr>
      <w:r w:rsidRPr="002B39F1">
        <w:rPr>
          <w:b/>
        </w:rPr>
        <w:lastRenderedPageBreak/>
        <w:t>ГОСУДАРСТВЕННОЕ БЮДЖЕТНОЕ ОБЩЕОБРАЗОВАТЕЛЬНОЕ УЧРЕЖДЕНИЕ «ШКОЛА № 90 ГОРОДСКОГО ОКРУГА ДОНЕЦК»</w:t>
      </w:r>
    </w:p>
    <w:p w:rsidR="008959CE" w:rsidRPr="002B39F1" w:rsidRDefault="008959CE" w:rsidP="008959CE">
      <w:pPr>
        <w:jc w:val="center"/>
        <w:rPr>
          <w:b/>
        </w:rPr>
      </w:pPr>
      <w:r w:rsidRPr="002B39F1">
        <w:rPr>
          <w:b/>
        </w:rPr>
        <w:t>ДОНЕЦКОЙ НАРОДНОЙ РЕСПУБЛИКИ</w:t>
      </w:r>
    </w:p>
    <w:p w:rsidR="008959CE" w:rsidRPr="002B39F1" w:rsidRDefault="008959CE" w:rsidP="008959CE">
      <w:pPr>
        <w:jc w:val="center"/>
        <w:rPr>
          <w:b/>
        </w:rPr>
      </w:pPr>
    </w:p>
    <w:p w:rsidR="008959CE" w:rsidRPr="002B39F1" w:rsidRDefault="008959CE" w:rsidP="008959CE">
      <w:pPr>
        <w:jc w:val="both"/>
      </w:pPr>
    </w:p>
    <w:p w:rsidR="008959CE" w:rsidRPr="002B39F1" w:rsidRDefault="008959CE" w:rsidP="008959CE">
      <w:pPr>
        <w:jc w:val="both"/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8959CE" w:rsidRPr="002B39F1" w:rsidTr="008314BC">
        <w:tc>
          <w:tcPr>
            <w:tcW w:w="4962" w:type="dxa"/>
          </w:tcPr>
          <w:p w:rsidR="008959CE" w:rsidRPr="002B39F1" w:rsidRDefault="008959CE" w:rsidP="008314BC">
            <w:pPr>
              <w:ind w:right="176"/>
              <w:jc w:val="both"/>
              <w:rPr>
                <w:b/>
              </w:rPr>
            </w:pPr>
            <w:r w:rsidRPr="002B39F1">
              <w:rPr>
                <w:b/>
              </w:rPr>
              <w:t>РАССМОТРЕНО</w:t>
            </w:r>
          </w:p>
          <w:p w:rsidR="008959CE" w:rsidRPr="002B39F1" w:rsidRDefault="008959CE" w:rsidP="008314BC">
            <w:pPr>
              <w:ind w:right="176"/>
            </w:pPr>
            <w:r w:rsidRPr="002B39F1">
              <w:t>на заседании методического объединения учителей истории, обществознания, географии, химии и биологии</w:t>
            </w:r>
          </w:p>
          <w:p w:rsidR="008959CE" w:rsidRPr="002B39F1" w:rsidRDefault="008959CE" w:rsidP="008314BC">
            <w:pPr>
              <w:ind w:right="176"/>
            </w:pPr>
            <w:r w:rsidRPr="002B39F1">
              <w:t>протокол от 27.03.2025г.  № 9</w:t>
            </w:r>
          </w:p>
          <w:p w:rsidR="008959CE" w:rsidRPr="002B39F1" w:rsidRDefault="008959CE" w:rsidP="008314BC">
            <w:pPr>
              <w:ind w:right="176"/>
            </w:pPr>
            <w:r w:rsidRPr="002B39F1">
              <w:t xml:space="preserve">руководитель ШМО ______  В.М. </w:t>
            </w:r>
            <w:proofErr w:type="spellStart"/>
            <w:r w:rsidRPr="002B39F1">
              <w:t>Клёсова</w:t>
            </w:r>
            <w:proofErr w:type="spellEnd"/>
          </w:p>
        </w:tc>
        <w:tc>
          <w:tcPr>
            <w:tcW w:w="1559" w:type="dxa"/>
          </w:tcPr>
          <w:p w:rsidR="008959CE" w:rsidRPr="002B39F1" w:rsidRDefault="008959CE" w:rsidP="008314BC">
            <w:pPr>
              <w:ind w:right="176"/>
              <w:jc w:val="both"/>
            </w:pPr>
          </w:p>
        </w:tc>
        <w:tc>
          <w:tcPr>
            <w:tcW w:w="3544" w:type="dxa"/>
          </w:tcPr>
          <w:p w:rsidR="008959CE" w:rsidRPr="002B39F1" w:rsidRDefault="008959CE" w:rsidP="008314BC">
            <w:pPr>
              <w:ind w:right="176"/>
              <w:rPr>
                <w:b/>
              </w:rPr>
            </w:pPr>
            <w:r w:rsidRPr="002B39F1">
              <w:rPr>
                <w:b/>
              </w:rPr>
              <w:t>УТВЕРЖДАЮ</w:t>
            </w:r>
          </w:p>
          <w:p w:rsidR="008959CE" w:rsidRPr="002B39F1" w:rsidRDefault="008959CE" w:rsidP="008314BC">
            <w:pPr>
              <w:ind w:right="176"/>
            </w:pPr>
            <w:r w:rsidRPr="002B39F1">
              <w:t xml:space="preserve">Директор ГБОУ </w:t>
            </w:r>
          </w:p>
          <w:p w:rsidR="008959CE" w:rsidRPr="002B39F1" w:rsidRDefault="008959CE" w:rsidP="008314BC">
            <w:pPr>
              <w:ind w:right="176"/>
            </w:pPr>
            <w:r w:rsidRPr="002B39F1">
              <w:t xml:space="preserve">«Школа № 90 </w:t>
            </w:r>
            <w:proofErr w:type="spellStart"/>
            <w:r w:rsidRPr="002B39F1">
              <w:t>г.о</w:t>
            </w:r>
            <w:proofErr w:type="spellEnd"/>
            <w:r w:rsidRPr="002B39F1">
              <w:t>. Донецк»</w:t>
            </w:r>
          </w:p>
          <w:p w:rsidR="008959CE" w:rsidRPr="002B39F1" w:rsidRDefault="008959CE" w:rsidP="008314BC">
            <w:pPr>
              <w:ind w:right="176"/>
            </w:pPr>
          </w:p>
          <w:p w:rsidR="008959CE" w:rsidRPr="002B39F1" w:rsidRDefault="008959CE" w:rsidP="008314BC">
            <w:pPr>
              <w:ind w:right="176"/>
            </w:pPr>
            <w:r w:rsidRPr="002B39F1">
              <w:t xml:space="preserve">____________ Е.В. </w:t>
            </w:r>
            <w:proofErr w:type="spellStart"/>
            <w:r w:rsidRPr="002B39F1">
              <w:t>Слажнева</w:t>
            </w:r>
            <w:proofErr w:type="spellEnd"/>
          </w:p>
          <w:p w:rsidR="008959CE" w:rsidRPr="002B39F1" w:rsidRDefault="008959CE" w:rsidP="008314BC">
            <w:pPr>
              <w:ind w:right="176"/>
            </w:pPr>
            <w:r w:rsidRPr="002B39F1">
              <w:t>___________________ 2025 г.</w:t>
            </w:r>
          </w:p>
          <w:p w:rsidR="008959CE" w:rsidRPr="002B39F1" w:rsidRDefault="008959CE" w:rsidP="008314BC">
            <w:pPr>
              <w:ind w:right="176"/>
            </w:pPr>
          </w:p>
        </w:tc>
      </w:tr>
    </w:tbl>
    <w:p w:rsidR="008959CE" w:rsidRPr="002B39F1" w:rsidRDefault="008959CE" w:rsidP="008959CE"/>
    <w:p w:rsidR="008959CE" w:rsidRPr="002B39F1" w:rsidRDefault="008959CE" w:rsidP="008959CE"/>
    <w:p w:rsidR="008959CE" w:rsidRPr="002B39F1" w:rsidRDefault="008959CE" w:rsidP="008959CE">
      <w:pPr>
        <w:jc w:val="center"/>
        <w:rPr>
          <w:b/>
        </w:rPr>
      </w:pPr>
    </w:p>
    <w:p w:rsidR="008959CE" w:rsidRPr="002B39F1" w:rsidRDefault="008959CE" w:rsidP="008959CE">
      <w:pPr>
        <w:jc w:val="center"/>
        <w:rPr>
          <w:b/>
        </w:rPr>
      </w:pPr>
    </w:p>
    <w:p w:rsidR="008959CE" w:rsidRPr="002B39F1" w:rsidRDefault="008959CE" w:rsidP="008959CE">
      <w:pPr>
        <w:jc w:val="center"/>
        <w:rPr>
          <w:b/>
        </w:rPr>
      </w:pPr>
    </w:p>
    <w:p w:rsidR="008959CE" w:rsidRPr="002B39F1" w:rsidRDefault="008959CE" w:rsidP="008959CE">
      <w:pPr>
        <w:jc w:val="center"/>
        <w:rPr>
          <w:b/>
        </w:rPr>
      </w:pPr>
    </w:p>
    <w:p w:rsidR="008959CE" w:rsidRPr="002B39F1" w:rsidRDefault="008959CE" w:rsidP="008959CE">
      <w:pPr>
        <w:jc w:val="center"/>
        <w:rPr>
          <w:b/>
        </w:rPr>
      </w:pPr>
      <w:r w:rsidRPr="002B39F1">
        <w:rPr>
          <w:b/>
        </w:rPr>
        <w:t>МАТЕРИАЛЫ</w:t>
      </w:r>
    </w:p>
    <w:p w:rsidR="008959CE" w:rsidRPr="002B39F1" w:rsidRDefault="008959CE" w:rsidP="008959CE">
      <w:pPr>
        <w:jc w:val="center"/>
        <w:rPr>
          <w:b/>
          <w:lang w:val="uk-UA"/>
        </w:rPr>
      </w:pPr>
      <w:r w:rsidRPr="002B39F1">
        <w:rPr>
          <w:b/>
        </w:rPr>
        <w:t xml:space="preserve">для проведения промежуточной аттестации </w:t>
      </w:r>
      <w:r w:rsidRPr="002B39F1">
        <w:rPr>
          <w:b/>
          <w:lang w:val="uk-UA"/>
        </w:rPr>
        <w:t xml:space="preserve"> </w:t>
      </w:r>
    </w:p>
    <w:p w:rsidR="008959CE" w:rsidRPr="002B39F1" w:rsidRDefault="008959CE" w:rsidP="008959CE">
      <w:pPr>
        <w:jc w:val="center"/>
        <w:rPr>
          <w:b/>
        </w:rPr>
      </w:pPr>
      <w:r w:rsidRPr="002B39F1">
        <w:rPr>
          <w:b/>
        </w:rPr>
        <w:t>по географии</w:t>
      </w:r>
    </w:p>
    <w:p w:rsidR="008959CE" w:rsidRPr="002B39F1" w:rsidRDefault="008959CE" w:rsidP="008959CE">
      <w:pPr>
        <w:jc w:val="center"/>
        <w:rPr>
          <w:b/>
          <w:lang w:val="uk-UA"/>
        </w:rPr>
      </w:pPr>
      <w:r w:rsidRPr="002B39F1">
        <w:rPr>
          <w:b/>
        </w:rPr>
        <w:t>в 11-А,11-Б классе</w:t>
      </w:r>
    </w:p>
    <w:p w:rsidR="008959CE" w:rsidRPr="002B39F1" w:rsidRDefault="008959CE" w:rsidP="008959CE">
      <w:pPr>
        <w:jc w:val="center"/>
        <w:rPr>
          <w:b/>
        </w:rPr>
      </w:pPr>
      <w:r w:rsidRPr="002B39F1">
        <w:rPr>
          <w:b/>
        </w:rPr>
        <w:t>в 2024 - 2025 учебном году</w:t>
      </w: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ind w:left="5245"/>
      </w:pPr>
      <w:r w:rsidRPr="002B39F1">
        <w:t xml:space="preserve">                                                                                                                     Разработчик:</w:t>
      </w:r>
    </w:p>
    <w:p w:rsidR="008959CE" w:rsidRPr="002B39F1" w:rsidRDefault="008959CE" w:rsidP="008959CE">
      <w:pPr>
        <w:ind w:left="5245"/>
      </w:pPr>
      <w:proofErr w:type="spellStart"/>
      <w:r w:rsidRPr="002B39F1">
        <w:t>Билунка</w:t>
      </w:r>
      <w:proofErr w:type="spellEnd"/>
      <w:r w:rsidRPr="002B39F1">
        <w:t xml:space="preserve"> Т.В., </w:t>
      </w:r>
    </w:p>
    <w:p w:rsidR="008959CE" w:rsidRPr="002B39F1" w:rsidRDefault="008959CE" w:rsidP="008959CE">
      <w:pPr>
        <w:ind w:left="5245"/>
      </w:pPr>
      <w:r w:rsidRPr="002B39F1">
        <w:t>учитель географии</w:t>
      </w:r>
    </w:p>
    <w:p w:rsidR="008959CE" w:rsidRPr="002B39F1" w:rsidRDefault="008959CE" w:rsidP="008959CE">
      <w:pPr>
        <w:ind w:left="5245"/>
      </w:pPr>
      <w:r w:rsidRPr="002B39F1">
        <w:t xml:space="preserve">ГБОУ «Школа № 90 </w:t>
      </w:r>
      <w:proofErr w:type="spellStart"/>
      <w:r w:rsidRPr="002B39F1">
        <w:t>г.о</w:t>
      </w:r>
      <w:proofErr w:type="spellEnd"/>
      <w:r w:rsidRPr="002B39F1">
        <w:t>. Донецк»</w:t>
      </w: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</w:pPr>
    </w:p>
    <w:p w:rsidR="008959CE" w:rsidRPr="002B39F1" w:rsidRDefault="008959CE" w:rsidP="008959CE">
      <w:pPr>
        <w:jc w:val="center"/>
        <w:rPr>
          <w:b/>
        </w:rPr>
      </w:pPr>
      <w:r w:rsidRPr="002B39F1">
        <w:rPr>
          <w:b/>
        </w:rPr>
        <w:t>Донецк, 2025 год</w:t>
      </w: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2B39F1" w:rsidRDefault="002B39F1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2B39F1" w:rsidRDefault="002B39F1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2B39F1" w:rsidRDefault="002B39F1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2B39F1" w:rsidRDefault="002B39F1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2B39F1" w:rsidRDefault="002B39F1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2B39F1" w:rsidRDefault="002B39F1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 w:rsidRPr="002B39F1">
        <w:rPr>
          <w:rStyle w:val="c0"/>
          <w:rFonts w:eastAsia="Calibri"/>
          <w:b/>
          <w:color w:val="000000"/>
        </w:rPr>
        <w:lastRenderedPageBreak/>
        <w:t>Инструкция по выполнению промежуточной аттестации</w:t>
      </w: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 w:rsidRPr="002B39F1">
        <w:rPr>
          <w:rStyle w:val="c0"/>
          <w:rFonts w:eastAsia="Calibri"/>
          <w:b/>
          <w:color w:val="000000"/>
        </w:rPr>
        <w:t>по географии в 11 классе</w:t>
      </w: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 w:rsidRPr="002B39F1">
        <w:rPr>
          <w:rStyle w:val="c0"/>
          <w:rFonts w:eastAsia="Calibri"/>
          <w:color w:val="000000"/>
        </w:rPr>
        <w:t>Форма проведения: контрольная работа</w:t>
      </w: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B39F1">
        <w:rPr>
          <w:rStyle w:val="c0"/>
          <w:rFonts w:eastAsia="Calibri"/>
          <w:color w:val="000000"/>
        </w:rPr>
        <w:t>Промежуточная (итоговая) аттестация состоит из 2 частей, включающих задания по знанию и систематизацию фактов, понятий,  терминов.</w:t>
      </w: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i/>
          <w:iCs/>
          <w:color w:val="000000"/>
        </w:rPr>
      </w:pPr>
      <w:r w:rsidRPr="002B39F1">
        <w:rPr>
          <w:rStyle w:val="c39"/>
          <w:color w:val="000000"/>
          <w:u w:val="single"/>
        </w:rPr>
        <w:t>Содержание и структура</w:t>
      </w:r>
      <w:r w:rsidRPr="002B39F1">
        <w:rPr>
          <w:rStyle w:val="c0"/>
          <w:rFonts w:eastAsia="Calibri"/>
          <w:color w:val="000000"/>
        </w:rPr>
        <w:t> контрольной работы дают возможность достаточно полно проверить комплекс умений и знаний по разделам: </w:t>
      </w:r>
      <w:r w:rsidRPr="002B39F1">
        <w:rPr>
          <w:rStyle w:val="c17"/>
          <w:i/>
          <w:iCs/>
          <w:color w:val="000000"/>
        </w:rPr>
        <w:t>«</w:t>
      </w:r>
      <w:r w:rsidR="00705779" w:rsidRPr="002B39F1">
        <w:rPr>
          <w:color w:val="000000"/>
        </w:rPr>
        <w:t>РЕГИОНЫ И СТРАНЫ МИРА</w:t>
      </w:r>
      <w:r w:rsidRPr="002B39F1">
        <w:rPr>
          <w:rStyle w:val="c17"/>
          <w:i/>
          <w:iCs/>
          <w:color w:val="000000"/>
        </w:rPr>
        <w:t>»,</w:t>
      </w:r>
      <w:r w:rsidRPr="002B39F1">
        <w:rPr>
          <w:color w:val="000000"/>
        </w:rPr>
        <w:t xml:space="preserve"> «</w:t>
      </w:r>
      <w:r w:rsidR="00705779" w:rsidRPr="002B39F1">
        <w:rPr>
          <w:color w:val="000000"/>
        </w:rPr>
        <w:t>Глобальные проблемы человечества</w:t>
      </w:r>
      <w:r w:rsidR="00AC6B45">
        <w:rPr>
          <w:color w:val="000000"/>
        </w:rPr>
        <w:t>».</w:t>
      </w:r>
      <w:bookmarkStart w:id="0" w:name="_GoBack"/>
      <w:bookmarkEnd w:id="0"/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</w:rPr>
      </w:pPr>
      <w:r w:rsidRPr="002B39F1">
        <w:rPr>
          <w:rStyle w:val="c17"/>
          <w:b/>
          <w:iCs/>
          <w:color w:val="000000"/>
        </w:rPr>
        <w:t>Критерии оценивания</w:t>
      </w: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B39F1">
        <w:rPr>
          <w:rStyle w:val="c5"/>
          <w:b/>
          <w:bCs/>
          <w:color w:val="000000"/>
        </w:rPr>
        <w:t>Часть 1</w:t>
      </w:r>
      <w:r w:rsidRPr="002B39F1">
        <w:rPr>
          <w:rStyle w:val="c0"/>
          <w:rFonts w:eastAsia="Calibri"/>
          <w:color w:val="000000"/>
        </w:rPr>
        <w:t xml:space="preserve"> состоит из заданий базового уровня сложности. К таким заданиям относятся задания, где обучающимся </w:t>
      </w:r>
      <w:proofErr w:type="gramStart"/>
      <w:r w:rsidRPr="002B39F1">
        <w:rPr>
          <w:rStyle w:val="c0"/>
          <w:rFonts w:eastAsia="Calibri"/>
          <w:color w:val="000000"/>
        </w:rPr>
        <w:t>предлагается выполнить комплекс умений и знаний опираясь</w:t>
      </w:r>
      <w:proofErr w:type="gramEnd"/>
      <w:r w:rsidRPr="002B39F1">
        <w:rPr>
          <w:rStyle w:val="c0"/>
          <w:rFonts w:eastAsia="Calibri"/>
          <w:color w:val="000000"/>
        </w:rPr>
        <w:t xml:space="preserve"> на представленную в явном виде информацию. Каждый вопрос части 1 оценивается в 1 балл, всего 1 1 вопросов.</w:t>
      </w:r>
    </w:p>
    <w:p w:rsidR="008959CE" w:rsidRPr="002B39F1" w:rsidRDefault="008959CE" w:rsidP="008959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B39F1">
        <w:rPr>
          <w:rStyle w:val="c5"/>
          <w:b/>
          <w:bCs/>
          <w:color w:val="000000"/>
        </w:rPr>
        <w:t>Часть 2</w:t>
      </w:r>
      <w:r w:rsidRPr="002B39F1">
        <w:rPr>
          <w:rStyle w:val="c0"/>
          <w:rFonts w:eastAsia="Calibri"/>
          <w:color w:val="000000"/>
        </w:rPr>
        <w:t xml:space="preserve"> состоит из заданий повышенного уровня сложности. К повышенному уровню сложности относятся задания, в которых </w:t>
      </w:r>
      <w:proofErr w:type="gramStart"/>
      <w:r w:rsidRPr="002B39F1">
        <w:rPr>
          <w:rStyle w:val="c0"/>
          <w:rFonts w:eastAsia="Calibri"/>
          <w:color w:val="000000"/>
        </w:rPr>
        <w:t>от</w:t>
      </w:r>
      <w:proofErr w:type="gramEnd"/>
      <w:r w:rsidRPr="002B39F1">
        <w:rPr>
          <w:rStyle w:val="c0"/>
          <w:rFonts w:eastAsia="Calibri"/>
          <w:color w:val="000000"/>
        </w:rPr>
        <w:t xml:space="preserve">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2, оценивается в 2 балла, всего 4 задания</w:t>
      </w:r>
      <w:proofErr w:type="gramStart"/>
      <w:r w:rsidRPr="002B39F1">
        <w:rPr>
          <w:rStyle w:val="c0"/>
          <w:rFonts w:eastAsia="Calibri"/>
          <w:color w:val="000000"/>
        </w:rPr>
        <w:t xml:space="preserve"> </w:t>
      </w:r>
      <w:r w:rsidR="00705779" w:rsidRPr="002B39F1">
        <w:rPr>
          <w:rStyle w:val="c0"/>
          <w:rFonts w:eastAsia="Calibri"/>
          <w:color w:val="000000"/>
        </w:rPr>
        <w:t>.</w:t>
      </w:r>
      <w:proofErr w:type="gramEnd"/>
    </w:p>
    <w:p w:rsidR="008959CE" w:rsidRPr="002B39F1" w:rsidRDefault="008959CE" w:rsidP="008959CE">
      <w:pPr>
        <w:shd w:val="clear" w:color="auto" w:fill="FFFFFF"/>
        <w:jc w:val="center"/>
        <w:rPr>
          <w:b/>
          <w:bCs/>
          <w:color w:val="181818"/>
        </w:rPr>
      </w:pPr>
    </w:p>
    <w:p w:rsidR="008959CE" w:rsidRPr="002B39F1" w:rsidRDefault="008959CE" w:rsidP="008959CE">
      <w:pPr>
        <w:shd w:val="clear" w:color="auto" w:fill="FFFFFF"/>
        <w:jc w:val="center"/>
        <w:rPr>
          <w:color w:val="000000"/>
        </w:rPr>
      </w:pPr>
      <w:r w:rsidRPr="002B39F1">
        <w:rPr>
          <w:color w:val="000000"/>
        </w:rPr>
        <w:t>Шкала перевода набранных баллов в отметку:</w:t>
      </w:r>
    </w:p>
    <w:p w:rsidR="008959CE" w:rsidRPr="002B39F1" w:rsidRDefault="008959CE" w:rsidP="008959CE">
      <w:pPr>
        <w:shd w:val="clear" w:color="auto" w:fill="FFFFFF"/>
        <w:jc w:val="both"/>
        <w:rPr>
          <w:color w:val="000000"/>
        </w:rPr>
      </w:pPr>
      <w:r w:rsidRPr="002B39F1">
        <w:rPr>
          <w:color w:val="000000"/>
        </w:rPr>
        <w:t>Часть 1 (все задания части 1- 1 балл, все задания части 2 - 2 балла)</w:t>
      </w:r>
    </w:p>
    <w:p w:rsidR="008959CE" w:rsidRPr="002B39F1" w:rsidRDefault="008959CE" w:rsidP="008959CE">
      <w:pPr>
        <w:shd w:val="clear" w:color="auto" w:fill="FFFFFF"/>
        <w:jc w:val="both"/>
        <w:rPr>
          <w:color w:val="000000"/>
        </w:rPr>
      </w:pPr>
      <w:r w:rsidRPr="002B39F1">
        <w:rPr>
          <w:color w:val="000000"/>
        </w:rPr>
        <w:t>0-8 балла – «2»;</w:t>
      </w:r>
    </w:p>
    <w:p w:rsidR="008959CE" w:rsidRPr="002B39F1" w:rsidRDefault="008959CE" w:rsidP="008959CE">
      <w:pPr>
        <w:shd w:val="clear" w:color="auto" w:fill="FFFFFF"/>
        <w:jc w:val="both"/>
        <w:rPr>
          <w:color w:val="000000"/>
        </w:rPr>
      </w:pPr>
      <w:r w:rsidRPr="002B39F1">
        <w:rPr>
          <w:color w:val="000000"/>
        </w:rPr>
        <w:t>9-13 баллов – «3»;</w:t>
      </w:r>
    </w:p>
    <w:p w:rsidR="008959CE" w:rsidRPr="002B39F1" w:rsidRDefault="008959CE" w:rsidP="008959CE">
      <w:pPr>
        <w:shd w:val="clear" w:color="auto" w:fill="FFFFFF"/>
        <w:jc w:val="both"/>
        <w:rPr>
          <w:color w:val="000000"/>
        </w:rPr>
      </w:pPr>
      <w:r w:rsidRPr="002B39F1">
        <w:rPr>
          <w:color w:val="000000"/>
        </w:rPr>
        <w:t>14-17 баллов – «4»;</w:t>
      </w:r>
    </w:p>
    <w:p w:rsidR="008959CE" w:rsidRPr="002B39F1" w:rsidRDefault="008959CE" w:rsidP="008959CE">
      <w:pPr>
        <w:shd w:val="clear" w:color="auto" w:fill="FFFFFF"/>
        <w:jc w:val="both"/>
        <w:rPr>
          <w:color w:val="000000"/>
        </w:rPr>
      </w:pPr>
      <w:r w:rsidRPr="002B39F1">
        <w:rPr>
          <w:color w:val="000000"/>
        </w:rPr>
        <w:t xml:space="preserve">18-- 19 баллов- «5». </w:t>
      </w:r>
    </w:p>
    <w:p w:rsidR="008959CE" w:rsidRPr="002B39F1" w:rsidRDefault="008959CE" w:rsidP="008959CE">
      <w:pPr>
        <w:shd w:val="clear" w:color="auto" w:fill="FFFFFF"/>
        <w:jc w:val="both"/>
        <w:rPr>
          <w:color w:val="000000"/>
        </w:rPr>
      </w:pPr>
    </w:p>
    <w:p w:rsidR="008959CE" w:rsidRPr="002B39F1" w:rsidRDefault="008959CE" w:rsidP="008959CE">
      <w:pPr>
        <w:shd w:val="clear" w:color="auto" w:fill="FFFFFF"/>
        <w:ind w:firstLine="708"/>
        <w:jc w:val="both"/>
        <w:rPr>
          <w:color w:val="000000"/>
        </w:rPr>
      </w:pPr>
      <w:r w:rsidRPr="002B39F1">
        <w:rPr>
          <w:color w:val="000000"/>
        </w:rPr>
        <w:t xml:space="preserve">На выполнение контрольной работы отводится 45 минут. </w:t>
      </w:r>
    </w:p>
    <w:p w:rsidR="008959CE" w:rsidRPr="002B39F1" w:rsidRDefault="008959CE" w:rsidP="008959CE">
      <w:pPr>
        <w:shd w:val="clear" w:color="auto" w:fill="FFFFFF"/>
        <w:ind w:left="-144" w:firstLine="852"/>
        <w:rPr>
          <w:color w:val="000000"/>
        </w:rPr>
      </w:pPr>
      <w:r w:rsidRPr="002B39F1">
        <w:rPr>
          <w:bCs/>
          <w:color w:val="181818"/>
        </w:rPr>
        <w:t>Баллы за выполненные задания</w:t>
      </w:r>
      <w:r w:rsidRPr="002B39F1">
        <w:rPr>
          <w:b/>
          <w:bCs/>
          <w:color w:val="181818"/>
        </w:rPr>
        <w:t xml:space="preserve"> </w:t>
      </w:r>
      <w:r w:rsidRPr="002B39F1">
        <w:rPr>
          <w:color w:val="000000"/>
        </w:rPr>
        <w:t>суммируются и переводятся в оценку</w:t>
      </w:r>
    </w:p>
    <w:p w:rsidR="008959CE" w:rsidRPr="002B39F1" w:rsidRDefault="008959CE" w:rsidP="008959CE">
      <w:pPr>
        <w:shd w:val="clear" w:color="auto" w:fill="FFFFFF"/>
        <w:jc w:val="both"/>
        <w:rPr>
          <w:color w:val="000000"/>
        </w:rPr>
      </w:pPr>
    </w:p>
    <w:p w:rsidR="008959CE" w:rsidRPr="002B39F1" w:rsidRDefault="008959CE" w:rsidP="008959CE">
      <w:pPr>
        <w:shd w:val="clear" w:color="auto" w:fill="FFFFFF"/>
        <w:jc w:val="center"/>
        <w:rPr>
          <w:b/>
          <w:bCs/>
          <w:color w:val="181818"/>
        </w:rPr>
      </w:pPr>
      <w:r w:rsidRPr="002B39F1">
        <w:rPr>
          <w:b/>
          <w:bCs/>
          <w:color w:val="181818"/>
        </w:rPr>
        <w:t xml:space="preserve">Контрольная работа разработана на основе: </w:t>
      </w:r>
    </w:p>
    <w:p w:rsidR="008959CE" w:rsidRPr="002B39F1" w:rsidRDefault="008959CE" w:rsidP="008959CE">
      <w:pPr>
        <w:spacing w:line="360" w:lineRule="auto"/>
        <w:jc w:val="both"/>
      </w:pPr>
      <w:r w:rsidRPr="002B39F1">
        <w:rPr>
          <w:b/>
          <w:bCs/>
          <w:color w:val="181818"/>
        </w:rPr>
        <w:t xml:space="preserve"> 1.</w:t>
      </w:r>
      <w:r w:rsidRPr="002B39F1">
        <w:t xml:space="preserve"> Учебник: </w:t>
      </w:r>
      <w:proofErr w:type="spellStart"/>
      <w:r w:rsidRPr="002B39F1">
        <w:t>Ю.Н.</w:t>
      </w:r>
      <w:proofErr w:type="gramStart"/>
      <w:r w:rsidRPr="002B39F1">
        <w:t>Гладкий</w:t>
      </w:r>
      <w:proofErr w:type="spellEnd"/>
      <w:proofErr w:type="gramEnd"/>
      <w:r w:rsidRPr="002B39F1">
        <w:t>, В.В. Николина. География.</w:t>
      </w:r>
      <w:r w:rsidR="00705779" w:rsidRPr="002B39F1">
        <w:t>11</w:t>
      </w:r>
      <w:r w:rsidRPr="002B39F1">
        <w:t xml:space="preserve"> класс. - М.: Просвещение, 2022.</w:t>
      </w:r>
    </w:p>
    <w:p w:rsidR="008959CE" w:rsidRPr="002B39F1" w:rsidRDefault="008959CE" w:rsidP="008959CE">
      <w:pPr>
        <w:spacing w:line="360" w:lineRule="auto"/>
      </w:pPr>
    </w:p>
    <w:p w:rsidR="008959CE" w:rsidRPr="002B39F1" w:rsidRDefault="008959CE" w:rsidP="008959CE">
      <w:pPr>
        <w:shd w:val="clear" w:color="auto" w:fill="FFFFFF"/>
        <w:rPr>
          <w:b/>
          <w:bCs/>
          <w:color w:val="181818"/>
        </w:rPr>
      </w:pPr>
    </w:p>
    <w:p w:rsidR="008959CE" w:rsidRPr="002B39F1" w:rsidRDefault="008959CE" w:rsidP="008959CE"/>
    <w:p w:rsidR="00571D19" w:rsidRPr="002B39F1" w:rsidRDefault="00571D19" w:rsidP="00571D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71D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71D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71D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71D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71D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D19" w:rsidRPr="002B39F1" w:rsidRDefault="00571D19" w:rsidP="00571D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2DAA" w:rsidRPr="002B39F1" w:rsidRDefault="007F2DAA"/>
    <w:sectPr w:rsidR="007F2DAA" w:rsidRPr="002B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7C"/>
    <w:rsid w:val="002B39F1"/>
    <w:rsid w:val="003F247C"/>
    <w:rsid w:val="00571D19"/>
    <w:rsid w:val="005B2A65"/>
    <w:rsid w:val="00705779"/>
    <w:rsid w:val="00794DC3"/>
    <w:rsid w:val="007F2DAA"/>
    <w:rsid w:val="008959CE"/>
    <w:rsid w:val="008A176D"/>
    <w:rsid w:val="00AC6B45"/>
    <w:rsid w:val="00EC2003"/>
    <w:rsid w:val="00ED3007"/>
    <w:rsid w:val="00F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23A3"/>
    <w:pPr>
      <w:spacing w:after="0" w:line="240" w:lineRule="auto"/>
    </w:pPr>
  </w:style>
  <w:style w:type="paragraph" w:customStyle="1" w:styleId="c1">
    <w:name w:val="c1"/>
    <w:basedOn w:val="a"/>
    <w:rsid w:val="008959CE"/>
    <w:pPr>
      <w:spacing w:before="100" w:beforeAutospacing="1" w:after="100" w:afterAutospacing="1"/>
    </w:pPr>
  </w:style>
  <w:style w:type="character" w:customStyle="1" w:styleId="c0">
    <w:name w:val="c0"/>
    <w:basedOn w:val="a0"/>
    <w:rsid w:val="008959CE"/>
  </w:style>
  <w:style w:type="character" w:customStyle="1" w:styleId="c39">
    <w:name w:val="c39"/>
    <w:basedOn w:val="a0"/>
    <w:rsid w:val="008959CE"/>
  </w:style>
  <w:style w:type="character" w:customStyle="1" w:styleId="c17">
    <w:name w:val="c17"/>
    <w:basedOn w:val="a0"/>
    <w:rsid w:val="008959CE"/>
  </w:style>
  <w:style w:type="character" w:customStyle="1" w:styleId="c5">
    <w:name w:val="c5"/>
    <w:basedOn w:val="a0"/>
    <w:rsid w:val="00895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23A3"/>
    <w:pPr>
      <w:spacing w:after="0" w:line="240" w:lineRule="auto"/>
    </w:pPr>
  </w:style>
  <w:style w:type="paragraph" w:customStyle="1" w:styleId="c1">
    <w:name w:val="c1"/>
    <w:basedOn w:val="a"/>
    <w:rsid w:val="008959CE"/>
    <w:pPr>
      <w:spacing w:before="100" w:beforeAutospacing="1" w:after="100" w:afterAutospacing="1"/>
    </w:pPr>
  </w:style>
  <w:style w:type="character" w:customStyle="1" w:styleId="c0">
    <w:name w:val="c0"/>
    <w:basedOn w:val="a0"/>
    <w:rsid w:val="008959CE"/>
  </w:style>
  <w:style w:type="character" w:customStyle="1" w:styleId="c39">
    <w:name w:val="c39"/>
    <w:basedOn w:val="a0"/>
    <w:rsid w:val="008959CE"/>
  </w:style>
  <w:style w:type="character" w:customStyle="1" w:styleId="c17">
    <w:name w:val="c17"/>
    <w:basedOn w:val="a0"/>
    <w:rsid w:val="008959CE"/>
  </w:style>
  <w:style w:type="character" w:customStyle="1" w:styleId="c5">
    <w:name w:val="c5"/>
    <w:basedOn w:val="a0"/>
    <w:rsid w:val="0089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7D18-AA24-492E-B32F-15084DB7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380713115532</dc:creator>
  <cp:keywords/>
  <dc:description/>
  <cp:lastModifiedBy>380713115532</cp:lastModifiedBy>
  <cp:revision>10</cp:revision>
  <cp:lastPrinted>2025-03-31T19:41:00Z</cp:lastPrinted>
  <dcterms:created xsi:type="dcterms:W3CDTF">2025-03-31T17:51:00Z</dcterms:created>
  <dcterms:modified xsi:type="dcterms:W3CDTF">2025-03-31T19:44:00Z</dcterms:modified>
</cp:coreProperties>
</file>